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FA02F" w14:textId="77777777" w:rsidR="000D5FED" w:rsidRDefault="000D5FED" w:rsidP="001B1C00">
      <w:bookmarkStart w:id="0" w:name="_Toc135645235"/>
    </w:p>
    <w:p w14:paraId="63518960" w14:textId="77777777" w:rsidR="000D5FED" w:rsidRPr="00E724C2" w:rsidRDefault="000D5FED" w:rsidP="000D5FED">
      <w:pPr>
        <w:jc w:val="left"/>
        <w:rPr>
          <w:rFonts w:asciiTheme="minorHAnsi" w:eastAsiaTheme="minorHAnsi" w:hAnsiTheme="minorHAnsi" w:cstheme="minorBidi"/>
          <w:sz w:val="22"/>
        </w:rPr>
      </w:pPr>
      <w:r w:rsidRPr="00E724C2">
        <w:rPr>
          <w:rFonts w:asciiTheme="minorHAnsi" w:eastAsiaTheme="minorHAnsi" w:hAnsiTheme="minorHAnsi" w:cstheme="minorBidi"/>
          <w:sz w:val="22"/>
        </w:rPr>
        <w:t>Bewerber:</w:t>
      </w:r>
      <w:r w:rsidRPr="00E724C2">
        <w:rPr>
          <w:rFonts w:asciiTheme="minorHAnsi" w:eastAsiaTheme="minorHAnsi" w:hAnsiTheme="minorHAnsi" w:cstheme="minorBidi"/>
          <w:sz w:val="22"/>
        </w:rPr>
        <w:tab/>
      </w:r>
      <w:r w:rsidRPr="00E724C2">
        <w:rPr>
          <w:rFonts w:asciiTheme="minorHAnsi" w:eastAsiaTheme="minorHAnsi" w:hAnsiTheme="minorHAnsi" w:cstheme="minorBidi"/>
          <w:sz w:val="22"/>
        </w:rPr>
        <w:tab/>
      </w:r>
      <w:sdt>
        <w:sdtPr>
          <w:rPr>
            <w:rFonts w:asciiTheme="minorHAnsi" w:eastAsiaTheme="minorHAnsi" w:hAnsiTheme="minorHAnsi" w:cstheme="minorBidi"/>
            <w:sz w:val="22"/>
          </w:rPr>
          <w:id w:val="1990124769"/>
          <w:placeholder>
            <w:docPart w:val="16A750F5474C412AB8E3C8928B3933A4"/>
          </w:placeholder>
          <w:showingPlcHdr/>
          <w:text/>
        </w:sdtPr>
        <w:sdtContent>
          <w:r w:rsidRPr="00E724C2">
            <w:rPr>
              <w:rFonts w:asciiTheme="minorHAnsi" w:eastAsiaTheme="minorHAnsi" w:hAnsiTheme="minorHAnsi" w:cstheme="minorBidi"/>
              <w:b/>
              <w:bCs/>
              <w:color w:val="808080"/>
              <w:sz w:val="22"/>
            </w:rPr>
            <w:t>Klicken oder tippen Sie hier, um Text einzugeben.</w:t>
          </w:r>
        </w:sdtContent>
      </w:sdt>
    </w:p>
    <w:p w14:paraId="4A100A1C" w14:textId="77777777" w:rsidR="000D5FED" w:rsidRPr="00E724C2" w:rsidRDefault="000D5FED" w:rsidP="000D5FED">
      <w:pPr>
        <w:jc w:val="left"/>
        <w:rPr>
          <w:rFonts w:asciiTheme="minorHAnsi" w:eastAsiaTheme="minorHAnsi" w:hAnsiTheme="minorHAnsi" w:cstheme="minorBidi"/>
          <w:sz w:val="22"/>
        </w:rPr>
      </w:pPr>
      <w:bookmarkStart w:id="1" w:name="_Hlk142259406"/>
    </w:p>
    <w:p w14:paraId="6460A3AB" w14:textId="3DC8D57A" w:rsidR="000D5FED" w:rsidRPr="00E724C2" w:rsidRDefault="000D5FED" w:rsidP="000D5FED">
      <w:pPr>
        <w:ind w:left="2127" w:hanging="2127"/>
        <w:jc w:val="left"/>
        <w:rPr>
          <w:rFonts w:asciiTheme="minorHAnsi" w:eastAsiaTheme="minorHAnsi" w:hAnsiTheme="minorHAnsi" w:cstheme="minorBidi"/>
          <w:sz w:val="22"/>
        </w:rPr>
      </w:pPr>
      <w:r w:rsidRPr="00E724C2">
        <w:rPr>
          <w:rFonts w:asciiTheme="minorHAnsi" w:eastAsiaTheme="minorHAnsi" w:hAnsiTheme="minorHAnsi" w:cstheme="minorBidi"/>
          <w:sz w:val="22"/>
        </w:rPr>
        <w:t>Projekt:</w:t>
      </w:r>
      <w:r w:rsidRPr="00E724C2">
        <w:rPr>
          <w:rFonts w:asciiTheme="minorHAnsi" w:eastAsiaTheme="minorHAnsi" w:hAnsiTheme="minorHAnsi" w:cstheme="minorBidi"/>
          <w:sz w:val="22"/>
        </w:rPr>
        <w:tab/>
        <w:t>AkI 0</w:t>
      </w:r>
      <w:r w:rsidR="000F464D" w:rsidRPr="00E724C2">
        <w:rPr>
          <w:rFonts w:asciiTheme="minorHAnsi" w:eastAsiaTheme="minorHAnsi" w:hAnsiTheme="minorHAnsi" w:cstheme="minorBidi"/>
          <w:sz w:val="22"/>
        </w:rPr>
        <w:t>514 / Sportplatzanlage Mayschoß</w:t>
      </w:r>
    </w:p>
    <w:p w14:paraId="446A8F94" w14:textId="34E0FBCE" w:rsidR="000F464D" w:rsidRPr="00E724C2" w:rsidRDefault="000F464D" w:rsidP="000D5FED">
      <w:pPr>
        <w:ind w:left="2127" w:hanging="2127"/>
        <w:jc w:val="left"/>
        <w:rPr>
          <w:rFonts w:asciiTheme="minorHAnsi" w:eastAsiaTheme="minorHAnsi" w:hAnsiTheme="minorHAnsi" w:cstheme="minorBidi"/>
          <w:b/>
          <w:bCs/>
          <w:sz w:val="22"/>
        </w:rPr>
      </w:pPr>
      <w:r w:rsidRPr="00E724C2">
        <w:rPr>
          <w:rFonts w:asciiTheme="minorHAnsi" w:eastAsiaTheme="minorHAnsi" w:hAnsiTheme="minorHAnsi" w:cstheme="minorBidi"/>
          <w:sz w:val="22"/>
        </w:rPr>
        <w:tab/>
        <w:t>Akl 0538 / Brauchwasserbrunnen Sportplatz</w:t>
      </w:r>
    </w:p>
    <w:bookmarkEnd w:id="1"/>
    <w:p w14:paraId="18242F9A" w14:textId="77777777" w:rsidR="000D5FED" w:rsidRPr="00E724C2" w:rsidRDefault="000D5FED" w:rsidP="000D5FED">
      <w:pPr>
        <w:pStyle w:val="berschrift2"/>
        <w:numPr>
          <w:ilvl w:val="0"/>
          <w:numId w:val="0"/>
        </w:numPr>
        <w:rPr>
          <w:rFonts w:cs="Arial"/>
          <w:szCs w:val="24"/>
        </w:rPr>
      </w:pPr>
    </w:p>
    <w:p w14:paraId="3ECCF2EC" w14:textId="2F1D7527" w:rsidR="001B1C00" w:rsidRPr="00E724C2" w:rsidRDefault="001B1C00" w:rsidP="001B1C00">
      <w:pPr>
        <w:pStyle w:val="berschrift2"/>
        <w:rPr>
          <w:rFonts w:cs="Arial"/>
          <w:szCs w:val="24"/>
        </w:rPr>
      </w:pPr>
      <w:r w:rsidRPr="00E724C2">
        <w:rPr>
          <w:rFonts w:cs="Arial"/>
          <w:szCs w:val="24"/>
        </w:rPr>
        <w:t>Vorbemerkung</w:t>
      </w:r>
      <w:bookmarkEnd w:id="0"/>
    </w:p>
    <w:p w14:paraId="5790168F" w14:textId="4DECA138" w:rsidR="001B1C00" w:rsidRPr="00E724C2" w:rsidRDefault="001B1C00" w:rsidP="001B1C00">
      <w:pPr>
        <w:rPr>
          <w:rFonts w:cs="Arial"/>
          <w:sz w:val="24"/>
          <w:szCs w:val="24"/>
        </w:rPr>
      </w:pPr>
      <w:r w:rsidRPr="00E724C2">
        <w:rPr>
          <w:rFonts w:cs="Arial"/>
          <w:sz w:val="24"/>
          <w:szCs w:val="24"/>
        </w:rPr>
        <w:t>Seit dem Wegfall der verbindlichen Mindestsätze der HOAI enthält diese kein verbindliches Preisrecht mehr. Die hier vorgenommene Ermittlung des Basishonorars stellt die Auftragswertschätzung des Auftraggebers gem. § 3 VgV dar. Die Berechnungselemente des Basishonorars (insb. anrechenbare Kosten, Honorarzone) werden lediglich aus Transparenzgründen mitgeteilt. Ziel des Vergabeverfahrens ist es, durch Auf- oder A</w:t>
      </w:r>
      <w:r w:rsidR="00400C22" w:rsidRPr="00E724C2">
        <w:rPr>
          <w:rFonts w:cs="Arial"/>
          <w:sz w:val="24"/>
          <w:szCs w:val="24"/>
        </w:rPr>
        <w:t>n</w:t>
      </w:r>
      <w:r w:rsidRPr="00E724C2">
        <w:rPr>
          <w:rFonts w:cs="Arial"/>
          <w:sz w:val="24"/>
          <w:szCs w:val="24"/>
        </w:rPr>
        <w:t>gebote des Bieters auf dieses Basishonorar eine Honorarvereinbarung in Höhe des Honorars zu schließen, die der Bieter für seine Leistung als angemessen erachtet.</w:t>
      </w:r>
      <w:r w:rsidR="000F464D" w:rsidRPr="00E724C2">
        <w:rPr>
          <w:rFonts w:cs="Arial"/>
          <w:sz w:val="24"/>
          <w:szCs w:val="24"/>
        </w:rPr>
        <w:t xml:space="preserve"> </w:t>
      </w:r>
      <w:r w:rsidR="000F464D" w:rsidRPr="009513CC">
        <w:rPr>
          <w:rFonts w:cs="Arial"/>
          <w:sz w:val="24"/>
          <w:szCs w:val="24"/>
        </w:rPr>
        <w:t>(Be</w:t>
      </w:r>
      <w:r w:rsidR="009513CC" w:rsidRPr="009513CC">
        <w:rPr>
          <w:rFonts w:cs="Arial"/>
          <w:sz w:val="24"/>
          <w:szCs w:val="24"/>
        </w:rPr>
        <w:t>wertet</w:t>
      </w:r>
      <w:r w:rsidR="000F464D" w:rsidRPr="009513CC">
        <w:rPr>
          <w:rFonts w:cs="Arial"/>
          <w:sz w:val="24"/>
          <w:szCs w:val="24"/>
        </w:rPr>
        <w:t xml:space="preserve"> werden hier die LPH 1-3 inkl. der besonderen Leistungen (Pauschalpreis) und besondere Leistungen auf Nachweis (Stundensätze x der angenommenen Stundenanzahl des AG</w:t>
      </w:r>
      <w:r w:rsidR="009513CC">
        <w:rPr>
          <w:rFonts w:cs="Arial"/>
          <w:sz w:val="24"/>
          <w:szCs w:val="24"/>
        </w:rPr>
        <w:t>.</w:t>
      </w:r>
      <w:r w:rsidR="000F464D" w:rsidRPr="009513CC">
        <w:rPr>
          <w:rFonts w:cs="Arial"/>
          <w:sz w:val="24"/>
          <w:szCs w:val="24"/>
        </w:rPr>
        <w:t>)</w:t>
      </w:r>
    </w:p>
    <w:p w14:paraId="1806A25E" w14:textId="77777777" w:rsidR="001B1C00" w:rsidRPr="00E724C2" w:rsidRDefault="001B1C00" w:rsidP="001B1C00">
      <w:pPr>
        <w:pStyle w:val="berschrift2"/>
        <w:rPr>
          <w:rFonts w:cs="Arial"/>
          <w:szCs w:val="24"/>
        </w:rPr>
      </w:pPr>
      <w:bookmarkStart w:id="2" w:name="_Toc135645236"/>
      <w:r w:rsidRPr="00E724C2">
        <w:rPr>
          <w:rFonts w:cs="Arial"/>
          <w:szCs w:val="24"/>
        </w:rPr>
        <w:t>Anrechenbare Kosten</w:t>
      </w:r>
      <w:bookmarkEnd w:id="2"/>
    </w:p>
    <w:p w14:paraId="04049E7E" w14:textId="0312586F" w:rsidR="009B64BF" w:rsidRPr="00E724C2" w:rsidRDefault="009B64BF" w:rsidP="009B64BF">
      <w:pPr>
        <w:rPr>
          <w:sz w:val="24"/>
          <w:szCs w:val="24"/>
        </w:rPr>
      </w:pPr>
      <w:bookmarkStart w:id="3" w:name="_Toc135645237"/>
      <w:r w:rsidRPr="00E724C2">
        <w:rPr>
          <w:sz w:val="24"/>
          <w:szCs w:val="24"/>
        </w:rPr>
        <w:t>Die geschätzten anrechenbaren Kosten</w:t>
      </w:r>
      <w:r w:rsidR="00FA3D0B" w:rsidRPr="00E724C2">
        <w:rPr>
          <w:sz w:val="24"/>
          <w:szCs w:val="24"/>
        </w:rPr>
        <w:t xml:space="preserve"> </w:t>
      </w:r>
      <w:r w:rsidRPr="00E724C2">
        <w:rPr>
          <w:sz w:val="24"/>
          <w:szCs w:val="24"/>
        </w:rPr>
        <w:t xml:space="preserve">für den </w:t>
      </w:r>
      <w:r w:rsidR="00314B1C">
        <w:rPr>
          <w:sz w:val="24"/>
          <w:szCs w:val="24"/>
        </w:rPr>
        <w:t>Wiederaufbau</w:t>
      </w:r>
      <w:r w:rsidRPr="00E724C2">
        <w:rPr>
          <w:sz w:val="24"/>
          <w:szCs w:val="24"/>
        </w:rPr>
        <w:t xml:space="preserve"> belaufen sich vorläufig auf:</w:t>
      </w:r>
    </w:p>
    <w:p w14:paraId="4040EDC3" w14:textId="7D79E9F2" w:rsidR="009B64BF" w:rsidRPr="00E724C2" w:rsidRDefault="000F464D" w:rsidP="009B64BF">
      <w:pPr>
        <w:tabs>
          <w:tab w:val="right" w:pos="9072"/>
        </w:tabs>
        <w:spacing w:after="120" w:line="240" w:lineRule="auto"/>
        <w:ind w:left="714"/>
        <w:rPr>
          <w:rFonts w:eastAsia="Times New Roman" w:cs="Arial"/>
          <w:b/>
          <w:bCs/>
          <w:sz w:val="24"/>
          <w:szCs w:val="24"/>
        </w:rPr>
      </w:pPr>
      <w:r w:rsidRPr="00E724C2">
        <w:rPr>
          <w:rFonts w:eastAsia="Times New Roman" w:cs="Arial"/>
          <w:b/>
          <w:bCs/>
          <w:sz w:val="24"/>
          <w:szCs w:val="24"/>
        </w:rPr>
        <w:t>Fachplanung Freianlagen</w:t>
      </w:r>
      <w:r w:rsidR="009B64BF" w:rsidRPr="00E724C2">
        <w:rPr>
          <w:rFonts w:eastAsia="Times New Roman" w:cs="Arial"/>
          <w:b/>
          <w:bCs/>
          <w:sz w:val="24"/>
          <w:szCs w:val="24"/>
        </w:rPr>
        <w:t xml:space="preserve"> nach HOAI:</w:t>
      </w:r>
      <w:r w:rsidR="009B64BF" w:rsidRPr="00E724C2">
        <w:rPr>
          <w:rFonts w:eastAsia="Times New Roman" w:cs="Arial"/>
          <w:b/>
          <w:bCs/>
          <w:sz w:val="24"/>
          <w:szCs w:val="24"/>
        </w:rPr>
        <w:tab/>
      </w:r>
      <w:r w:rsidRPr="00E724C2">
        <w:rPr>
          <w:rFonts w:eastAsia="Times New Roman" w:cs="Arial"/>
          <w:b/>
          <w:bCs/>
          <w:sz w:val="24"/>
          <w:szCs w:val="24"/>
        </w:rPr>
        <w:t>814.000</w:t>
      </w:r>
      <w:r w:rsidR="009B64BF" w:rsidRPr="00E724C2">
        <w:rPr>
          <w:rFonts w:eastAsia="Times New Roman" w:cs="Arial"/>
          <w:b/>
          <w:bCs/>
          <w:sz w:val="24"/>
          <w:szCs w:val="24"/>
        </w:rPr>
        <w:t xml:space="preserve"> € </w:t>
      </w:r>
    </w:p>
    <w:p w14:paraId="0B709D5B" w14:textId="25BAFF4D" w:rsidR="008B395D" w:rsidRPr="00E724C2" w:rsidRDefault="008B395D" w:rsidP="008B395D">
      <w:pPr>
        <w:tabs>
          <w:tab w:val="right" w:pos="9072"/>
        </w:tabs>
        <w:spacing w:after="120" w:line="240" w:lineRule="auto"/>
        <w:ind w:left="714"/>
        <w:rPr>
          <w:rFonts w:cs="Arial"/>
          <w:szCs w:val="24"/>
        </w:rPr>
      </w:pPr>
      <w:r w:rsidRPr="00E724C2">
        <w:rPr>
          <w:rFonts w:eastAsia="Times New Roman" w:cs="Arial"/>
          <w:b/>
          <w:bCs/>
          <w:sz w:val="24"/>
          <w:szCs w:val="24"/>
        </w:rPr>
        <w:t xml:space="preserve">Fachplanung </w:t>
      </w:r>
      <w:r w:rsidR="000F464D" w:rsidRPr="00E724C2">
        <w:rPr>
          <w:rFonts w:eastAsia="Times New Roman" w:cs="Arial"/>
          <w:b/>
          <w:bCs/>
          <w:sz w:val="24"/>
          <w:szCs w:val="24"/>
        </w:rPr>
        <w:t>Ingenieurbauwerke</w:t>
      </w:r>
      <w:r w:rsidRPr="00E724C2">
        <w:rPr>
          <w:rFonts w:eastAsia="Times New Roman" w:cs="Arial"/>
          <w:b/>
          <w:bCs/>
          <w:sz w:val="24"/>
          <w:szCs w:val="24"/>
        </w:rPr>
        <w:t xml:space="preserve"> nach HOAI:</w:t>
      </w:r>
      <w:r w:rsidRPr="00E724C2">
        <w:rPr>
          <w:rFonts w:eastAsia="Times New Roman" w:cs="Arial"/>
          <w:b/>
          <w:bCs/>
          <w:sz w:val="24"/>
          <w:szCs w:val="24"/>
        </w:rPr>
        <w:tab/>
      </w:r>
      <w:r w:rsidR="00F55864" w:rsidRPr="00E724C2">
        <w:rPr>
          <w:rFonts w:eastAsia="Times New Roman" w:cs="Arial"/>
          <w:b/>
          <w:bCs/>
          <w:sz w:val="24"/>
          <w:szCs w:val="24"/>
        </w:rPr>
        <w:t>353</w:t>
      </w:r>
      <w:r w:rsidR="00FA3D0B" w:rsidRPr="00E724C2">
        <w:rPr>
          <w:rFonts w:eastAsia="Times New Roman" w:cs="Arial"/>
          <w:b/>
          <w:bCs/>
          <w:sz w:val="24"/>
          <w:szCs w:val="24"/>
        </w:rPr>
        <w:t>.000</w:t>
      </w:r>
      <w:r w:rsidRPr="00E724C2">
        <w:rPr>
          <w:rFonts w:eastAsia="Times New Roman" w:cs="Arial"/>
          <w:b/>
          <w:bCs/>
          <w:sz w:val="24"/>
          <w:szCs w:val="24"/>
        </w:rPr>
        <w:t xml:space="preserve"> € </w:t>
      </w:r>
    </w:p>
    <w:p w14:paraId="0F3D442E" w14:textId="77777777" w:rsidR="0024539A" w:rsidRPr="00E724C2" w:rsidRDefault="0024539A" w:rsidP="009B64BF">
      <w:pPr>
        <w:tabs>
          <w:tab w:val="right" w:pos="9072"/>
        </w:tabs>
        <w:spacing w:after="120" w:line="240" w:lineRule="auto"/>
        <w:ind w:left="714"/>
        <w:rPr>
          <w:rFonts w:cs="Arial"/>
          <w:szCs w:val="24"/>
        </w:rPr>
      </w:pPr>
    </w:p>
    <w:p w14:paraId="74A125F6" w14:textId="4E1CE5F9" w:rsidR="00AB758B" w:rsidRPr="00E724C2" w:rsidRDefault="00AB758B" w:rsidP="00AB758B">
      <w:pPr>
        <w:rPr>
          <w:sz w:val="24"/>
          <w:szCs w:val="24"/>
        </w:rPr>
      </w:pPr>
      <w:r w:rsidRPr="00E724C2">
        <w:rPr>
          <w:sz w:val="24"/>
          <w:szCs w:val="24"/>
        </w:rPr>
        <w:t xml:space="preserve">Die Honorarberechnung erfolgt nach den anrechenbaren Kosten des Objekts auf Grundlage der Kostenberechnung für die Leistungsphasen 1 bis </w:t>
      </w:r>
      <w:r w:rsidR="004E7BF9">
        <w:rPr>
          <w:sz w:val="24"/>
          <w:szCs w:val="24"/>
        </w:rPr>
        <w:t>3</w:t>
      </w:r>
      <w:r w:rsidRPr="00E724C2">
        <w:rPr>
          <w:sz w:val="24"/>
          <w:szCs w:val="24"/>
        </w:rPr>
        <w:t xml:space="preserve"> und der Kostenfeststellung bei den Leistungsphasen </w:t>
      </w:r>
      <w:r w:rsidR="004E7BF9">
        <w:rPr>
          <w:sz w:val="24"/>
          <w:szCs w:val="24"/>
        </w:rPr>
        <w:t>4</w:t>
      </w:r>
      <w:r w:rsidRPr="00E724C2">
        <w:rPr>
          <w:sz w:val="24"/>
          <w:szCs w:val="24"/>
        </w:rPr>
        <w:t xml:space="preserve"> bis 9 der </w:t>
      </w:r>
      <w:r w:rsidR="004E7BF9">
        <w:rPr>
          <w:sz w:val="24"/>
          <w:szCs w:val="24"/>
        </w:rPr>
        <w:t>Freianlagen</w:t>
      </w:r>
      <w:r w:rsidR="00314B1C">
        <w:rPr>
          <w:sz w:val="24"/>
          <w:szCs w:val="24"/>
        </w:rPr>
        <w:t>planung und Objektplanung für Ingenieurbauwerken</w:t>
      </w:r>
      <w:r w:rsidRPr="00E724C2">
        <w:rPr>
          <w:sz w:val="24"/>
          <w:szCs w:val="24"/>
        </w:rPr>
        <w:t>.</w:t>
      </w:r>
    </w:p>
    <w:p w14:paraId="5325146A" w14:textId="1A1CA672" w:rsidR="006F0FFF" w:rsidRPr="006F0FFF" w:rsidRDefault="006F0FFF" w:rsidP="006F0FFF">
      <w:pPr>
        <w:rPr>
          <w:sz w:val="24"/>
          <w:szCs w:val="24"/>
        </w:rPr>
      </w:pPr>
      <w:r w:rsidRPr="009513CC">
        <w:rPr>
          <w:sz w:val="24"/>
          <w:szCs w:val="24"/>
        </w:rPr>
        <w:t xml:space="preserve">Die Bieter haben für die LPH 1–3 die Honorarangaben in % und € einzutragen; für die LPH 4–9 ist der Honorarsatz (%) vom Auftraggeber verbindlich vorgegeben, die Abrechnung erfolgt auf Grundlage der späteren tatsächlich anrechenbaren Kosten gemäß </w:t>
      </w:r>
      <w:r w:rsidR="000C38C7" w:rsidRPr="009513CC">
        <w:rPr>
          <w:sz w:val="24"/>
          <w:szCs w:val="24"/>
        </w:rPr>
        <w:t>vorgegebene</w:t>
      </w:r>
      <w:r w:rsidR="009513CC" w:rsidRPr="009513CC">
        <w:rPr>
          <w:sz w:val="24"/>
          <w:szCs w:val="24"/>
        </w:rPr>
        <w:t>m</w:t>
      </w:r>
      <w:r w:rsidR="000C38C7" w:rsidRPr="009513CC">
        <w:rPr>
          <w:sz w:val="24"/>
          <w:szCs w:val="24"/>
        </w:rPr>
        <w:t xml:space="preserve"> Prozentsatz</w:t>
      </w:r>
      <w:r w:rsidRPr="009513CC">
        <w:rPr>
          <w:sz w:val="24"/>
          <w:szCs w:val="24"/>
        </w:rPr>
        <w:t>.</w:t>
      </w:r>
    </w:p>
    <w:p w14:paraId="721D91FD" w14:textId="77777777" w:rsidR="00314B1C" w:rsidRDefault="00314B1C" w:rsidP="0095322C">
      <w:pPr>
        <w:rPr>
          <w:sz w:val="24"/>
          <w:szCs w:val="24"/>
        </w:rPr>
      </w:pPr>
    </w:p>
    <w:p w14:paraId="42E24FCC" w14:textId="45AF535B" w:rsidR="0095322C" w:rsidRPr="00E724C2" w:rsidRDefault="00AB758B" w:rsidP="0095322C">
      <w:pPr>
        <w:rPr>
          <w:rFonts w:cs="Arial"/>
          <w:sz w:val="24"/>
          <w:szCs w:val="24"/>
        </w:rPr>
      </w:pPr>
      <w:r w:rsidRPr="00E724C2">
        <w:rPr>
          <w:sz w:val="24"/>
          <w:szCs w:val="24"/>
        </w:rPr>
        <w:t>Es wird angestrebt, alle angefragten Leistungen an ein Büro zu vergeben. </w:t>
      </w:r>
    </w:p>
    <w:p w14:paraId="5EAC5D89" w14:textId="77777777" w:rsidR="0095322C" w:rsidRPr="00E724C2" w:rsidRDefault="0095322C" w:rsidP="0095322C">
      <w:pPr>
        <w:rPr>
          <w:rFonts w:cs="Arial"/>
          <w:sz w:val="24"/>
          <w:szCs w:val="24"/>
        </w:rPr>
      </w:pPr>
    </w:p>
    <w:p w14:paraId="3D9EFFC5" w14:textId="6FE80B02" w:rsidR="001B1C00" w:rsidRPr="00E724C2" w:rsidRDefault="001B1C00" w:rsidP="001B1C00">
      <w:pPr>
        <w:pStyle w:val="berschrift2"/>
        <w:rPr>
          <w:rFonts w:cs="Arial"/>
          <w:szCs w:val="24"/>
        </w:rPr>
      </w:pPr>
      <w:r w:rsidRPr="00E724C2">
        <w:rPr>
          <w:rFonts w:cs="Arial"/>
          <w:szCs w:val="24"/>
        </w:rPr>
        <w:lastRenderedPageBreak/>
        <w:t xml:space="preserve">Honorar für </w:t>
      </w:r>
      <w:bookmarkEnd w:id="3"/>
      <w:r w:rsidR="0021064D" w:rsidRPr="00E724C2">
        <w:rPr>
          <w:rFonts w:cs="Arial"/>
          <w:szCs w:val="24"/>
        </w:rPr>
        <w:t>Objektplanung Ingenieurbauwerke in Anlehnung an § 44 HOAI</w:t>
      </w:r>
    </w:p>
    <w:tbl>
      <w:tblPr>
        <w:tblStyle w:val="Tabellenraster"/>
        <w:tblW w:w="921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27"/>
        <w:gridCol w:w="1648"/>
        <w:gridCol w:w="1813"/>
        <w:gridCol w:w="1813"/>
        <w:gridCol w:w="1813"/>
      </w:tblGrid>
      <w:tr w:rsidR="001B1C00" w:rsidRPr="00E724C2" w14:paraId="186B7D3B" w14:textId="77777777" w:rsidTr="006F0FFF">
        <w:trPr>
          <w:trHeight w:val="719"/>
        </w:trPr>
        <w:tc>
          <w:tcPr>
            <w:tcW w:w="5588" w:type="dxa"/>
            <w:gridSpan w:val="3"/>
            <w:shd w:val="clear" w:color="auto" w:fill="E7E6E6" w:themeFill="background2"/>
            <w:vAlign w:val="center"/>
          </w:tcPr>
          <w:p w14:paraId="17C6F598" w14:textId="77777777" w:rsidR="001B1C00" w:rsidRPr="00E724C2" w:rsidRDefault="001B1C00" w:rsidP="006F0FFF">
            <w:pPr>
              <w:jc w:val="center"/>
              <w:rPr>
                <w:rFonts w:cs="Arial"/>
                <w:b/>
                <w:bCs/>
                <w:sz w:val="24"/>
                <w:szCs w:val="24"/>
                <w:highlight w:val="lightGray"/>
                <w:lang w:val="de-DE"/>
              </w:rPr>
            </w:pPr>
            <w:r w:rsidRPr="00E724C2">
              <w:rPr>
                <w:rFonts w:cs="Arial"/>
                <w:b/>
                <w:bCs/>
                <w:sz w:val="24"/>
                <w:szCs w:val="24"/>
                <w:lang w:val="de-DE"/>
              </w:rPr>
              <w:t>Auftragswertschätzung des Auftraggebers</w:t>
            </w:r>
          </w:p>
        </w:tc>
        <w:tc>
          <w:tcPr>
            <w:tcW w:w="3626" w:type="dxa"/>
            <w:gridSpan w:val="2"/>
            <w:shd w:val="clear" w:color="auto" w:fill="E7E6E6" w:themeFill="background2"/>
            <w:vAlign w:val="center"/>
          </w:tcPr>
          <w:p w14:paraId="46C89791" w14:textId="77777777" w:rsidR="001B1C00" w:rsidRPr="00E724C2" w:rsidRDefault="001B1C00" w:rsidP="006F0FFF">
            <w:pPr>
              <w:jc w:val="center"/>
              <w:rPr>
                <w:rFonts w:cs="Arial"/>
                <w:b/>
                <w:bCs/>
                <w:sz w:val="24"/>
                <w:szCs w:val="24"/>
                <w:lang w:val="de-DE"/>
              </w:rPr>
            </w:pPr>
            <w:r w:rsidRPr="00E724C2">
              <w:rPr>
                <w:rFonts w:cs="Arial"/>
                <w:b/>
                <w:bCs/>
                <w:sz w:val="24"/>
                <w:szCs w:val="24"/>
                <w:lang w:val="de-DE"/>
              </w:rPr>
              <w:t>Honorarangebot Bieter</w:t>
            </w:r>
          </w:p>
        </w:tc>
      </w:tr>
      <w:tr w:rsidR="001B1C00" w:rsidRPr="00E724C2" w14:paraId="19626A11" w14:textId="77777777" w:rsidTr="006F0FFF">
        <w:trPr>
          <w:trHeight w:val="719"/>
        </w:trPr>
        <w:tc>
          <w:tcPr>
            <w:tcW w:w="2127" w:type="dxa"/>
            <w:vAlign w:val="center"/>
          </w:tcPr>
          <w:p w14:paraId="6EAFF4F5" w14:textId="77777777" w:rsidR="001B1C00" w:rsidRPr="00E724C2" w:rsidRDefault="001B1C00" w:rsidP="006F0FFF">
            <w:pPr>
              <w:jc w:val="center"/>
              <w:rPr>
                <w:rFonts w:cs="Arial"/>
                <w:sz w:val="24"/>
                <w:szCs w:val="24"/>
                <w:lang w:val="de-DE"/>
              </w:rPr>
            </w:pPr>
            <w:r w:rsidRPr="00E724C2">
              <w:rPr>
                <w:rFonts w:cs="Arial"/>
                <w:b/>
                <w:bCs/>
                <w:sz w:val="24"/>
                <w:szCs w:val="24"/>
                <w:lang w:val="de-DE"/>
              </w:rPr>
              <w:t>Honorarzone</w:t>
            </w:r>
          </w:p>
        </w:tc>
        <w:tc>
          <w:tcPr>
            <w:tcW w:w="3461" w:type="dxa"/>
            <w:gridSpan w:val="2"/>
            <w:vAlign w:val="center"/>
          </w:tcPr>
          <w:p w14:paraId="6F554181" w14:textId="2FE829A9" w:rsidR="001B1C00" w:rsidRPr="00E724C2" w:rsidRDefault="00FA3D0B" w:rsidP="006F0FFF">
            <w:pPr>
              <w:jc w:val="center"/>
              <w:rPr>
                <w:rFonts w:cs="Arial"/>
                <w:sz w:val="24"/>
                <w:szCs w:val="24"/>
                <w:lang w:val="de-DE"/>
              </w:rPr>
            </w:pPr>
            <w:r w:rsidRPr="009513CC">
              <w:rPr>
                <w:rFonts w:cs="Arial"/>
                <w:sz w:val="24"/>
                <w:szCs w:val="24"/>
                <w:lang w:val="de-DE"/>
              </w:rPr>
              <w:t>III</w:t>
            </w:r>
          </w:p>
        </w:tc>
        <w:tc>
          <w:tcPr>
            <w:tcW w:w="3626" w:type="dxa"/>
            <w:gridSpan w:val="2"/>
            <w:shd w:val="clear" w:color="auto" w:fill="E7E6E6" w:themeFill="background2"/>
            <w:vAlign w:val="center"/>
          </w:tcPr>
          <w:p w14:paraId="34BEDE49" w14:textId="6D92E423" w:rsidR="001B1C00" w:rsidRPr="00E724C2" w:rsidRDefault="001B1C00" w:rsidP="006F0FFF">
            <w:pPr>
              <w:jc w:val="center"/>
              <w:rPr>
                <w:rFonts w:cs="Arial"/>
                <w:sz w:val="24"/>
                <w:szCs w:val="24"/>
                <w:lang w:val="de-DE"/>
              </w:rPr>
            </w:pPr>
          </w:p>
        </w:tc>
      </w:tr>
      <w:tr w:rsidR="001B1C00" w:rsidRPr="00E724C2" w14:paraId="72040475" w14:textId="77777777" w:rsidTr="006F0FFF">
        <w:trPr>
          <w:trHeight w:val="739"/>
        </w:trPr>
        <w:tc>
          <w:tcPr>
            <w:tcW w:w="2127" w:type="dxa"/>
            <w:vAlign w:val="center"/>
          </w:tcPr>
          <w:p w14:paraId="6F8BD5F4" w14:textId="77777777" w:rsidR="001B1C00" w:rsidRPr="00E724C2" w:rsidRDefault="001B1C00" w:rsidP="006F0FFF">
            <w:pPr>
              <w:jc w:val="center"/>
              <w:rPr>
                <w:rFonts w:cs="Arial"/>
                <w:b/>
                <w:bCs/>
                <w:sz w:val="22"/>
                <w:lang w:val="de-DE"/>
              </w:rPr>
            </w:pPr>
            <w:r w:rsidRPr="00E724C2">
              <w:rPr>
                <w:rFonts w:cs="Arial"/>
                <w:b/>
                <w:bCs/>
                <w:sz w:val="22"/>
                <w:lang w:val="de-DE"/>
              </w:rPr>
              <w:t>Leistungsphasen</w:t>
            </w:r>
          </w:p>
        </w:tc>
        <w:tc>
          <w:tcPr>
            <w:tcW w:w="1648" w:type="dxa"/>
            <w:vAlign w:val="center"/>
          </w:tcPr>
          <w:p w14:paraId="629BF24A" w14:textId="77777777" w:rsidR="001B1C00" w:rsidRPr="00E724C2" w:rsidRDefault="001B1C00" w:rsidP="006F0FFF">
            <w:pPr>
              <w:jc w:val="center"/>
              <w:rPr>
                <w:rFonts w:cs="Arial"/>
                <w:b/>
                <w:bCs/>
                <w:sz w:val="22"/>
                <w:lang w:val="de-DE"/>
              </w:rPr>
            </w:pPr>
            <w:r w:rsidRPr="00E724C2">
              <w:rPr>
                <w:rFonts w:cs="Arial"/>
                <w:b/>
                <w:bCs/>
                <w:sz w:val="22"/>
                <w:lang w:val="de-DE"/>
              </w:rPr>
              <w:t>HOAI</w:t>
            </w:r>
          </w:p>
        </w:tc>
        <w:tc>
          <w:tcPr>
            <w:tcW w:w="1813" w:type="dxa"/>
            <w:vAlign w:val="center"/>
          </w:tcPr>
          <w:p w14:paraId="13AAFC71" w14:textId="59A893D4" w:rsidR="001B1C00" w:rsidRPr="00E724C2" w:rsidRDefault="001B1C00" w:rsidP="006F0FFF">
            <w:pPr>
              <w:jc w:val="center"/>
              <w:rPr>
                <w:rFonts w:cs="Arial"/>
                <w:b/>
                <w:bCs/>
                <w:sz w:val="22"/>
                <w:lang w:val="de-DE"/>
              </w:rPr>
            </w:pPr>
            <w:r w:rsidRPr="00E724C2">
              <w:rPr>
                <w:rFonts w:cs="Arial"/>
                <w:b/>
                <w:bCs/>
                <w:sz w:val="22"/>
                <w:lang w:val="de-DE"/>
              </w:rPr>
              <w:t>Basis</w:t>
            </w:r>
            <w:r w:rsidR="00FA2332" w:rsidRPr="00E724C2">
              <w:rPr>
                <w:rFonts w:cs="Arial"/>
                <w:b/>
                <w:bCs/>
                <w:sz w:val="22"/>
                <w:lang w:val="de-DE"/>
              </w:rPr>
              <w:t>-</w:t>
            </w:r>
            <w:r w:rsidRPr="00E724C2">
              <w:rPr>
                <w:rFonts w:cs="Arial"/>
                <w:b/>
                <w:bCs/>
                <w:sz w:val="22"/>
                <w:lang w:val="de-DE"/>
              </w:rPr>
              <w:t>honorar</w:t>
            </w:r>
          </w:p>
        </w:tc>
        <w:tc>
          <w:tcPr>
            <w:tcW w:w="1813" w:type="dxa"/>
            <w:vAlign w:val="center"/>
          </w:tcPr>
          <w:p w14:paraId="21A342AF" w14:textId="77777777" w:rsidR="001B1C00" w:rsidRPr="00E724C2" w:rsidRDefault="001B1C00" w:rsidP="006F0FFF">
            <w:pPr>
              <w:jc w:val="center"/>
              <w:rPr>
                <w:rFonts w:cs="Arial"/>
                <w:b/>
                <w:bCs/>
                <w:sz w:val="22"/>
                <w:lang w:val="de-DE"/>
              </w:rPr>
            </w:pPr>
            <w:r w:rsidRPr="00E724C2">
              <w:rPr>
                <w:rFonts w:cs="Arial"/>
                <w:b/>
                <w:bCs/>
                <w:sz w:val="22"/>
                <w:lang w:val="de-DE"/>
              </w:rPr>
              <w:t>Bieter</w:t>
            </w:r>
            <w:r w:rsidRPr="00E724C2">
              <w:rPr>
                <w:rFonts w:cs="Arial"/>
                <w:b/>
                <w:bCs/>
                <w:sz w:val="22"/>
                <w:lang w:val="de-DE"/>
              </w:rPr>
              <w:br/>
              <w:t>+ Aufgebot</w:t>
            </w:r>
            <w:r w:rsidRPr="00E724C2">
              <w:rPr>
                <w:rFonts w:cs="Arial"/>
                <w:b/>
                <w:bCs/>
                <w:sz w:val="22"/>
                <w:lang w:val="de-DE"/>
              </w:rPr>
              <w:br/>
              <w:t xml:space="preserve">- </w:t>
            </w:r>
            <w:proofErr w:type="spellStart"/>
            <w:r w:rsidRPr="00E724C2">
              <w:rPr>
                <w:rFonts w:cs="Arial"/>
                <w:b/>
                <w:bCs/>
                <w:sz w:val="22"/>
                <w:lang w:val="de-DE"/>
              </w:rPr>
              <w:t>Abgebot</w:t>
            </w:r>
            <w:proofErr w:type="spellEnd"/>
          </w:p>
        </w:tc>
        <w:tc>
          <w:tcPr>
            <w:tcW w:w="1813" w:type="dxa"/>
            <w:vAlign w:val="center"/>
          </w:tcPr>
          <w:p w14:paraId="0F41FFEE" w14:textId="77777777" w:rsidR="001B1C00" w:rsidRPr="00E724C2" w:rsidRDefault="001B1C00" w:rsidP="006F0FFF">
            <w:pPr>
              <w:jc w:val="center"/>
              <w:rPr>
                <w:rFonts w:cs="Arial"/>
                <w:b/>
                <w:bCs/>
                <w:sz w:val="22"/>
                <w:lang w:val="de-DE"/>
              </w:rPr>
            </w:pPr>
            <w:r w:rsidRPr="00E724C2">
              <w:rPr>
                <w:rFonts w:cs="Arial"/>
                <w:b/>
                <w:bCs/>
                <w:sz w:val="22"/>
                <w:lang w:val="de-DE"/>
              </w:rPr>
              <w:t>Kosten</w:t>
            </w:r>
          </w:p>
        </w:tc>
      </w:tr>
      <w:tr w:rsidR="002607D0" w:rsidRPr="00E724C2" w14:paraId="6B1A3E4F" w14:textId="77777777" w:rsidTr="006F0FFF">
        <w:trPr>
          <w:trHeight w:val="735"/>
        </w:trPr>
        <w:tc>
          <w:tcPr>
            <w:tcW w:w="2127" w:type="dxa"/>
            <w:vAlign w:val="center"/>
          </w:tcPr>
          <w:p w14:paraId="1F2BE2C9" w14:textId="3308DCAA" w:rsidR="002607D0" w:rsidRPr="00E724C2" w:rsidRDefault="002607D0" w:rsidP="006F0FFF">
            <w:pPr>
              <w:jc w:val="center"/>
              <w:rPr>
                <w:rFonts w:cs="Arial"/>
                <w:sz w:val="22"/>
                <w:lang w:val="de-DE"/>
              </w:rPr>
            </w:pPr>
            <w:r w:rsidRPr="00E724C2">
              <w:rPr>
                <w:rFonts w:cs="Arial"/>
                <w:sz w:val="22"/>
                <w:lang w:val="de-DE"/>
              </w:rPr>
              <w:t>1.</w:t>
            </w:r>
            <w:r w:rsidR="00E724C2">
              <w:rPr>
                <w:rFonts w:cs="Arial"/>
                <w:sz w:val="22"/>
                <w:lang w:val="de-DE"/>
              </w:rPr>
              <w:t xml:space="preserve"> </w:t>
            </w:r>
            <w:r w:rsidRPr="00E724C2">
              <w:rPr>
                <w:rFonts w:cs="Arial"/>
                <w:sz w:val="22"/>
                <w:lang w:val="de-DE"/>
              </w:rPr>
              <w:t>Grundlagen</w:t>
            </w:r>
            <w:r w:rsidR="0027464B" w:rsidRPr="00E724C2">
              <w:rPr>
                <w:rFonts w:cs="Arial"/>
                <w:sz w:val="22"/>
                <w:lang w:val="de-DE"/>
              </w:rPr>
              <w:t>-</w:t>
            </w:r>
            <w:r w:rsidRPr="00E724C2">
              <w:rPr>
                <w:rFonts w:cs="Arial"/>
                <w:sz w:val="22"/>
                <w:lang w:val="de-DE"/>
              </w:rPr>
              <w:t>ermittlung / Zielfindungsphase</w:t>
            </w:r>
          </w:p>
        </w:tc>
        <w:tc>
          <w:tcPr>
            <w:tcW w:w="1648" w:type="dxa"/>
            <w:vAlign w:val="center"/>
          </w:tcPr>
          <w:p w14:paraId="71A7EA3F" w14:textId="77777777" w:rsidR="002607D0" w:rsidRPr="00E724C2" w:rsidRDefault="002607D0" w:rsidP="006F0FFF">
            <w:pPr>
              <w:jc w:val="center"/>
              <w:rPr>
                <w:rFonts w:cs="Arial"/>
                <w:sz w:val="22"/>
                <w:lang w:val="de-DE"/>
              </w:rPr>
            </w:pPr>
            <w:r w:rsidRPr="00E724C2">
              <w:rPr>
                <w:rFonts w:cs="Arial"/>
                <w:sz w:val="22"/>
                <w:lang w:val="de-DE"/>
              </w:rPr>
              <w:t>2 %</w:t>
            </w:r>
          </w:p>
        </w:tc>
        <w:tc>
          <w:tcPr>
            <w:tcW w:w="1813" w:type="dxa"/>
            <w:vAlign w:val="center"/>
          </w:tcPr>
          <w:p w14:paraId="51D259B0" w14:textId="6C0904C7" w:rsidR="002607D0" w:rsidRPr="00E724C2" w:rsidRDefault="00F55864" w:rsidP="006F0FFF">
            <w:pPr>
              <w:jc w:val="center"/>
              <w:rPr>
                <w:rFonts w:cs="Arial"/>
                <w:sz w:val="22"/>
                <w:lang w:val="de-DE"/>
              </w:rPr>
            </w:pPr>
            <w:r w:rsidRPr="00E724C2">
              <w:rPr>
                <w:rFonts w:cs="Arial"/>
                <w:sz w:val="22"/>
                <w:lang w:val="de-DE"/>
              </w:rPr>
              <w:t>750</w:t>
            </w:r>
            <w:r w:rsidR="002607D0" w:rsidRPr="00E724C2">
              <w:rPr>
                <w:rFonts w:cs="Arial"/>
                <w:sz w:val="22"/>
                <w:lang w:val="de-DE"/>
              </w:rPr>
              <w:t xml:space="preserve"> €</w:t>
            </w:r>
          </w:p>
        </w:tc>
        <w:tc>
          <w:tcPr>
            <w:tcW w:w="1813" w:type="dxa"/>
            <w:vAlign w:val="center"/>
          </w:tcPr>
          <w:p w14:paraId="0DC796DF" w14:textId="3E8F162C" w:rsidR="002607D0" w:rsidRPr="00E724C2" w:rsidRDefault="00000000" w:rsidP="006F0FFF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-849400247"/>
                <w:placeholder>
                  <w:docPart w:val="74B52FFBA8D44B6EBFE22B182F233C2E"/>
                </w:placeholder>
                <w:showingPlcHdr/>
              </w:sdtPr>
              <w:sdtContent>
                <w:r w:rsidR="002607D0" w:rsidRPr="00E724C2">
                  <w:rPr>
                    <w:rStyle w:val="Platzhaltertext"/>
                    <w:rFonts w:cs="Arial"/>
                    <w:sz w:val="22"/>
                    <w:lang w:val="de-DE"/>
                  </w:rPr>
                  <w:t>Klicken oder tippen Sie hier, um Text einzugeben.</w:t>
                </w:r>
              </w:sdtContent>
            </w:sdt>
            <w:r w:rsidR="002607D0" w:rsidRPr="00E724C2">
              <w:rPr>
                <w:rFonts w:cs="Arial"/>
                <w:sz w:val="22"/>
                <w:lang w:val="de-DE"/>
              </w:rPr>
              <w:t xml:space="preserve">  %</w:t>
            </w:r>
          </w:p>
        </w:tc>
        <w:tc>
          <w:tcPr>
            <w:tcW w:w="1813" w:type="dxa"/>
            <w:vAlign w:val="center"/>
          </w:tcPr>
          <w:p w14:paraId="3CF3AC00" w14:textId="7A2E4BB1" w:rsidR="002607D0" w:rsidRPr="00E724C2" w:rsidRDefault="00000000" w:rsidP="006F0FFF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-1735765439"/>
                <w:placeholder>
                  <w:docPart w:val="44C31615EFC941979339209DC1A85889"/>
                </w:placeholder>
                <w:showingPlcHdr/>
              </w:sdtPr>
              <w:sdtContent>
                <w:r w:rsidR="002607D0" w:rsidRPr="00E724C2">
                  <w:rPr>
                    <w:rStyle w:val="Platzhaltertext"/>
                    <w:rFonts w:cs="Arial"/>
                    <w:sz w:val="22"/>
                    <w:lang w:val="de-DE"/>
                  </w:rPr>
                  <w:t>Klicken oder tippen Sie hier, um Text einzugeben.</w:t>
                </w:r>
              </w:sdtContent>
            </w:sdt>
            <w:r w:rsidR="002607D0" w:rsidRPr="00E724C2">
              <w:rPr>
                <w:rFonts w:cs="Arial"/>
                <w:sz w:val="22"/>
                <w:lang w:val="de-DE"/>
              </w:rPr>
              <w:t xml:space="preserve">  €</w:t>
            </w:r>
          </w:p>
        </w:tc>
      </w:tr>
      <w:tr w:rsidR="00B75025" w:rsidRPr="00E724C2" w14:paraId="2CDD76FD" w14:textId="77777777" w:rsidTr="006F0FFF">
        <w:trPr>
          <w:trHeight w:val="735"/>
        </w:trPr>
        <w:tc>
          <w:tcPr>
            <w:tcW w:w="2127" w:type="dxa"/>
            <w:vAlign w:val="center"/>
          </w:tcPr>
          <w:p w14:paraId="7B6BC715" w14:textId="76EA9C3C" w:rsidR="00B75025" w:rsidRPr="00E724C2" w:rsidRDefault="00B75025" w:rsidP="006F0FFF">
            <w:pPr>
              <w:jc w:val="center"/>
              <w:rPr>
                <w:rFonts w:cs="Arial"/>
                <w:sz w:val="22"/>
                <w:lang w:val="de-DE"/>
              </w:rPr>
            </w:pPr>
            <w:r w:rsidRPr="00E724C2">
              <w:rPr>
                <w:sz w:val="22"/>
                <w:lang w:val="de-DE"/>
              </w:rPr>
              <w:t>2. Vorplanung</w:t>
            </w:r>
          </w:p>
        </w:tc>
        <w:tc>
          <w:tcPr>
            <w:tcW w:w="1648" w:type="dxa"/>
            <w:vAlign w:val="center"/>
          </w:tcPr>
          <w:p w14:paraId="70C15A5A" w14:textId="6ED55DFD" w:rsidR="00B75025" w:rsidRPr="00E724C2" w:rsidRDefault="00F55864" w:rsidP="006F0FFF">
            <w:pPr>
              <w:jc w:val="center"/>
              <w:rPr>
                <w:sz w:val="22"/>
                <w:lang w:val="de-DE"/>
              </w:rPr>
            </w:pPr>
            <w:r w:rsidRPr="00E724C2">
              <w:rPr>
                <w:sz w:val="22"/>
                <w:lang w:val="de-DE"/>
              </w:rPr>
              <w:t>2</w:t>
            </w:r>
            <w:r w:rsidR="00B75025" w:rsidRPr="00E724C2">
              <w:rPr>
                <w:sz w:val="22"/>
                <w:lang w:val="de-DE"/>
              </w:rPr>
              <w:t>0 %</w:t>
            </w:r>
          </w:p>
        </w:tc>
        <w:tc>
          <w:tcPr>
            <w:tcW w:w="1813" w:type="dxa"/>
            <w:vAlign w:val="center"/>
          </w:tcPr>
          <w:p w14:paraId="44B413EC" w14:textId="1BF880B1" w:rsidR="00B75025" w:rsidRPr="00E724C2" w:rsidRDefault="00F55864" w:rsidP="006F0FFF">
            <w:pPr>
              <w:jc w:val="center"/>
              <w:rPr>
                <w:rFonts w:cs="Arial"/>
                <w:sz w:val="22"/>
                <w:highlight w:val="yellow"/>
                <w:lang w:val="de-DE"/>
              </w:rPr>
            </w:pPr>
            <w:r w:rsidRPr="00E724C2">
              <w:rPr>
                <w:sz w:val="22"/>
                <w:lang w:val="de-DE"/>
              </w:rPr>
              <w:t>7</w:t>
            </w:r>
            <w:r w:rsidR="00393288">
              <w:rPr>
                <w:sz w:val="22"/>
                <w:lang w:val="de-DE"/>
              </w:rPr>
              <w:t>.</w:t>
            </w:r>
            <w:r w:rsidRPr="00E724C2">
              <w:rPr>
                <w:sz w:val="22"/>
                <w:lang w:val="de-DE"/>
              </w:rPr>
              <w:t>350</w:t>
            </w:r>
            <w:r w:rsidR="00B75025" w:rsidRPr="00E724C2">
              <w:rPr>
                <w:sz w:val="22"/>
                <w:lang w:val="de-DE"/>
              </w:rPr>
              <w:t xml:space="preserve"> €</w:t>
            </w:r>
          </w:p>
        </w:tc>
        <w:tc>
          <w:tcPr>
            <w:tcW w:w="1813" w:type="dxa"/>
            <w:vAlign w:val="center"/>
          </w:tcPr>
          <w:p w14:paraId="4B6D2DDC" w14:textId="0464DC50" w:rsidR="00B75025" w:rsidRPr="00E724C2" w:rsidRDefault="00000000" w:rsidP="006F0FFF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305286622"/>
                <w:placeholder>
                  <w:docPart w:val="4FD4DA440C1A4F29ABF02D0FFE71E64A"/>
                </w:placeholder>
                <w:showingPlcHdr/>
              </w:sdtPr>
              <w:sdtContent>
                <w:r w:rsidR="00B75025" w:rsidRPr="00E724C2">
                  <w:rPr>
                    <w:rStyle w:val="Platzhaltertext"/>
                    <w:rFonts w:cs="Arial"/>
                    <w:sz w:val="22"/>
                    <w:lang w:val="de-DE"/>
                  </w:rPr>
                  <w:t>Klicken oder tippen Sie hier, um Text einzugeben.</w:t>
                </w:r>
              </w:sdtContent>
            </w:sdt>
            <w:r w:rsidR="00B75025" w:rsidRPr="00E724C2">
              <w:rPr>
                <w:rFonts w:cs="Arial"/>
                <w:sz w:val="22"/>
                <w:lang w:val="de-DE"/>
              </w:rPr>
              <w:t xml:space="preserve">  %</w:t>
            </w:r>
          </w:p>
        </w:tc>
        <w:tc>
          <w:tcPr>
            <w:tcW w:w="1813" w:type="dxa"/>
            <w:vAlign w:val="center"/>
          </w:tcPr>
          <w:p w14:paraId="368524B1" w14:textId="5CEF7CB3" w:rsidR="00B75025" w:rsidRPr="00E724C2" w:rsidRDefault="00000000" w:rsidP="006F0FFF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-1976364217"/>
                <w:placeholder>
                  <w:docPart w:val="3B052B407FAC4990BBF42AD1A514CAC5"/>
                </w:placeholder>
                <w:showingPlcHdr/>
              </w:sdtPr>
              <w:sdtContent>
                <w:r w:rsidR="00B75025" w:rsidRPr="00E724C2">
                  <w:rPr>
                    <w:rStyle w:val="Platzhaltertext"/>
                    <w:rFonts w:cs="Arial"/>
                    <w:sz w:val="22"/>
                    <w:lang w:val="de-DE"/>
                  </w:rPr>
                  <w:t>Klicken oder tippen Sie hier, um Text einzugeben.</w:t>
                </w:r>
              </w:sdtContent>
            </w:sdt>
            <w:r w:rsidR="00B75025" w:rsidRPr="00E724C2">
              <w:rPr>
                <w:rFonts w:cs="Arial"/>
                <w:sz w:val="22"/>
                <w:lang w:val="de-DE"/>
              </w:rPr>
              <w:t xml:space="preserve">  €</w:t>
            </w:r>
          </w:p>
        </w:tc>
      </w:tr>
      <w:tr w:rsidR="00602713" w:rsidRPr="00E724C2" w14:paraId="3D53CDDB" w14:textId="77777777" w:rsidTr="006F0FFF">
        <w:trPr>
          <w:trHeight w:val="735"/>
        </w:trPr>
        <w:tc>
          <w:tcPr>
            <w:tcW w:w="2127" w:type="dxa"/>
            <w:vAlign w:val="center"/>
          </w:tcPr>
          <w:p w14:paraId="38C87D46" w14:textId="4B6FF161" w:rsidR="00602713" w:rsidRPr="00E724C2" w:rsidRDefault="00602713" w:rsidP="006F0FFF">
            <w:pPr>
              <w:jc w:val="center"/>
              <w:rPr>
                <w:sz w:val="22"/>
                <w:lang w:val="de-DE"/>
              </w:rPr>
            </w:pPr>
            <w:r w:rsidRPr="00E724C2">
              <w:rPr>
                <w:sz w:val="22"/>
                <w:lang w:val="de-DE"/>
              </w:rPr>
              <w:t>3. Entwurfsplanung</w:t>
            </w:r>
          </w:p>
        </w:tc>
        <w:tc>
          <w:tcPr>
            <w:tcW w:w="1648" w:type="dxa"/>
            <w:vAlign w:val="center"/>
          </w:tcPr>
          <w:p w14:paraId="7E7AC5F6" w14:textId="33832111" w:rsidR="00602713" w:rsidRPr="00E724C2" w:rsidRDefault="00602713" w:rsidP="006F0FFF">
            <w:pPr>
              <w:jc w:val="center"/>
              <w:rPr>
                <w:sz w:val="22"/>
                <w:lang w:val="de-DE"/>
              </w:rPr>
            </w:pPr>
            <w:r w:rsidRPr="00E724C2">
              <w:rPr>
                <w:sz w:val="22"/>
                <w:lang w:val="de-DE"/>
              </w:rPr>
              <w:t>25 %</w:t>
            </w:r>
          </w:p>
        </w:tc>
        <w:tc>
          <w:tcPr>
            <w:tcW w:w="1813" w:type="dxa"/>
            <w:vAlign w:val="center"/>
          </w:tcPr>
          <w:p w14:paraId="47095EE9" w14:textId="4628880F" w:rsidR="00602713" w:rsidRPr="00E724C2" w:rsidRDefault="00F55864" w:rsidP="006F0FFF">
            <w:pPr>
              <w:jc w:val="center"/>
              <w:rPr>
                <w:sz w:val="22"/>
                <w:lang w:val="de-DE"/>
              </w:rPr>
            </w:pPr>
            <w:r w:rsidRPr="00E724C2">
              <w:rPr>
                <w:sz w:val="22"/>
                <w:lang w:val="de-DE"/>
              </w:rPr>
              <w:t>9</w:t>
            </w:r>
            <w:r w:rsidR="00393288">
              <w:rPr>
                <w:sz w:val="22"/>
                <w:lang w:val="de-DE"/>
              </w:rPr>
              <w:t>.</w:t>
            </w:r>
            <w:r w:rsidRPr="00E724C2">
              <w:rPr>
                <w:sz w:val="22"/>
                <w:lang w:val="de-DE"/>
              </w:rPr>
              <w:t>150</w:t>
            </w:r>
            <w:r w:rsidR="00602713" w:rsidRPr="00E724C2">
              <w:rPr>
                <w:sz w:val="22"/>
                <w:lang w:val="de-DE"/>
              </w:rPr>
              <w:t xml:space="preserve"> €</w:t>
            </w:r>
          </w:p>
        </w:tc>
        <w:tc>
          <w:tcPr>
            <w:tcW w:w="1813" w:type="dxa"/>
            <w:vAlign w:val="center"/>
          </w:tcPr>
          <w:p w14:paraId="4D8AE3E4" w14:textId="037E7A46" w:rsidR="00602713" w:rsidRPr="00E724C2" w:rsidRDefault="00000000" w:rsidP="006F0FFF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-530565796"/>
                <w:placeholder>
                  <w:docPart w:val="707DE98C633A420E9CA5E26DC60D2D8B"/>
                </w:placeholder>
                <w:showingPlcHdr/>
              </w:sdtPr>
              <w:sdtContent>
                <w:r w:rsidR="00602713" w:rsidRPr="00E724C2">
                  <w:rPr>
                    <w:rStyle w:val="Platzhaltertext"/>
                    <w:rFonts w:cs="Arial"/>
                    <w:sz w:val="22"/>
                    <w:lang w:val="de-DE"/>
                  </w:rPr>
                  <w:t>Klicken oder tippen Sie hier, um Text einzugeben.</w:t>
                </w:r>
              </w:sdtContent>
            </w:sdt>
            <w:r w:rsidR="00602713" w:rsidRPr="00E724C2">
              <w:rPr>
                <w:rFonts w:cs="Arial"/>
                <w:sz w:val="22"/>
                <w:lang w:val="de-DE"/>
              </w:rPr>
              <w:t xml:space="preserve">  %</w:t>
            </w:r>
          </w:p>
        </w:tc>
        <w:tc>
          <w:tcPr>
            <w:tcW w:w="1813" w:type="dxa"/>
            <w:vAlign w:val="center"/>
          </w:tcPr>
          <w:p w14:paraId="64557419" w14:textId="6AB302A8" w:rsidR="00602713" w:rsidRPr="00E724C2" w:rsidRDefault="00000000" w:rsidP="006F0FFF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1834019305"/>
                <w:placeholder>
                  <w:docPart w:val="64015F2753BB4B5C818B50A84E1796B4"/>
                </w:placeholder>
                <w:showingPlcHdr/>
              </w:sdtPr>
              <w:sdtContent>
                <w:r w:rsidR="00602713" w:rsidRPr="00E724C2">
                  <w:rPr>
                    <w:rStyle w:val="Platzhaltertext"/>
                    <w:rFonts w:cs="Arial"/>
                    <w:sz w:val="22"/>
                    <w:lang w:val="de-DE"/>
                  </w:rPr>
                  <w:t>Klicken oder tippen Sie hier, um Text einzugeben.</w:t>
                </w:r>
              </w:sdtContent>
            </w:sdt>
            <w:r w:rsidR="00602713" w:rsidRPr="00E724C2">
              <w:rPr>
                <w:rFonts w:cs="Arial"/>
                <w:sz w:val="22"/>
                <w:lang w:val="de-DE"/>
              </w:rPr>
              <w:t xml:space="preserve">  €</w:t>
            </w:r>
          </w:p>
        </w:tc>
      </w:tr>
      <w:tr w:rsidR="00F507BC" w:rsidRPr="00E724C2" w14:paraId="658D0F1B" w14:textId="77777777" w:rsidTr="006F0FFF">
        <w:trPr>
          <w:trHeight w:val="735"/>
        </w:trPr>
        <w:tc>
          <w:tcPr>
            <w:tcW w:w="2127" w:type="dxa"/>
            <w:vAlign w:val="center"/>
          </w:tcPr>
          <w:p w14:paraId="717E46AD" w14:textId="5DE5D135" w:rsidR="00F507BC" w:rsidRPr="00E724C2" w:rsidRDefault="00F507BC" w:rsidP="006F0FFF">
            <w:pPr>
              <w:jc w:val="center"/>
              <w:rPr>
                <w:sz w:val="22"/>
                <w:lang w:val="de-DE"/>
              </w:rPr>
            </w:pPr>
            <w:r w:rsidRPr="00E724C2">
              <w:rPr>
                <w:sz w:val="22"/>
                <w:lang w:val="de-DE"/>
              </w:rPr>
              <w:t>4. Genehmigungs-planung</w:t>
            </w:r>
          </w:p>
        </w:tc>
        <w:tc>
          <w:tcPr>
            <w:tcW w:w="1648" w:type="dxa"/>
            <w:vAlign w:val="center"/>
          </w:tcPr>
          <w:p w14:paraId="146A5D00" w14:textId="721EF0C7" w:rsidR="00F507BC" w:rsidRPr="00E724C2" w:rsidRDefault="00F507BC" w:rsidP="006F0FFF">
            <w:pPr>
              <w:jc w:val="center"/>
              <w:rPr>
                <w:sz w:val="22"/>
                <w:lang w:val="de-DE"/>
              </w:rPr>
            </w:pPr>
            <w:r w:rsidRPr="00E724C2">
              <w:rPr>
                <w:sz w:val="22"/>
                <w:lang w:val="de-DE"/>
              </w:rPr>
              <w:t>5 %</w:t>
            </w:r>
            <w:r w:rsidR="00F55864" w:rsidRPr="00E724C2">
              <w:rPr>
                <w:sz w:val="22"/>
                <w:lang w:val="de-DE"/>
              </w:rPr>
              <w:t xml:space="preserve"> </w:t>
            </w:r>
            <w:r w:rsidR="00E724C2" w:rsidRPr="00E724C2">
              <w:rPr>
                <w:sz w:val="22"/>
                <w:lang w:val="de-DE"/>
              </w:rPr>
              <w:t>Pauschalsatz (fix)</w:t>
            </w:r>
          </w:p>
        </w:tc>
        <w:tc>
          <w:tcPr>
            <w:tcW w:w="1813" w:type="dxa"/>
            <w:vAlign w:val="center"/>
          </w:tcPr>
          <w:p w14:paraId="4F7E901B" w14:textId="4DA821E1" w:rsidR="00F507BC" w:rsidRPr="00E724C2" w:rsidRDefault="004E7BF9" w:rsidP="006F0FFF">
            <w:pPr>
              <w:jc w:val="center"/>
              <w:rPr>
                <w:sz w:val="22"/>
                <w:lang w:val="de-DE"/>
              </w:rPr>
            </w:pPr>
            <w:r>
              <w:rPr>
                <w:sz w:val="22"/>
                <w:lang w:val="de-DE"/>
              </w:rPr>
              <w:t>1</w:t>
            </w:r>
            <w:r w:rsidR="00393288">
              <w:rPr>
                <w:sz w:val="22"/>
                <w:lang w:val="de-DE"/>
              </w:rPr>
              <w:t>.</w:t>
            </w:r>
            <w:r>
              <w:rPr>
                <w:sz w:val="22"/>
                <w:lang w:val="de-DE"/>
              </w:rPr>
              <w:t>850</w:t>
            </w:r>
            <w:r w:rsidR="00F507BC" w:rsidRPr="00E724C2">
              <w:rPr>
                <w:sz w:val="22"/>
                <w:lang w:val="de-DE"/>
              </w:rPr>
              <w:t xml:space="preserve"> €</w:t>
            </w:r>
            <w:r>
              <w:rPr>
                <w:sz w:val="22"/>
                <w:lang w:val="de-DE"/>
              </w:rPr>
              <w:t xml:space="preserve">         </w:t>
            </w:r>
            <w:r w:rsidR="006F0FFF">
              <w:rPr>
                <w:sz w:val="22"/>
                <w:lang w:val="de-DE"/>
              </w:rPr>
              <w:t xml:space="preserve">  </w:t>
            </w:r>
            <w:r>
              <w:rPr>
                <w:sz w:val="22"/>
                <w:lang w:val="de-DE"/>
              </w:rPr>
              <w:t>AK gem. AG</w:t>
            </w:r>
          </w:p>
        </w:tc>
        <w:tc>
          <w:tcPr>
            <w:tcW w:w="1813" w:type="dxa"/>
            <w:vAlign w:val="center"/>
          </w:tcPr>
          <w:p w14:paraId="456B441C" w14:textId="370FB252" w:rsidR="00F507BC" w:rsidRPr="00E724C2" w:rsidRDefault="00000000" w:rsidP="006F0FFF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-426510490"/>
                <w:placeholder>
                  <w:docPart w:val="65590192EF4740129370BE72D7185E5B"/>
                </w:placeholder>
              </w:sdtPr>
              <w:sdtContent>
                <w:r w:rsidR="009513CC">
                  <w:rPr>
                    <w:rFonts w:cs="Arial"/>
                    <w:sz w:val="22"/>
                  </w:rPr>
                  <w:t>5</w:t>
                </w:r>
              </w:sdtContent>
            </w:sdt>
            <w:r w:rsidR="00F507BC" w:rsidRPr="00E724C2">
              <w:rPr>
                <w:rFonts w:cs="Arial"/>
                <w:sz w:val="22"/>
                <w:lang w:val="de-DE"/>
              </w:rPr>
              <w:t xml:space="preserve">  %</w:t>
            </w:r>
          </w:p>
        </w:tc>
        <w:tc>
          <w:tcPr>
            <w:tcW w:w="1813" w:type="dxa"/>
            <w:vAlign w:val="center"/>
          </w:tcPr>
          <w:p w14:paraId="3F20BA04" w14:textId="15496013" w:rsidR="00F507BC" w:rsidRPr="00E724C2" w:rsidRDefault="00000000" w:rsidP="006F0FFF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-2137168564"/>
                <w:placeholder>
                  <w:docPart w:val="C6EF03C4CFF74214842C9848555975B6"/>
                </w:placeholder>
              </w:sdtPr>
              <w:sdtContent>
                <w:r w:rsidR="00591586">
                  <w:rPr>
                    <w:rFonts w:cs="Arial"/>
                    <w:sz w:val="22"/>
                  </w:rPr>
                  <w:t>1.850</w:t>
                </w:r>
              </w:sdtContent>
            </w:sdt>
            <w:r w:rsidR="00F507BC" w:rsidRPr="00E724C2">
              <w:rPr>
                <w:rFonts w:cs="Arial"/>
                <w:sz w:val="22"/>
                <w:lang w:val="de-DE"/>
              </w:rPr>
              <w:t xml:space="preserve">  €</w:t>
            </w:r>
          </w:p>
        </w:tc>
      </w:tr>
      <w:tr w:rsidR="00F87FB3" w:rsidRPr="00E724C2" w14:paraId="7C6369BD" w14:textId="77777777" w:rsidTr="006F0FFF">
        <w:trPr>
          <w:trHeight w:val="689"/>
        </w:trPr>
        <w:tc>
          <w:tcPr>
            <w:tcW w:w="2127" w:type="dxa"/>
            <w:vAlign w:val="center"/>
          </w:tcPr>
          <w:p w14:paraId="68D55362" w14:textId="4A3BD57E" w:rsidR="00F87FB3" w:rsidRPr="00E724C2" w:rsidRDefault="00F87FB3" w:rsidP="006F0FFF">
            <w:pPr>
              <w:jc w:val="center"/>
              <w:rPr>
                <w:rFonts w:cs="Arial"/>
                <w:sz w:val="22"/>
                <w:lang w:val="de-DE"/>
              </w:rPr>
            </w:pPr>
            <w:r w:rsidRPr="00E724C2">
              <w:rPr>
                <w:rFonts w:cs="Arial"/>
                <w:sz w:val="22"/>
                <w:lang w:val="de-DE"/>
              </w:rPr>
              <w:t>5.</w:t>
            </w:r>
            <w:r w:rsidR="004E7BF9">
              <w:rPr>
                <w:rFonts w:cs="Arial"/>
                <w:sz w:val="22"/>
                <w:lang w:val="de-DE"/>
              </w:rPr>
              <w:t xml:space="preserve"> </w:t>
            </w:r>
            <w:r w:rsidRPr="00E724C2">
              <w:rPr>
                <w:rFonts w:cs="Arial"/>
                <w:sz w:val="22"/>
                <w:lang w:val="de-DE"/>
              </w:rPr>
              <w:t>Ausführungs-planung</w:t>
            </w:r>
          </w:p>
        </w:tc>
        <w:tc>
          <w:tcPr>
            <w:tcW w:w="1648" w:type="dxa"/>
            <w:vAlign w:val="center"/>
          </w:tcPr>
          <w:p w14:paraId="5AECCC03" w14:textId="6FD7A8A9" w:rsidR="00F87FB3" w:rsidRPr="00E724C2" w:rsidRDefault="00F87FB3" w:rsidP="006F0FFF">
            <w:pPr>
              <w:jc w:val="center"/>
              <w:rPr>
                <w:rFonts w:cs="Arial"/>
                <w:sz w:val="22"/>
                <w:lang w:val="de-DE"/>
              </w:rPr>
            </w:pPr>
            <w:r w:rsidRPr="00E724C2">
              <w:rPr>
                <w:sz w:val="22"/>
                <w:lang w:val="de-DE"/>
              </w:rPr>
              <w:t>15 %</w:t>
            </w:r>
            <w:r w:rsidR="00F55864" w:rsidRPr="00E724C2">
              <w:rPr>
                <w:sz w:val="22"/>
                <w:lang w:val="de-DE"/>
              </w:rPr>
              <w:t xml:space="preserve"> </w:t>
            </w:r>
            <w:r w:rsidR="00E724C2" w:rsidRPr="00E724C2">
              <w:rPr>
                <w:sz w:val="22"/>
                <w:lang w:val="de-DE"/>
              </w:rPr>
              <w:t>Pauschalsatz (fix)</w:t>
            </w:r>
          </w:p>
        </w:tc>
        <w:tc>
          <w:tcPr>
            <w:tcW w:w="1813" w:type="dxa"/>
            <w:vAlign w:val="center"/>
          </w:tcPr>
          <w:p w14:paraId="495B8121" w14:textId="1031481C" w:rsidR="00F87FB3" w:rsidRPr="00E724C2" w:rsidRDefault="006F0FFF" w:rsidP="006F0FFF">
            <w:pPr>
              <w:jc w:val="center"/>
              <w:rPr>
                <w:rFonts w:cs="Arial"/>
                <w:sz w:val="22"/>
                <w:lang w:val="de-DE"/>
              </w:rPr>
            </w:pPr>
            <w:r>
              <w:rPr>
                <w:sz w:val="22"/>
                <w:lang w:val="de-DE"/>
              </w:rPr>
              <w:t>5</w:t>
            </w:r>
            <w:r w:rsidR="00393288">
              <w:rPr>
                <w:sz w:val="22"/>
                <w:lang w:val="de-DE"/>
              </w:rPr>
              <w:t>.</w:t>
            </w:r>
            <w:r>
              <w:rPr>
                <w:sz w:val="22"/>
                <w:lang w:val="de-DE"/>
              </w:rPr>
              <w:t>500</w:t>
            </w:r>
            <w:r w:rsidRPr="00E724C2">
              <w:rPr>
                <w:sz w:val="22"/>
                <w:lang w:val="de-DE"/>
              </w:rPr>
              <w:t xml:space="preserve"> €</w:t>
            </w:r>
            <w:r>
              <w:rPr>
                <w:sz w:val="22"/>
                <w:lang w:val="de-DE"/>
              </w:rPr>
              <w:t xml:space="preserve">           AK gem. AG</w:t>
            </w:r>
          </w:p>
        </w:tc>
        <w:tc>
          <w:tcPr>
            <w:tcW w:w="1813" w:type="dxa"/>
            <w:vAlign w:val="center"/>
          </w:tcPr>
          <w:p w14:paraId="5675BA5C" w14:textId="3E2B645C" w:rsidR="00F87FB3" w:rsidRPr="00E724C2" w:rsidRDefault="00000000" w:rsidP="006F0FFF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679319701"/>
                <w:placeholder>
                  <w:docPart w:val="1AA55B93AA0D4EB09E8174CF22342A68"/>
                </w:placeholder>
              </w:sdtPr>
              <w:sdtContent>
                <w:r w:rsidR="009513CC">
                  <w:rPr>
                    <w:rFonts w:cs="Arial"/>
                    <w:sz w:val="22"/>
                  </w:rPr>
                  <w:t>15</w:t>
                </w:r>
              </w:sdtContent>
            </w:sdt>
            <w:r w:rsidR="00F87FB3" w:rsidRPr="00E724C2">
              <w:rPr>
                <w:rFonts w:cs="Arial"/>
                <w:sz w:val="22"/>
                <w:lang w:val="de-DE"/>
              </w:rPr>
              <w:t xml:space="preserve">  %</w:t>
            </w:r>
          </w:p>
        </w:tc>
        <w:tc>
          <w:tcPr>
            <w:tcW w:w="1813" w:type="dxa"/>
            <w:vAlign w:val="center"/>
          </w:tcPr>
          <w:p w14:paraId="7D7B406C" w14:textId="217259B3" w:rsidR="00F87FB3" w:rsidRPr="00E724C2" w:rsidRDefault="00000000" w:rsidP="006F0FFF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-833987417"/>
                <w:placeholder>
                  <w:docPart w:val="2C59D12B47964ED0815C95DB03E2D6A0"/>
                </w:placeholder>
              </w:sdtPr>
              <w:sdtContent>
                <w:r w:rsidR="00591586">
                  <w:rPr>
                    <w:rFonts w:cs="Arial"/>
                    <w:sz w:val="22"/>
                  </w:rPr>
                  <w:t>5.500</w:t>
                </w:r>
              </w:sdtContent>
            </w:sdt>
            <w:r w:rsidR="00F87FB3" w:rsidRPr="00E724C2">
              <w:rPr>
                <w:rFonts w:cs="Arial"/>
                <w:sz w:val="22"/>
                <w:lang w:val="de-DE"/>
              </w:rPr>
              <w:t xml:space="preserve">  €</w:t>
            </w:r>
          </w:p>
        </w:tc>
      </w:tr>
      <w:tr w:rsidR="00C73E2B" w:rsidRPr="00E724C2" w14:paraId="07DB20C1" w14:textId="77777777" w:rsidTr="006F0FFF">
        <w:trPr>
          <w:trHeight w:val="712"/>
        </w:trPr>
        <w:tc>
          <w:tcPr>
            <w:tcW w:w="2127" w:type="dxa"/>
            <w:vAlign w:val="center"/>
          </w:tcPr>
          <w:p w14:paraId="0CDC7744" w14:textId="1AEE1F24" w:rsidR="00C73E2B" w:rsidRPr="00E724C2" w:rsidRDefault="00C73E2B" w:rsidP="006F0FFF">
            <w:pPr>
              <w:jc w:val="center"/>
              <w:rPr>
                <w:rFonts w:cs="Arial"/>
                <w:sz w:val="22"/>
                <w:lang w:val="de-DE"/>
              </w:rPr>
            </w:pPr>
            <w:r w:rsidRPr="00E724C2">
              <w:rPr>
                <w:sz w:val="22"/>
                <w:lang w:val="de-DE"/>
              </w:rPr>
              <w:t>6. Vorbereitung Vergabe</w:t>
            </w:r>
          </w:p>
        </w:tc>
        <w:tc>
          <w:tcPr>
            <w:tcW w:w="1648" w:type="dxa"/>
            <w:vAlign w:val="center"/>
          </w:tcPr>
          <w:p w14:paraId="00D82C12" w14:textId="3398B503" w:rsidR="00C73E2B" w:rsidRPr="00E724C2" w:rsidRDefault="00C73E2B" w:rsidP="006F0FFF">
            <w:pPr>
              <w:jc w:val="center"/>
              <w:rPr>
                <w:rFonts w:cs="Arial"/>
                <w:sz w:val="22"/>
                <w:lang w:val="de-DE"/>
              </w:rPr>
            </w:pPr>
            <w:r w:rsidRPr="00E724C2">
              <w:rPr>
                <w:sz w:val="22"/>
                <w:lang w:val="de-DE"/>
              </w:rPr>
              <w:t>13 %</w:t>
            </w:r>
            <w:r w:rsidR="00F55864" w:rsidRPr="00E724C2">
              <w:rPr>
                <w:sz w:val="22"/>
                <w:lang w:val="de-DE"/>
              </w:rPr>
              <w:t xml:space="preserve"> </w:t>
            </w:r>
            <w:r w:rsidR="00E724C2" w:rsidRPr="00E724C2">
              <w:rPr>
                <w:sz w:val="22"/>
                <w:lang w:val="de-DE"/>
              </w:rPr>
              <w:t>Pauschalsatz (fix)</w:t>
            </w:r>
          </w:p>
        </w:tc>
        <w:tc>
          <w:tcPr>
            <w:tcW w:w="1813" w:type="dxa"/>
            <w:vAlign w:val="center"/>
          </w:tcPr>
          <w:p w14:paraId="001F6325" w14:textId="70BFFBF1" w:rsidR="00C73E2B" w:rsidRPr="00E724C2" w:rsidRDefault="006F0FFF" w:rsidP="006F0FFF">
            <w:pPr>
              <w:jc w:val="center"/>
              <w:rPr>
                <w:rFonts w:cs="Arial"/>
                <w:sz w:val="22"/>
                <w:lang w:val="de-DE"/>
              </w:rPr>
            </w:pPr>
            <w:r>
              <w:rPr>
                <w:sz w:val="22"/>
                <w:lang w:val="de-DE"/>
              </w:rPr>
              <w:t>4</w:t>
            </w:r>
            <w:r w:rsidR="00393288">
              <w:rPr>
                <w:sz w:val="22"/>
                <w:lang w:val="de-DE"/>
              </w:rPr>
              <w:t>.</w:t>
            </w:r>
            <w:r>
              <w:rPr>
                <w:sz w:val="22"/>
                <w:lang w:val="de-DE"/>
              </w:rPr>
              <w:t>800</w:t>
            </w:r>
            <w:r w:rsidRPr="00E724C2">
              <w:rPr>
                <w:sz w:val="22"/>
                <w:lang w:val="de-DE"/>
              </w:rPr>
              <w:t xml:space="preserve"> €</w:t>
            </w:r>
            <w:r>
              <w:rPr>
                <w:sz w:val="22"/>
                <w:lang w:val="de-DE"/>
              </w:rPr>
              <w:t xml:space="preserve">           AK gem. AG</w:t>
            </w:r>
          </w:p>
        </w:tc>
        <w:tc>
          <w:tcPr>
            <w:tcW w:w="1813" w:type="dxa"/>
            <w:vAlign w:val="center"/>
          </w:tcPr>
          <w:p w14:paraId="4F2B2330" w14:textId="11F46D2F" w:rsidR="00C73E2B" w:rsidRPr="00E724C2" w:rsidRDefault="00000000" w:rsidP="006F0FFF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-284965657"/>
                <w:placeholder>
                  <w:docPart w:val="CCFC3C4BAE7345559BC116AB238955B7"/>
                </w:placeholder>
              </w:sdtPr>
              <w:sdtContent>
                <w:r w:rsidR="009513CC">
                  <w:rPr>
                    <w:rFonts w:cs="Arial"/>
                    <w:sz w:val="22"/>
                  </w:rPr>
                  <w:t>13</w:t>
                </w:r>
              </w:sdtContent>
            </w:sdt>
            <w:r w:rsidR="00C73E2B" w:rsidRPr="00E724C2">
              <w:rPr>
                <w:rFonts w:cs="Arial"/>
                <w:sz w:val="22"/>
                <w:lang w:val="de-DE"/>
              </w:rPr>
              <w:t xml:space="preserve">  %</w:t>
            </w:r>
          </w:p>
        </w:tc>
        <w:tc>
          <w:tcPr>
            <w:tcW w:w="1813" w:type="dxa"/>
            <w:vAlign w:val="center"/>
          </w:tcPr>
          <w:p w14:paraId="44F1B5E0" w14:textId="3C48333E" w:rsidR="00C73E2B" w:rsidRPr="00E724C2" w:rsidRDefault="00000000" w:rsidP="006F0FFF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684486312"/>
                <w:placeholder>
                  <w:docPart w:val="EDB3FCA036D34D48A4494A3F28CCCFF0"/>
                </w:placeholder>
              </w:sdtPr>
              <w:sdtContent>
                <w:r w:rsidR="00591586">
                  <w:rPr>
                    <w:rFonts w:cs="Arial"/>
                    <w:sz w:val="22"/>
                  </w:rPr>
                  <w:t>4.800</w:t>
                </w:r>
              </w:sdtContent>
            </w:sdt>
            <w:r w:rsidR="00C73E2B" w:rsidRPr="00E724C2">
              <w:rPr>
                <w:rFonts w:cs="Arial"/>
                <w:sz w:val="22"/>
                <w:lang w:val="de-DE"/>
              </w:rPr>
              <w:t xml:space="preserve">  €</w:t>
            </w:r>
          </w:p>
        </w:tc>
      </w:tr>
      <w:tr w:rsidR="00C95AD3" w:rsidRPr="00E724C2" w14:paraId="2F999BE0" w14:textId="77777777" w:rsidTr="006F0FFF">
        <w:trPr>
          <w:trHeight w:val="694"/>
        </w:trPr>
        <w:tc>
          <w:tcPr>
            <w:tcW w:w="2127" w:type="dxa"/>
            <w:vAlign w:val="center"/>
          </w:tcPr>
          <w:p w14:paraId="7C843F70" w14:textId="3B59C262" w:rsidR="00C95AD3" w:rsidRPr="00E724C2" w:rsidRDefault="00C95AD3" w:rsidP="006F0FFF">
            <w:pPr>
              <w:jc w:val="center"/>
              <w:rPr>
                <w:rFonts w:cs="Arial"/>
                <w:sz w:val="22"/>
                <w:lang w:val="de-DE"/>
              </w:rPr>
            </w:pPr>
            <w:r w:rsidRPr="00E724C2">
              <w:rPr>
                <w:sz w:val="22"/>
                <w:lang w:val="de-DE"/>
              </w:rPr>
              <w:t>7. Mitwirkung Vergabe</w:t>
            </w:r>
          </w:p>
        </w:tc>
        <w:tc>
          <w:tcPr>
            <w:tcW w:w="1648" w:type="dxa"/>
            <w:vAlign w:val="center"/>
          </w:tcPr>
          <w:p w14:paraId="788295C8" w14:textId="0C6DD330" w:rsidR="00C95AD3" w:rsidRPr="00E724C2" w:rsidRDefault="00C95AD3" w:rsidP="006F0FFF">
            <w:pPr>
              <w:jc w:val="center"/>
              <w:rPr>
                <w:rFonts w:cs="Arial"/>
                <w:sz w:val="22"/>
                <w:lang w:val="de-DE"/>
              </w:rPr>
            </w:pPr>
            <w:r w:rsidRPr="00E724C2">
              <w:rPr>
                <w:sz w:val="22"/>
                <w:lang w:val="de-DE"/>
              </w:rPr>
              <w:t>4 %</w:t>
            </w:r>
            <w:r w:rsidR="00F55864" w:rsidRPr="00E724C2">
              <w:rPr>
                <w:sz w:val="22"/>
                <w:lang w:val="de-DE"/>
              </w:rPr>
              <w:t xml:space="preserve"> </w:t>
            </w:r>
            <w:r w:rsidR="00E724C2" w:rsidRPr="00E724C2">
              <w:rPr>
                <w:sz w:val="22"/>
                <w:lang w:val="de-DE"/>
              </w:rPr>
              <w:t>Pauschalsatz (fix)</w:t>
            </w:r>
          </w:p>
        </w:tc>
        <w:tc>
          <w:tcPr>
            <w:tcW w:w="1813" w:type="dxa"/>
            <w:vAlign w:val="center"/>
          </w:tcPr>
          <w:p w14:paraId="44B921A7" w14:textId="584F2EB7" w:rsidR="00C95AD3" w:rsidRPr="00E724C2" w:rsidRDefault="006F0FFF" w:rsidP="006F0FFF">
            <w:pPr>
              <w:jc w:val="center"/>
              <w:rPr>
                <w:rFonts w:cs="Arial"/>
                <w:sz w:val="22"/>
                <w:lang w:val="de-DE"/>
              </w:rPr>
            </w:pPr>
            <w:r>
              <w:rPr>
                <w:sz w:val="22"/>
                <w:lang w:val="de-DE"/>
              </w:rPr>
              <w:t>1</w:t>
            </w:r>
            <w:r w:rsidR="00393288">
              <w:rPr>
                <w:sz w:val="22"/>
                <w:lang w:val="de-DE"/>
              </w:rPr>
              <w:t>.</w:t>
            </w:r>
            <w:r>
              <w:rPr>
                <w:sz w:val="22"/>
                <w:lang w:val="de-DE"/>
              </w:rPr>
              <w:t>500</w:t>
            </w:r>
            <w:r w:rsidRPr="00E724C2">
              <w:rPr>
                <w:sz w:val="22"/>
                <w:lang w:val="de-DE"/>
              </w:rPr>
              <w:t xml:space="preserve"> €</w:t>
            </w:r>
            <w:r>
              <w:rPr>
                <w:sz w:val="22"/>
                <w:lang w:val="de-DE"/>
              </w:rPr>
              <w:t xml:space="preserve">           AK gem. AG</w:t>
            </w:r>
          </w:p>
        </w:tc>
        <w:tc>
          <w:tcPr>
            <w:tcW w:w="1813" w:type="dxa"/>
            <w:vAlign w:val="center"/>
          </w:tcPr>
          <w:p w14:paraId="0D4CD139" w14:textId="34BA5391" w:rsidR="00C95AD3" w:rsidRPr="00E724C2" w:rsidRDefault="00000000" w:rsidP="006F0FFF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-1281800595"/>
                <w:placeholder>
                  <w:docPart w:val="CC9D492FBBCF4AC4B63CFB36607FC80C"/>
                </w:placeholder>
              </w:sdtPr>
              <w:sdtContent>
                <w:r w:rsidR="009513CC">
                  <w:rPr>
                    <w:rFonts w:cs="Arial"/>
                    <w:sz w:val="22"/>
                  </w:rPr>
                  <w:t>4</w:t>
                </w:r>
              </w:sdtContent>
            </w:sdt>
            <w:r w:rsidR="00C95AD3" w:rsidRPr="00E724C2">
              <w:rPr>
                <w:rFonts w:cs="Arial"/>
                <w:sz w:val="22"/>
                <w:lang w:val="de-DE"/>
              </w:rPr>
              <w:t xml:space="preserve">  %</w:t>
            </w:r>
          </w:p>
        </w:tc>
        <w:tc>
          <w:tcPr>
            <w:tcW w:w="1813" w:type="dxa"/>
            <w:vAlign w:val="center"/>
          </w:tcPr>
          <w:p w14:paraId="57032B1B" w14:textId="57DC1790" w:rsidR="00C95AD3" w:rsidRPr="00E724C2" w:rsidRDefault="00000000" w:rsidP="006F0FFF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845443327"/>
                <w:placeholder>
                  <w:docPart w:val="4C6D7392B8A1477782F515789ABE7AE5"/>
                </w:placeholder>
              </w:sdtPr>
              <w:sdtContent>
                <w:r w:rsidR="00591586">
                  <w:rPr>
                    <w:rFonts w:cs="Arial"/>
                    <w:sz w:val="22"/>
                  </w:rPr>
                  <w:t>1.500</w:t>
                </w:r>
              </w:sdtContent>
            </w:sdt>
            <w:r w:rsidR="00C95AD3" w:rsidRPr="00E724C2">
              <w:rPr>
                <w:rFonts w:cs="Arial"/>
                <w:sz w:val="22"/>
                <w:lang w:val="de-DE"/>
              </w:rPr>
              <w:t xml:space="preserve">  €</w:t>
            </w:r>
          </w:p>
        </w:tc>
      </w:tr>
      <w:tr w:rsidR="00852749" w:rsidRPr="00E724C2" w14:paraId="4AF68C56" w14:textId="77777777" w:rsidTr="006F0FFF">
        <w:trPr>
          <w:trHeight w:val="694"/>
        </w:trPr>
        <w:tc>
          <w:tcPr>
            <w:tcW w:w="2127" w:type="dxa"/>
            <w:vAlign w:val="center"/>
          </w:tcPr>
          <w:p w14:paraId="32FDBDE3" w14:textId="765CB76D" w:rsidR="00852749" w:rsidRPr="00E724C2" w:rsidRDefault="00852749" w:rsidP="006F0FFF">
            <w:pPr>
              <w:jc w:val="center"/>
              <w:rPr>
                <w:rFonts w:cs="Arial"/>
                <w:sz w:val="22"/>
                <w:lang w:val="de-DE"/>
              </w:rPr>
            </w:pPr>
            <w:r w:rsidRPr="00E724C2">
              <w:rPr>
                <w:sz w:val="22"/>
                <w:lang w:val="de-DE"/>
              </w:rPr>
              <w:t>8. Bauoberleitung</w:t>
            </w:r>
          </w:p>
        </w:tc>
        <w:tc>
          <w:tcPr>
            <w:tcW w:w="1648" w:type="dxa"/>
            <w:vAlign w:val="center"/>
          </w:tcPr>
          <w:p w14:paraId="4B6A7B51" w14:textId="17F69468" w:rsidR="00852749" w:rsidRPr="00E724C2" w:rsidRDefault="00852749" w:rsidP="006F0FFF">
            <w:pPr>
              <w:jc w:val="center"/>
              <w:rPr>
                <w:rFonts w:cs="Arial"/>
                <w:sz w:val="22"/>
                <w:lang w:val="de-DE"/>
              </w:rPr>
            </w:pPr>
            <w:r w:rsidRPr="00E724C2">
              <w:rPr>
                <w:sz w:val="22"/>
                <w:lang w:val="de-DE"/>
              </w:rPr>
              <w:t>15 %</w:t>
            </w:r>
            <w:r w:rsidR="00F55864" w:rsidRPr="00E724C2">
              <w:rPr>
                <w:sz w:val="22"/>
                <w:lang w:val="de-DE"/>
              </w:rPr>
              <w:t xml:space="preserve"> </w:t>
            </w:r>
            <w:r w:rsidR="00E724C2" w:rsidRPr="00E724C2">
              <w:rPr>
                <w:sz w:val="22"/>
                <w:lang w:val="de-DE"/>
              </w:rPr>
              <w:t>Pauschalsatz (fix)</w:t>
            </w:r>
          </w:p>
        </w:tc>
        <w:tc>
          <w:tcPr>
            <w:tcW w:w="1813" w:type="dxa"/>
            <w:vAlign w:val="center"/>
          </w:tcPr>
          <w:p w14:paraId="4F09A1B3" w14:textId="61997CA2" w:rsidR="00852749" w:rsidRPr="00E724C2" w:rsidRDefault="006F0FFF" w:rsidP="006F0FFF">
            <w:pPr>
              <w:jc w:val="center"/>
              <w:rPr>
                <w:rFonts w:cs="Arial"/>
                <w:sz w:val="22"/>
                <w:lang w:val="de-DE"/>
              </w:rPr>
            </w:pPr>
            <w:r>
              <w:rPr>
                <w:sz w:val="22"/>
                <w:lang w:val="de-DE"/>
              </w:rPr>
              <w:t>5</w:t>
            </w:r>
            <w:r w:rsidR="00393288">
              <w:rPr>
                <w:sz w:val="22"/>
                <w:lang w:val="de-DE"/>
              </w:rPr>
              <w:t>.</w:t>
            </w:r>
            <w:r>
              <w:rPr>
                <w:sz w:val="22"/>
                <w:lang w:val="de-DE"/>
              </w:rPr>
              <w:t>500</w:t>
            </w:r>
            <w:r w:rsidRPr="00E724C2">
              <w:rPr>
                <w:sz w:val="22"/>
                <w:lang w:val="de-DE"/>
              </w:rPr>
              <w:t xml:space="preserve"> €</w:t>
            </w:r>
            <w:r>
              <w:rPr>
                <w:sz w:val="22"/>
                <w:lang w:val="de-DE"/>
              </w:rPr>
              <w:t xml:space="preserve">           AK gem. AG</w:t>
            </w:r>
          </w:p>
        </w:tc>
        <w:tc>
          <w:tcPr>
            <w:tcW w:w="1813" w:type="dxa"/>
            <w:vAlign w:val="center"/>
          </w:tcPr>
          <w:p w14:paraId="3F8D309C" w14:textId="25DFEA61" w:rsidR="00852749" w:rsidRPr="00E724C2" w:rsidRDefault="00000000" w:rsidP="006F0FFF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-1493638623"/>
                <w:placeholder>
                  <w:docPart w:val="AC4A4BA6D57F46CEAA33AFB9905A47AC"/>
                </w:placeholder>
              </w:sdtPr>
              <w:sdtContent>
                <w:r w:rsidR="009513CC">
                  <w:rPr>
                    <w:rFonts w:cs="Arial"/>
                    <w:sz w:val="22"/>
                  </w:rPr>
                  <w:t>15</w:t>
                </w:r>
              </w:sdtContent>
            </w:sdt>
            <w:r w:rsidR="00852749" w:rsidRPr="00E724C2">
              <w:rPr>
                <w:rFonts w:cs="Arial"/>
                <w:sz w:val="22"/>
                <w:lang w:val="de-DE"/>
              </w:rPr>
              <w:t xml:space="preserve">  %</w:t>
            </w:r>
          </w:p>
        </w:tc>
        <w:tc>
          <w:tcPr>
            <w:tcW w:w="1813" w:type="dxa"/>
            <w:vAlign w:val="center"/>
          </w:tcPr>
          <w:p w14:paraId="268EAFAF" w14:textId="4819A279" w:rsidR="00852749" w:rsidRPr="00E724C2" w:rsidRDefault="00000000" w:rsidP="006F0FFF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1902482449"/>
                <w:placeholder>
                  <w:docPart w:val="0687CEC43A244CFAADA751E22FA4BA1E"/>
                </w:placeholder>
              </w:sdtPr>
              <w:sdtContent>
                <w:r w:rsidR="00591586">
                  <w:rPr>
                    <w:rFonts w:cs="Arial"/>
                    <w:sz w:val="22"/>
                  </w:rPr>
                  <w:t>5.500</w:t>
                </w:r>
              </w:sdtContent>
            </w:sdt>
            <w:r w:rsidR="00852749" w:rsidRPr="00E724C2">
              <w:rPr>
                <w:rFonts w:cs="Arial"/>
                <w:sz w:val="22"/>
                <w:lang w:val="de-DE"/>
              </w:rPr>
              <w:t xml:space="preserve">  €</w:t>
            </w:r>
          </w:p>
        </w:tc>
      </w:tr>
      <w:tr w:rsidR="008A7565" w:rsidRPr="00E724C2" w14:paraId="0548830E" w14:textId="77777777" w:rsidTr="006F0FFF">
        <w:trPr>
          <w:trHeight w:val="694"/>
        </w:trPr>
        <w:tc>
          <w:tcPr>
            <w:tcW w:w="2127" w:type="dxa"/>
            <w:vAlign w:val="center"/>
          </w:tcPr>
          <w:p w14:paraId="6F72AF2F" w14:textId="0F516363" w:rsidR="008A7565" w:rsidRPr="00E724C2" w:rsidRDefault="008A7565" w:rsidP="006F0FFF">
            <w:pPr>
              <w:jc w:val="center"/>
              <w:rPr>
                <w:rFonts w:cs="Arial"/>
                <w:sz w:val="22"/>
                <w:lang w:val="de-DE"/>
              </w:rPr>
            </w:pPr>
            <w:r w:rsidRPr="00E724C2">
              <w:rPr>
                <w:sz w:val="22"/>
                <w:lang w:val="de-DE"/>
              </w:rPr>
              <w:t>9. Objektbetreuung und Dokumentation</w:t>
            </w:r>
          </w:p>
        </w:tc>
        <w:tc>
          <w:tcPr>
            <w:tcW w:w="1648" w:type="dxa"/>
            <w:vAlign w:val="center"/>
          </w:tcPr>
          <w:p w14:paraId="1DB78627" w14:textId="73EA5894" w:rsidR="008A7565" w:rsidRPr="00E724C2" w:rsidRDefault="008A7565" w:rsidP="006F0FFF">
            <w:pPr>
              <w:jc w:val="center"/>
              <w:rPr>
                <w:rFonts w:cs="Arial"/>
                <w:sz w:val="22"/>
                <w:lang w:val="de-DE"/>
              </w:rPr>
            </w:pPr>
            <w:r w:rsidRPr="00E724C2">
              <w:rPr>
                <w:sz w:val="22"/>
                <w:lang w:val="de-DE"/>
              </w:rPr>
              <w:t>1 %</w:t>
            </w:r>
            <w:r w:rsidR="00F55864" w:rsidRPr="00E724C2">
              <w:rPr>
                <w:sz w:val="22"/>
                <w:lang w:val="de-DE"/>
              </w:rPr>
              <w:t xml:space="preserve"> </w:t>
            </w:r>
            <w:r w:rsidR="00E724C2" w:rsidRPr="00E724C2">
              <w:rPr>
                <w:sz w:val="22"/>
                <w:lang w:val="de-DE"/>
              </w:rPr>
              <w:t>Pauschalsatz (fix)</w:t>
            </w:r>
          </w:p>
        </w:tc>
        <w:tc>
          <w:tcPr>
            <w:tcW w:w="1813" w:type="dxa"/>
            <w:vAlign w:val="center"/>
          </w:tcPr>
          <w:p w14:paraId="24A2452F" w14:textId="455A0E23" w:rsidR="008A7565" w:rsidRPr="00E724C2" w:rsidRDefault="00393288" w:rsidP="006F0FFF">
            <w:pPr>
              <w:jc w:val="center"/>
              <w:rPr>
                <w:rFonts w:cs="Arial"/>
                <w:sz w:val="22"/>
                <w:lang w:val="de-DE"/>
              </w:rPr>
            </w:pPr>
            <w:r>
              <w:rPr>
                <w:sz w:val="22"/>
                <w:lang w:val="de-DE"/>
              </w:rPr>
              <w:t>350</w:t>
            </w:r>
            <w:r w:rsidR="006F0FFF" w:rsidRPr="00E724C2">
              <w:rPr>
                <w:sz w:val="22"/>
                <w:lang w:val="de-DE"/>
              </w:rPr>
              <w:t xml:space="preserve"> €</w:t>
            </w:r>
            <w:r>
              <w:rPr>
                <w:sz w:val="22"/>
                <w:lang w:val="de-DE"/>
              </w:rPr>
              <w:t xml:space="preserve">  </w:t>
            </w:r>
            <w:r w:rsidR="006F0FFF">
              <w:rPr>
                <w:sz w:val="22"/>
                <w:lang w:val="de-DE"/>
              </w:rPr>
              <w:t xml:space="preserve">           AK gem. AG</w:t>
            </w:r>
          </w:p>
        </w:tc>
        <w:tc>
          <w:tcPr>
            <w:tcW w:w="1813" w:type="dxa"/>
            <w:vAlign w:val="center"/>
          </w:tcPr>
          <w:p w14:paraId="0044ECB4" w14:textId="615CB67F" w:rsidR="008A7565" w:rsidRPr="00E724C2" w:rsidRDefault="00000000" w:rsidP="006F0FFF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-1309627178"/>
                <w:placeholder>
                  <w:docPart w:val="AAA42ECF9AD34970873CC191B0E9D0B4"/>
                </w:placeholder>
              </w:sdtPr>
              <w:sdtContent>
                <w:r w:rsidR="009513CC">
                  <w:rPr>
                    <w:rFonts w:cs="Arial"/>
                    <w:sz w:val="22"/>
                  </w:rPr>
                  <w:t>1</w:t>
                </w:r>
              </w:sdtContent>
            </w:sdt>
            <w:r w:rsidR="008A7565" w:rsidRPr="00E724C2">
              <w:rPr>
                <w:rFonts w:cs="Arial"/>
                <w:sz w:val="22"/>
                <w:lang w:val="de-DE"/>
              </w:rPr>
              <w:t xml:space="preserve">  %</w:t>
            </w:r>
          </w:p>
        </w:tc>
        <w:tc>
          <w:tcPr>
            <w:tcW w:w="1813" w:type="dxa"/>
            <w:vAlign w:val="center"/>
          </w:tcPr>
          <w:p w14:paraId="6F395396" w14:textId="13EE430C" w:rsidR="008A7565" w:rsidRPr="00E724C2" w:rsidRDefault="00000000" w:rsidP="006F0FFF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-2033649048"/>
                <w:placeholder>
                  <w:docPart w:val="9599A1125CA34755BA13A61D907566F8"/>
                </w:placeholder>
              </w:sdtPr>
              <w:sdtContent>
                <w:r w:rsidR="00591586">
                  <w:rPr>
                    <w:rFonts w:cs="Arial"/>
                    <w:sz w:val="22"/>
                  </w:rPr>
                  <w:t>350</w:t>
                </w:r>
              </w:sdtContent>
            </w:sdt>
            <w:r w:rsidR="008A7565" w:rsidRPr="00E724C2">
              <w:rPr>
                <w:rFonts w:cs="Arial"/>
                <w:sz w:val="22"/>
                <w:lang w:val="de-DE"/>
              </w:rPr>
              <w:t xml:space="preserve">  €</w:t>
            </w:r>
          </w:p>
        </w:tc>
      </w:tr>
      <w:tr w:rsidR="00F507BC" w:rsidRPr="00E724C2" w14:paraId="3550A17E" w14:textId="77777777" w:rsidTr="006F0FFF">
        <w:trPr>
          <w:trHeight w:val="705"/>
        </w:trPr>
        <w:tc>
          <w:tcPr>
            <w:tcW w:w="2127" w:type="dxa"/>
            <w:vAlign w:val="center"/>
          </w:tcPr>
          <w:p w14:paraId="49D85E9E" w14:textId="77777777" w:rsidR="00F507BC" w:rsidRPr="00E724C2" w:rsidRDefault="00F507BC" w:rsidP="006F0FFF">
            <w:pPr>
              <w:jc w:val="center"/>
              <w:rPr>
                <w:rFonts w:cs="Arial"/>
                <w:b/>
                <w:bCs/>
                <w:sz w:val="22"/>
                <w:lang w:val="de-DE"/>
              </w:rPr>
            </w:pPr>
            <w:r w:rsidRPr="00E724C2">
              <w:rPr>
                <w:rFonts w:cs="Arial"/>
                <w:b/>
                <w:bCs/>
                <w:sz w:val="22"/>
                <w:lang w:val="de-DE"/>
              </w:rPr>
              <w:t>Summe</w:t>
            </w:r>
          </w:p>
        </w:tc>
        <w:tc>
          <w:tcPr>
            <w:tcW w:w="1648" w:type="dxa"/>
            <w:vAlign w:val="center"/>
          </w:tcPr>
          <w:p w14:paraId="0CB2A586" w14:textId="3DD20E80" w:rsidR="00F507BC" w:rsidRPr="00E724C2" w:rsidRDefault="00F55864" w:rsidP="006F0FFF">
            <w:pPr>
              <w:jc w:val="center"/>
              <w:rPr>
                <w:rFonts w:cs="Arial"/>
                <w:b/>
                <w:bCs/>
                <w:sz w:val="22"/>
                <w:lang w:val="de-DE"/>
              </w:rPr>
            </w:pPr>
            <w:r w:rsidRPr="00E724C2">
              <w:rPr>
                <w:rFonts w:cs="Arial"/>
                <w:b/>
                <w:bCs/>
                <w:sz w:val="22"/>
                <w:lang w:val="de-DE"/>
              </w:rPr>
              <w:t>100</w:t>
            </w:r>
            <w:r w:rsidR="00F507BC" w:rsidRPr="00E724C2">
              <w:rPr>
                <w:rFonts w:cs="Arial"/>
                <w:b/>
                <w:bCs/>
                <w:sz w:val="22"/>
                <w:lang w:val="de-DE"/>
              </w:rPr>
              <w:t xml:space="preserve"> %</w:t>
            </w:r>
          </w:p>
        </w:tc>
        <w:tc>
          <w:tcPr>
            <w:tcW w:w="1813" w:type="dxa"/>
            <w:vAlign w:val="center"/>
          </w:tcPr>
          <w:p w14:paraId="3C84BC27" w14:textId="00D40A3D" w:rsidR="00F507BC" w:rsidRPr="00E724C2" w:rsidRDefault="00393288" w:rsidP="006F0FFF">
            <w:pPr>
              <w:jc w:val="center"/>
              <w:rPr>
                <w:rFonts w:cs="Arial"/>
                <w:b/>
                <w:bCs/>
                <w:sz w:val="22"/>
                <w:lang w:val="de-DE"/>
              </w:rPr>
            </w:pPr>
            <w:r>
              <w:rPr>
                <w:rFonts w:cs="Arial"/>
                <w:b/>
                <w:bCs/>
                <w:sz w:val="22"/>
                <w:lang w:val="de-DE"/>
              </w:rPr>
              <w:t>36.750 €</w:t>
            </w:r>
          </w:p>
        </w:tc>
        <w:tc>
          <w:tcPr>
            <w:tcW w:w="1813" w:type="dxa"/>
            <w:vAlign w:val="center"/>
          </w:tcPr>
          <w:p w14:paraId="4B330008" w14:textId="651711D5" w:rsidR="00F507BC" w:rsidRPr="00E724C2" w:rsidRDefault="00000000" w:rsidP="006F0FFF">
            <w:pPr>
              <w:jc w:val="center"/>
              <w:rPr>
                <w:rFonts w:cs="Arial"/>
                <w:b/>
                <w:bCs/>
                <w:sz w:val="22"/>
                <w:lang w:val="de-DE"/>
              </w:rPr>
            </w:pPr>
            <w:sdt>
              <w:sdtPr>
                <w:rPr>
                  <w:rFonts w:cs="Arial"/>
                  <w:b/>
                  <w:bCs/>
                  <w:sz w:val="22"/>
                </w:rPr>
                <w:id w:val="1672061010"/>
                <w:placeholder>
                  <w:docPart w:val="810DB8BF854547C79903BE60139F3CF2"/>
                </w:placeholder>
                <w:showingPlcHdr/>
              </w:sdtPr>
              <w:sdtContent>
                <w:r w:rsidR="00F507BC" w:rsidRPr="00E724C2">
                  <w:rPr>
                    <w:rStyle w:val="Platzhaltertext"/>
                    <w:rFonts w:cs="Arial"/>
                    <w:b/>
                    <w:bCs/>
                    <w:sz w:val="22"/>
                    <w:lang w:val="de-DE"/>
                  </w:rPr>
                  <w:t>Klicken oder tippen Sie hier, um Text einzugeben.</w:t>
                </w:r>
              </w:sdtContent>
            </w:sdt>
            <w:r w:rsidR="00F507BC" w:rsidRPr="00E724C2">
              <w:rPr>
                <w:rFonts w:cs="Arial"/>
                <w:b/>
                <w:bCs/>
                <w:sz w:val="22"/>
                <w:lang w:val="de-DE"/>
              </w:rPr>
              <w:t xml:space="preserve">  %</w:t>
            </w:r>
          </w:p>
        </w:tc>
        <w:tc>
          <w:tcPr>
            <w:tcW w:w="1813" w:type="dxa"/>
            <w:vAlign w:val="center"/>
          </w:tcPr>
          <w:p w14:paraId="7E9500E7" w14:textId="7D5ADF65" w:rsidR="00F507BC" w:rsidRPr="00E724C2" w:rsidRDefault="00000000" w:rsidP="006F0FFF">
            <w:pPr>
              <w:jc w:val="center"/>
              <w:rPr>
                <w:rFonts w:cs="Arial"/>
                <w:b/>
                <w:bCs/>
                <w:sz w:val="22"/>
                <w:lang w:val="de-DE"/>
              </w:rPr>
            </w:pPr>
            <w:sdt>
              <w:sdtPr>
                <w:rPr>
                  <w:rFonts w:cs="Arial"/>
                  <w:b/>
                  <w:bCs/>
                  <w:sz w:val="22"/>
                </w:rPr>
                <w:id w:val="2145838378"/>
                <w:placeholder>
                  <w:docPart w:val="04CD6E24C10044B5A816BE012354F00B"/>
                </w:placeholder>
                <w:showingPlcHdr/>
              </w:sdtPr>
              <w:sdtContent>
                <w:r w:rsidR="00F507BC" w:rsidRPr="00E724C2">
                  <w:rPr>
                    <w:rStyle w:val="Platzhaltertext"/>
                    <w:rFonts w:cs="Arial"/>
                    <w:b/>
                    <w:bCs/>
                    <w:sz w:val="22"/>
                    <w:lang w:val="de-DE"/>
                  </w:rPr>
                  <w:t>Klicken oder tippen Sie hier, um Text einzugeben.</w:t>
                </w:r>
              </w:sdtContent>
            </w:sdt>
            <w:r w:rsidR="00F507BC" w:rsidRPr="00E724C2">
              <w:rPr>
                <w:rFonts w:cs="Arial"/>
                <w:b/>
                <w:bCs/>
                <w:sz w:val="22"/>
                <w:lang w:val="de-DE"/>
              </w:rPr>
              <w:t xml:space="preserve">  €</w:t>
            </w:r>
          </w:p>
        </w:tc>
      </w:tr>
    </w:tbl>
    <w:p w14:paraId="025BD451" w14:textId="77777777" w:rsidR="00A3358B" w:rsidRDefault="00A3358B" w:rsidP="00A3358B">
      <w:pPr>
        <w:pStyle w:val="berschrift2"/>
        <w:numPr>
          <w:ilvl w:val="0"/>
          <w:numId w:val="0"/>
        </w:numPr>
        <w:ind w:left="576"/>
        <w:rPr>
          <w:rFonts w:cs="Arial"/>
          <w:szCs w:val="24"/>
        </w:rPr>
      </w:pPr>
    </w:p>
    <w:p w14:paraId="5207D8D4" w14:textId="77777777" w:rsidR="00A3358B" w:rsidRDefault="00A3358B" w:rsidP="00A3358B"/>
    <w:p w14:paraId="753DF84E" w14:textId="77777777" w:rsidR="00A3358B" w:rsidRDefault="00A3358B" w:rsidP="00A3358B"/>
    <w:p w14:paraId="708963DE" w14:textId="77777777" w:rsidR="00A3358B" w:rsidRDefault="00A3358B" w:rsidP="00A3358B"/>
    <w:p w14:paraId="7C01FA4B" w14:textId="77777777" w:rsidR="00A3358B" w:rsidRPr="00A3358B" w:rsidRDefault="00A3358B" w:rsidP="00A3358B"/>
    <w:p w14:paraId="38567594" w14:textId="0730EBE3" w:rsidR="00A3358B" w:rsidRPr="00A3358B" w:rsidRDefault="00DC32FE" w:rsidP="00A3358B">
      <w:pPr>
        <w:pStyle w:val="berschrift2"/>
        <w:rPr>
          <w:rFonts w:cs="Arial"/>
          <w:szCs w:val="24"/>
        </w:rPr>
      </w:pPr>
      <w:r w:rsidRPr="00E724C2">
        <w:rPr>
          <w:rFonts w:cs="Arial"/>
          <w:szCs w:val="24"/>
        </w:rPr>
        <w:t xml:space="preserve">Honorar für </w:t>
      </w:r>
      <w:r w:rsidR="00F55864" w:rsidRPr="00E724C2">
        <w:rPr>
          <w:rFonts w:cs="Arial"/>
          <w:szCs w:val="24"/>
        </w:rPr>
        <w:t>Freianlagen</w:t>
      </w:r>
      <w:r w:rsidRPr="00E724C2">
        <w:rPr>
          <w:rFonts w:cs="Arial"/>
          <w:szCs w:val="24"/>
        </w:rPr>
        <w:t xml:space="preserve"> in Anlehnung an § 4</w:t>
      </w:r>
      <w:r w:rsidR="00F55864" w:rsidRPr="00E724C2">
        <w:rPr>
          <w:rFonts w:cs="Arial"/>
          <w:szCs w:val="24"/>
        </w:rPr>
        <w:t>0</w:t>
      </w:r>
      <w:r w:rsidRPr="00E724C2">
        <w:rPr>
          <w:rFonts w:cs="Arial"/>
          <w:szCs w:val="24"/>
        </w:rPr>
        <w:t xml:space="preserve"> HOAI</w:t>
      </w:r>
    </w:p>
    <w:tbl>
      <w:tblPr>
        <w:tblStyle w:val="Tabellenraster"/>
        <w:tblW w:w="921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27"/>
        <w:gridCol w:w="1648"/>
        <w:gridCol w:w="1813"/>
        <w:gridCol w:w="1813"/>
        <w:gridCol w:w="1813"/>
      </w:tblGrid>
      <w:tr w:rsidR="00393288" w:rsidRPr="00E724C2" w14:paraId="725175F7" w14:textId="77777777" w:rsidTr="00393288">
        <w:trPr>
          <w:trHeight w:val="719"/>
        </w:trPr>
        <w:tc>
          <w:tcPr>
            <w:tcW w:w="5588" w:type="dxa"/>
            <w:gridSpan w:val="3"/>
            <w:shd w:val="clear" w:color="auto" w:fill="E7E6E6" w:themeFill="background2"/>
            <w:vAlign w:val="center"/>
          </w:tcPr>
          <w:p w14:paraId="283203C4" w14:textId="77777777" w:rsidR="00393288" w:rsidRPr="00E724C2" w:rsidRDefault="00393288" w:rsidP="006050A0">
            <w:pPr>
              <w:jc w:val="center"/>
              <w:rPr>
                <w:rFonts w:cs="Arial"/>
                <w:b/>
                <w:bCs/>
                <w:sz w:val="24"/>
                <w:szCs w:val="24"/>
                <w:highlight w:val="lightGray"/>
                <w:lang w:val="de-DE"/>
              </w:rPr>
            </w:pPr>
            <w:r w:rsidRPr="00E724C2">
              <w:rPr>
                <w:rFonts w:cs="Arial"/>
                <w:b/>
                <w:bCs/>
                <w:sz w:val="24"/>
                <w:szCs w:val="24"/>
                <w:lang w:val="de-DE"/>
              </w:rPr>
              <w:t>Auftragswertschätzung des Auftraggebers</w:t>
            </w:r>
          </w:p>
        </w:tc>
        <w:tc>
          <w:tcPr>
            <w:tcW w:w="3626" w:type="dxa"/>
            <w:gridSpan w:val="2"/>
            <w:shd w:val="clear" w:color="auto" w:fill="E7E6E6" w:themeFill="background2"/>
            <w:vAlign w:val="center"/>
          </w:tcPr>
          <w:p w14:paraId="21C73538" w14:textId="77777777" w:rsidR="00393288" w:rsidRPr="00E724C2" w:rsidRDefault="00393288" w:rsidP="006050A0">
            <w:pPr>
              <w:jc w:val="center"/>
              <w:rPr>
                <w:rFonts w:cs="Arial"/>
                <w:b/>
                <w:bCs/>
                <w:sz w:val="24"/>
                <w:szCs w:val="24"/>
                <w:lang w:val="de-DE"/>
              </w:rPr>
            </w:pPr>
            <w:r w:rsidRPr="00E724C2">
              <w:rPr>
                <w:rFonts w:cs="Arial"/>
                <w:b/>
                <w:bCs/>
                <w:sz w:val="24"/>
                <w:szCs w:val="24"/>
                <w:lang w:val="de-DE"/>
              </w:rPr>
              <w:t>Honorarangebot Bieter</w:t>
            </w:r>
          </w:p>
        </w:tc>
      </w:tr>
      <w:tr w:rsidR="00393288" w:rsidRPr="00E724C2" w14:paraId="6367FC92" w14:textId="77777777" w:rsidTr="00393288">
        <w:trPr>
          <w:trHeight w:val="719"/>
        </w:trPr>
        <w:tc>
          <w:tcPr>
            <w:tcW w:w="2127" w:type="dxa"/>
            <w:vAlign w:val="center"/>
          </w:tcPr>
          <w:p w14:paraId="3A276FA7" w14:textId="77777777" w:rsidR="00393288" w:rsidRPr="00E724C2" w:rsidRDefault="00393288" w:rsidP="006050A0">
            <w:pPr>
              <w:jc w:val="center"/>
              <w:rPr>
                <w:rFonts w:cs="Arial"/>
                <w:sz w:val="24"/>
                <w:szCs w:val="24"/>
                <w:lang w:val="de-DE"/>
              </w:rPr>
            </w:pPr>
            <w:r w:rsidRPr="00E724C2">
              <w:rPr>
                <w:rFonts w:cs="Arial"/>
                <w:b/>
                <w:bCs/>
                <w:sz w:val="24"/>
                <w:szCs w:val="24"/>
                <w:lang w:val="de-DE"/>
              </w:rPr>
              <w:t>Honorarzone</w:t>
            </w:r>
          </w:p>
        </w:tc>
        <w:tc>
          <w:tcPr>
            <w:tcW w:w="3461" w:type="dxa"/>
            <w:gridSpan w:val="2"/>
            <w:vAlign w:val="center"/>
          </w:tcPr>
          <w:p w14:paraId="15F33B4D" w14:textId="77777777" w:rsidR="00393288" w:rsidRPr="00E724C2" w:rsidRDefault="00393288" w:rsidP="006050A0">
            <w:pPr>
              <w:jc w:val="center"/>
              <w:rPr>
                <w:rFonts w:cs="Arial"/>
                <w:sz w:val="24"/>
                <w:szCs w:val="24"/>
                <w:lang w:val="de-DE"/>
              </w:rPr>
            </w:pPr>
            <w:r w:rsidRPr="009513CC">
              <w:rPr>
                <w:rFonts w:cs="Arial"/>
                <w:sz w:val="24"/>
                <w:szCs w:val="24"/>
                <w:lang w:val="de-DE"/>
              </w:rPr>
              <w:t>III</w:t>
            </w:r>
          </w:p>
        </w:tc>
        <w:tc>
          <w:tcPr>
            <w:tcW w:w="3626" w:type="dxa"/>
            <w:gridSpan w:val="2"/>
            <w:shd w:val="clear" w:color="auto" w:fill="E7E6E6" w:themeFill="background2"/>
            <w:vAlign w:val="center"/>
          </w:tcPr>
          <w:p w14:paraId="2F36C673" w14:textId="77777777" w:rsidR="00393288" w:rsidRPr="00E724C2" w:rsidRDefault="00393288" w:rsidP="006050A0">
            <w:pPr>
              <w:jc w:val="center"/>
              <w:rPr>
                <w:rFonts w:cs="Arial"/>
                <w:sz w:val="24"/>
                <w:szCs w:val="24"/>
                <w:lang w:val="de-DE"/>
              </w:rPr>
            </w:pPr>
          </w:p>
        </w:tc>
      </w:tr>
      <w:tr w:rsidR="00393288" w:rsidRPr="00E724C2" w14:paraId="7B633427" w14:textId="77777777" w:rsidTr="00393288">
        <w:trPr>
          <w:trHeight w:val="739"/>
        </w:trPr>
        <w:tc>
          <w:tcPr>
            <w:tcW w:w="2127" w:type="dxa"/>
            <w:vAlign w:val="center"/>
          </w:tcPr>
          <w:p w14:paraId="2751623B" w14:textId="77777777" w:rsidR="00393288" w:rsidRPr="00E724C2" w:rsidRDefault="00393288" w:rsidP="006050A0">
            <w:pPr>
              <w:jc w:val="center"/>
              <w:rPr>
                <w:rFonts w:cs="Arial"/>
                <w:b/>
                <w:bCs/>
                <w:sz w:val="22"/>
                <w:lang w:val="de-DE"/>
              </w:rPr>
            </w:pPr>
            <w:r w:rsidRPr="00E724C2">
              <w:rPr>
                <w:rFonts w:cs="Arial"/>
                <w:b/>
                <w:bCs/>
                <w:sz w:val="22"/>
                <w:lang w:val="de-DE"/>
              </w:rPr>
              <w:t>Leistungsphasen</w:t>
            </w:r>
          </w:p>
        </w:tc>
        <w:tc>
          <w:tcPr>
            <w:tcW w:w="1648" w:type="dxa"/>
            <w:vAlign w:val="center"/>
          </w:tcPr>
          <w:p w14:paraId="78322834" w14:textId="77777777" w:rsidR="00393288" w:rsidRPr="00E724C2" w:rsidRDefault="00393288" w:rsidP="006050A0">
            <w:pPr>
              <w:jc w:val="center"/>
              <w:rPr>
                <w:rFonts w:cs="Arial"/>
                <w:b/>
                <w:bCs/>
                <w:sz w:val="22"/>
                <w:lang w:val="de-DE"/>
              </w:rPr>
            </w:pPr>
            <w:r w:rsidRPr="00E724C2">
              <w:rPr>
                <w:rFonts w:cs="Arial"/>
                <w:b/>
                <w:bCs/>
                <w:sz w:val="22"/>
                <w:lang w:val="de-DE"/>
              </w:rPr>
              <w:t>HOAI</w:t>
            </w:r>
          </w:p>
        </w:tc>
        <w:tc>
          <w:tcPr>
            <w:tcW w:w="1813" w:type="dxa"/>
            <w:vAlign w:val="center"/>
          </w:tcPr>
          <w:p w14:paraId="373D4AA0" w14:textId="77777777" w:rsidR="00393288" w:rsidRPr="00E724C2" w:rsidRDefault="00393288" w:rsidP="006050A0">
            <w:pPr>
              <w:jc w:val="center"/>
              <w:rPr>
                <w:rFonts w:cs="Arial"/>
                <w:b/>
                <w:bCs/>
                <w:sz w:val="22"/>
                <w:lang w:val="de-DE"/>
              </w:rPr>
            </w:pPr>
            <w:r w:rsidRPr="00E724C2">
              <w:rPr>
                <w:rFonts w:cs="Arial"/>
                <w:b/>
                <w:bCs/>
                <w:sz w:val="22"/>
                <w:lang w:val="de-DE"/>
              </w:rPr>
              <w:t>Basis-honorar</w:t>
            </w:r>
          </w:p>
        </w:tc>
        <w:tc>
          <w:tcPr>
            <w:tcW w:w="1813" w:type="dxa"/>
            <w:vAlign w:val="center"/>
          </w:tcPr>
          <w:p w14:paraId="4564C001" w14:textId="77777777" w:rsidR="00393288" w:rsidRPr="00E724C2" w:rsidRDefault="00393288" w:rsidP="006050A0">
            <w:pPr>
              <w:jc w:val="center"/>
              <w:rPr>
                <w:rFonts w:cs="Arial"/>
                <w:b/>
                <w:bCs/>
                <w:sz w:val="22"/>
                <w:lang w:val="de-DE"/>
              </w:rPr>
            </w:pPr>
            <w:r w:rsidRPr="00E724C2">
              <w:rPr>
                <w:rFonts w:cs="Arial"/>
                <w:b/>
                <w:bCs/>
                <w:sz w:val="22"/>
                <w:lang w:val="de-DE"/>
              </w:rPr>
              <w:t>Bieter</w:t>
            </w:r>
            <w:r w:rsidRPr="00E724C2">
              <w:rPr>
                <w:rFonts w:cs="Arial"/>
                <w:b/>
                <w:bCs/>
                <w:sz w:val="22"/>
                <w:lang w:val="de-DE"/>
              </w:rPr>
              <w:br/>
              <w:t>+ Aufgebot</w:t>
            </w:r>
            <w:r w:rsidRPr="00E724C2">
              <w:rPr>
                <w:rFonts w:cs="Arial"/>
                <w:b/>
                <w:bCs/>
                <w:sz w:val="22"/>
                <w:lang w:val="de-DE"/>
              </w:rPr>
              <w:br/>
              <w:t xml:space="preserve">- </w:t>
            </w:r>
            <w:proofErr w:type="spellStart"/>
            <w:r w:rsidRPr="00E724C2">
              <w:rPr>
                <w:rFonts w:cs="Arial"/>
                <w:b/>
                <w:bCs/>
                <w:sz w:val="22"/>
                <w:lang w:val="de-DE"/>
              </w:rPr>
              <w:t>Abgebot</w:t>
            </w:r>
            <w:proofErr w:type="spellEnd"/>
          </w:p>
        </w:tc>
        <w:tc>
          <w:tcPr>
            <w:tcW w:w="1813" w:type="dxa"/>
            <w:vAlign w:val="center"/>
          </w:tcPr>
          <w:p w14:paraId="4526C513" w14:textId="77777777" w:rsidR="00393288" w:rsidRPr="00E724C2" w:rsidRDefault="00393288" w:rsidP="006050A0">
            <w:pPr>
              <w:jc w:val="center"/>
              <w:rPr>
                <w:rFonts w:cs="Arial"/>
                <w:b/>
                <w:bCs/>
                <w:sz w:val="22"/>
                <w:lang w:val="de-DE"/>
              </w:rPr>
            </w:pPr>
            <w:r w:rsidRPr="00E724C2">
              <w:rPr>
                <w:rFonts w:cs="Arial"/>
                <w:b/>
                <w:bCs/>
                <w:sz w:val="22"/>
                <w:lang w:val="de-DE"/>
              </w:rPr>
              <w:t>Kosten</w:t>
            </w:r>
          </w:p>
        </w:tc>
      </w:tr>
      <w:tr w:rsidR="00393288" w:rsidRPr="00E724C2" w14:paraId="7868E5AC" w14:textId="77777777" w:rsidTr="00393288">
        <w:trPr>
          <w:trHeight w:val="735"/>
        </w:trPr>
        <w:tc>
          <w:tcPr>
            <w:tcW w:w="2127" w:type="dxa"/>
            <w:vAlign w:val="center"/>
          </w:tcPr>
          <w:p w14:paraId="27D4BC99" w14:textId="77777777" w:rsidR="00393288" w:rsidRPr="00E724C2" w:rsidRDefault="00393288" w:rsidP="006050A0">
            <w:pPr>
              <w:jc w:val="center"/>
              <w:rPr>
                <w:rFonts w:cs="Arial"/>
                <w:sz w:val="22"/>
                <w:lang w:val="de-DE"/>
              </w:rPr>
            </w:pPr>
            <w:r w:rsidRPr="00E724C2">
              <w:rPr>
                <w:rFonts w:cs="Arial"/>
                <w:sz w:val="22"/>
                <w:lang w:val="de-DE"/>
              </w:rPr>
              <w:t>1.</w:t>
            </w:r>
            <w:r>
              <w:rPr>
                <w:rFonts w:cs="Arial"/>
                <w:sz w:val="22"/>
                <w:lang w:val="de-DE"/>
              </w:rPr>
              <w:t xml:space="preserve"> </w:t>
            </w:r>
            <w:r w:rsidRPr="00E724C2">
              <w:rPr>
                <w:rFonts w:cs="Arial"/>
                <w:sz w:val="22"/>
                <w:lang w:val="de-DE"/>
              </w:rPr>
              <w:t>Grundlagen-ermittlung / Zielfindungsphase</w:t>
            </w:r>
          </w:p>
        </w:tc>
        <w:tc>
          <w:tcPr>
            <w:tcW w:w="1648" w:type="dxa"/>
            <w:vAlign w:val="center"/>
          </w:tcPr>
          <w:p w14:paraId="2753F9CC" w14:textId="3EE7C55C" w:rsidR="00393288" w:rsidRPr="00E724C2" w:rsidRDefault="00393288" w:rsidP="006050A0">
            <w:pPr>
              <w:jc w:val="center"/>
              <w:rPr>
                <w:rFonts w:cs="Arial"/>
                <w:sz w:val="22"/>
                <w:lang w:val="de-DE"/>
              </w:rPr>
            </w:pPr>
            <w:r>
              <w:rPr>
                <w:rFonts w:cs="Arial"/>
                <w:sz w:val="22"/>
                <w:lang w:val="de-DE"/>
              </w:rPr>
              <w:t xml:space="preserve">3 </w:t>
            </w:r>
            <w:r w:rsidRPr="00E724C2">
              <w:rPr>
                <w:rFonts w:cs="Arial"/>
                <w:sz w:val="22"/>
                <w:lang w:val="de-DE"/>
              </w:rPr>
              <w:t>%</w:t>
            </w:r>
          </w:p>
        </w:tc>
        <w:tc>
          <w:tcPr>
            <w:tcW w:w="1813" w:type="dxa"/>
            <w:vAlign w:val="center"/>
          </w:tcPr>
          <w:p w14:paraId="5BA2D422" w14:textId="4CEB9B80" w:rsidR="00393288" w:rsidRPr="00E724C2" w:rsidRDefault="00393288" w:rsidP="006050A0">
            <w:pPr>
              <w:jc w:val="center"/>
              <w:rPr>
                <w:rFonts w:cs="Arial"/>
                <w:sz w:val="22"/>
                <w:lang w:val="de-DE"/>
              </w:rPr>
            </w:pPr>
            <w:r>
              <w:rPr>
                <w:rFonts w:cs="Arial"/>
                <w:sz w:val="22"/>
                <w:lang w:val="de-DE"/>
              </w:rPr>
              <w:t>3.600</w:t>
            </w:r>
            <w:r w:rsidRPr="00E724C2">
              <w:rPr>
                <w:rFonts w:cs="Arial"/>
                <w:sz w:val="22"/>
                <w:lang w:val="de-DE"/>
              </w:rPr>
              <w:t xml:space="preserve"> €</w:t>
            </w:r>
          </w:p>
        </w:tc>
        <w:tc>
          <w:tcPr>
            <w:tcW w:w="1813" w:type="dxa"/>
            <w:vAlign w:val="center"/>
          </w:tcPr>
          <w:p w14:paraId="10B11211" w14:textId="518D71B3" w:rsidR="00393288" w:rsidRPr="00E724C2" w:rsidRDefault="00000000" w:rsidP="006050A0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-838307822"/>
                <w:placeholder>
                  <w:docPart w:val="EF9EB9812E1FE04CA27280C1E380DE87"/>
                </w:placeholder>
                <w:showingPlcHdr/>
              </w:sdtPr>
              <w:sdtContent>
                <w:r w:rsidR="009513CC" w:rsidRPr="003276B8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393288" w:rsidRPr="00E724C2">
              <w:rPr>
                <w:rFonts w:cs="Arial"/>
                <w:sz w:val="22"/>
                <w:lang w:val="de-DE"/>
              </w:rPr>
              <w:t xml:space="preserve">  %</w:t>
            </w:r>
          </w:p>
        </w:tc>
        <w:tc>
          <w:tcPr>
            <w:tcW w:w="1813" w:type="dxa"/>
            <w:vAlign w:val="center"/>
          </w:tcPr>
          <w:p w14:paraId="740ED75C" w14:textId="77777777" w:rsidR="00393288" w:rsidRPr="00E724C2" w:rsidRDefault="00000000" w:rsidP="006050A0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-1059550496"/>
                <w:placeholder>
                  <w:docPart w:val="023B4D70216BAE47983E19EE7D4A0CCE"/>
                </w:placeholder>
                <w:showingPlcHdr/>
              </w:sdtPr>
              <w:sdtContent>
                <w:r w:rsidR="00393288" w:rsidRPr="00E724C2">
                  <w:rPr>
                    <w:rStyle w:val="Platzhaltertext"/>
                    <w:rFonts w:cs="Arial"/>
                    <w:sz w:val="22"/>
                    <w:lang w:val="de-DE"/>
                  </w:rPr>
                  <w:t>Klicken oder tippen Sie hier, um Text einzugeben.</w:t>
                </w:r>
              </w:sdtContent>
            </w:sdt>
            <w:r w:rsidR="00393288" w:rsidRPr="00E724C2">
              <w:rPr>
                <w:rFonts w:cs="Arial"/>
                <w:sz w:val="22"/>
                <w:lang w:val="de-DE"/>
              </w:rPr>
              <w:t xml:space="preserve">  €</w:t>
            </w:r>
          </w:p>
        </w:tc>
      </w:tr>
      <w:tr w:rsidR="00393288" w:rsidRPr="00E724C2" w14:paraId="7C694882" w14:textId="77777777" w:rsidTr="00393288">
        <w:trPr>
          <w:trHeight w:val="735"/>
        </w:trPr>
        <w:tc>
          <w:tcPr>
            <w:tcW w:w="2127" w:type="dxa"/>
            <w:vAlign w:val="center"/>
          </w:tcPr>
          <w:p w14:paraId="6B3FDE0F" w14:textId="77777777" w:rsidR="00393288" w:rsidRPr="00E724C2" w:rsidRDefault="00393288" w:rsidP="006050A0">
            <w:pPr>
              <w:jc w:val="center"/>
              <w:rPr>
                <w:rFonts w:cs="Arial"/>
                <w:sz w:val="22"/>
                <w:lang w:val="de-DE"/>
              </w:rPr>
            </w:pPr>
            <w:r w:rsidRPr="00E724C2">
              <w:rPr>
                <w:sz w:val="22"/>
                <w:lang w:val="de-DE"/>
              </w:rPr>
              <w:t>2. Vorplanung</w:t>
            </w:r>
          </w:p>
        </w:tc>
        <w:tc>
          <w:tcPr>
            <w:tcW w:w="1648" w:type="dxa"/>
            <w:vAlign w:val="center"/>
          </w:tcPr>
          <w:p w14:paraId="0C36D8EB" w14:textId="224AC980" w:rsidR="00393288" w:rsidRPr="00E724C2" w:rsidRDefault="00393288" w:rsidP="006050A0">
            <w:pPr>
              <w:jc w:val="center"/>
              <w:rPr>
                <w:sz w:val="22"/>
                <w:lang w:val="de-DE"/>
              </w:rPr>
            </w:pPr>
            <w:r>
              <w:rPr>
                <w:sz w:val="22"/>
                <w:lang w:val="de-DE"/>
              </w:rPr>
              <w:t>10</w:t>
            </w:r>
            <w:r w:rsidRPr="00E724C2">
              <w:rPr>
                <w:sz w:val="22"/>
                <w:lang w:val="de-DE"/>
              </w:rPr>
              <w:t xml:space="preserve"> %</w:t>
            </w:r>
          </w:p>
        </w:tc>
        <w:tc>
          <w:tcPr>
            <w:tcW w:w="1813" w:type="dxa"/>
            <w:vAlign w:val="center"/>
          </w:tcPr>
          <w:p w14:paraId="2F2C5F67" w14:textId="4BA011E4" w:rsidR="00393288" w:rsidRPr="00E724C2" w:rsidRDefault="00393288" w:rsidP="006050A0">
            <w:pPr>
              <w:jc w:val="center"/>
              <w:rPr>
                <w:rFonts w:cs="Arial"/>
                <w:sz w:val="22"/>
                <w:highlight w:val="yellow"/>
                <w:lang w:val="de-DE"/>
              </w:rPr>
            </w:pPr>
            <w:r>
              <w:rPr>
                <w:sz w:val="22"/>
                <w:lang w:val="de-DE"/>
              </w:rPr>
              <w:t>12.000</w:t>
            </w:r>
            <w:r w:rsidRPr="00E724C2">
              <w:rPr>
                <w:sz w:val="22"/>
                <w:lang w:val="de-DE"/>
              </w:rPr>
              <w:t xml:space="preserve"> €</w:t>
            </w:r>
          </w:p>
        </w:tc>
        <w:tc>
          <w:tcPr>
            <w:tcW w:w="1813" w:type="dxa"/>
            <w:vAlign w:val="center"/>
          </w:tcPr>
          <w:p w14:paraId="5454B674" w14:textId="6C01EA49" w:rsidR="00393288" w:rsidRPr="00E724C2" w:rsidRDefault="00000000" w:rsidP="006050A0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1017285"/>
                <w:placeholder>
                  <w:docPart w:val="230CE497083DF34184A382F72B65A53E"/>
                </w:placeholder>
                <w:showingPlcHdr/>
              </w:sdtPr>
              <w:sdtContent>
                <w:r w:rsidR="009513CC" w:rsidRPr="003276B8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393288" w:rsidRPr="00E724C2">
              <w:rPr>
                <w:rFonts w:cs="Arial"/>
                <w:sz w:val="22"/>
                <w:lang w:val="de-DE"/>
              </w:rPr>
              <w:t xml:space="preserve">  %</w:t>
            </w:r>
          </w:p>
        </w:tc>
        <w:tc>
          <w:tcPr>
            <w:tcW w:w="1813" w:type="dxa"/>
            <w:vAlign w:val="center"/>
          </w:tcPr>
          <w:p w14:paraId="50E85748" w14:textId="77777777" w:rsidR="00393288" w:rsidRPr="00E724C2" w:rsidRDefault="00000000" w:rsidP="006050A0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706155386"/>
                <w:placeholder>
                  <w:docPart w:val="A1B85F361C19C0449DF30A750B70DF25"/>
                </w:placeholder>
                <w:showingPlcHdr/>
              </w:sdtPr>
              <w:sdtContent>
                <w:r w:rsidR="00393288" w:rsidRPr="00E724C2">
                  <w:rPr>
                    <w:rStyle w:val="Platzhaltertext"/>
                    <w:rFonts w:cs="Arial"/>
                    <w:sz w:val="22"/>
                    <w:lang w:val="de-DE"/>
                  </w:rPr>
                  <w:t>Klicken oder tippen Sie hier, um Text einzugeben.</w:t>
                </w:r>
              </w:sdtContent>
            </w:sdt>
            <w:r w:rsidR="00393288" w:rsidRPr="00E724C2">
              <w:rPr>
                <w:rFonts w:cs="Arial"/>
                <w:sz w:val="22"/>
                <w:lang w:val="de-DE"/>
              </w:rPr>
              <w:t xml:space="preserve">  €</w:t>
            </w:r>
          </w:p>
        </w:tc>
      </w:tr>
      <w:tr w:rsidR="00393288" w:rsidRPr="00E724C2" w14:paraId="5CFCE5D6" w14:textId="77777777" w:rsidTr="00393288">
        <w:trPr>
          <w:trHeight w:val="735"/>
        </w:trPr>
        <w:tc>
          <w:tcPr>
            <w:tcW w:w="2127" w:type="dxa"/>
            <w:vAlign w:val="center"/>
          </w:tcPr>
          <w:p w14:paraId="6E0F9DE2" w14:textId="77777777" w:rsidR="00393288" w:rsidRPr="00E724C2" w:rsidRDefault="00393288" w:rsidP="006050A0">
            <w:pPr>
              <w:jc w:val="center"/>
              <w:rPr>
                <w:sz w:val="22"/>
                <w:lang w:val="de-DE"/>
              </w:rPr>
            </w:pPr>
            <w:r w:rsidRPr="00E724C2">
              <w:rPr>
                <w:sz w:val="22"/>
                <w:lang w:val="de-DE"/>
              </w:rPr>
              <w:t>3. Entwurfsplanung</w:t>
            </w:r>
          </w:p>
        </w:tc>
        <w:tc>
          <w:tcPr>
            <w:tcW w:w="1648" w:type="dxa"/>
            <w:vAlign w:val="center"/>
          </w:tcPr>
          <w:p w14:paraId="6828CE47" w14:textId="7A54CDBE" w:rsidR="00393288" w:rsidRPr="00E724C2" w:rsidRDefault="00393288" w:rsidP="006050A0">
            <w:pPr>
              <w:jc w:val="center"/>
              <w:rPr>
                <w:sz w:val="22"/>
                <w:lang w:val="de-DE"/>
              </w:rPr>
            </w:pPr>
            <w:r>
              <w:rPr>
                <w:sz w:val="22"/>
                <w:lang w:val="de-DE"/>
              </w:rPr>
              <w:t>16</w:t>
            </w:r>
            <w:r w:rsidRPr="00E724C2">
              <w:rPr>
                <w:sz w:val="22"/>
                <w:lang w:val="de-DE"/>
              </w:rPr>
              <w:t xml:space="preserve"> %</w:t>
            </w:r>
          </w:p>
        </w:tc>
        <w:tc>
          <w:tcPr>
            <w:tcW w:w="1813" w:type="dxa"/>
            <w:vAlign w:val="center"/>
          </w:tcPr>
          <w:p w14:paraId="007E5848" w14:textId="362A5D56" w:rsidR="00393288" w:rsidRPr="00E724C2" w:rsidRDefault="00393288" w:rsidP="006050A0">
            <w:pPr>
              <w:jc w:val="center"/>
              <w:rPr>
                <w:sz w:val="22"/>
                <w:lang w:val="de-DE"/>
              </w:rPr>
            </w:pPr>
            <w:r>
              <w:rPr>
                <w:sz w:val="22"/>
                <w:lang w:val="de-DE"/>
              </w:rPr>
              <w:t>19.200</w:t>
            </w:r>
            <w:r w:rsidRPr="00E724C2">
              <w:rPr>
                <w:sz w:val="22"/>
                <w:lang w:val="de-DE"/>
              </w:rPr>
              <w:t xml:space="preserve"> €</w:t>
            </w:r>
          </w:p>
        </w:tc>
        <w:tc>
          <w:tcPr>
            <w:tcW w:w="1813" w:type="dxa"/>
            <w:vAlign w:val="center"/>
          </w:tcPr>
          <w:p w14:paraId="0A0D7782" w14:textId="4BD274D2" w:rsidR="00393288" w:rsidRPr="00E724C2" w:rsidRDefault="00000000" w:rsidP="006050A0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-1924096955"/>
                <w:placeholder>
                  <w:docPart w:val="C419C7CA741F804486FBBE6178D4B4F2"/>
                </w:placeholder>
                <w:showingPlcHdr/>
              </w:sdtPr>
              <w:sdtContent>
                <w:r w:rsidR="009513CC" w:rsidRPr="003276B8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393288" w:rsidRPr="00E724C2">
              <w:rPr>
                <w:rFonts w:cs="Arial"/>
                <w:sz w:val="22"/>
                <w:lang w:val="de-DE"/>
              </w:rPr>
              <w:t xml:space="preserve">  %</w:t>
            </w:r>
          </w:p>
        </w:tc>
        <w:tc>
          <w:tcPr>
            <w:tcW w:w="1813" w:type="dxa"/>
            <w:vAlign w:val="center"/>
          </w:tcPr>
          <w:p w14:paraId="41AE764B" w14:textId="77777777" w:rsidR="00393288" w:rsidRPr="00E724C2" w:rsidRDefault="00000000" w:rsidP="006050A0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1568690785"/>
                <w:placeholder>
                  <w:docPart w:val="A9D03082E1ECD140AB660103325C7343"/>
                </w:placeholder>
                <w:showingPlcHdr/>
              </w:sdtPr>
              <w:sdtContent>
                <w:r w:rsidR="00393288" w:rsidRPr="00E724C2">
                  <w:rPr>
                    <w:rStyle w:val="Platzhaltertext"/>
                    <w:rFonts w:cs="Arial"/>
                    <w:sz w:val="22"/>
                    <w:lang w:val="de-DE"/>
                  </w:rPr>
                  <w:t>Klicken oder tippen Sie hier, um Text einzugeben.</w:t>
                </w:r>
              </w:sdtContent>
            </w:sdt>
            <w:r w:rsidR="00393288" w:rsidRPr="00E724C2">
              <w:rPr>
                <w:rFonts w:cs="Arial"/>
                <w:sz w:val="22"/>
                <w:lang w:val="de-DE"/>
              </w:rPr>
              <w:t xml:space="preserve">  €</w:t>
            </w:r>
          </w:p>
        </w:tc>
      </w:tr>
      <w:tr w:rsidR="00393288" w:rsidRPr="00E724C2" w14:paraId="714B396A" w14:textId="77777777" w:rsidTr="00393288">
        <w:trPr>
          <w:trHeight w:val="735"/>
        </w:trPr>
        <w:tc>
          <w:tcPr>
            <w:tcW w:w="2127" w:type="dxa"/>
            <w:vAlign w:val="center"/>
          </w:tcPr>
          <w:p w14:paraId="6D0A2904" w14:textId="77777777" w:rsidR="00393288" w:rsidRPr="00E724C2" w:rsidRDefault="00393288" w:rsidP="006050A0">
            <w:pPr>
              <w:jc w:val="center"/>
              <w:rPr>
                <w:sz w:val="22"/>
                <w:lang w:val="de-DE"/>
              </w:rPr>
            </w:pPr>
            <w:r w:rsidRPr="00E724C2">
              <w:rPr>
                <w:sz w:val="22"/>
                <w:lang w:val="de-DE"/>
              </w:rPr>
              <w:t>4. Genehmigungs-planung</w:t>
            </w:r>
          </w:p>
        </w:tc>
        <w:tc>
          <w:tcPr>
            <w:tcW w:w="1648" w:type="dxa"/>
            <w:vAlign w:val="center"/>
          </w:tcPr>
          <w:p w14:paraId="39D47C55" w14:textId="3BFEED56" w:rsidR="00393288" w:rsidRPr="00E724C2" w:rsidRDefault="00393288" w:rsidP="006050A0">
            <w:pPr>
              <w:jc w:val="center"/>
              <w:rPr>
                <w:sz w:val="22"/>
                <w:lang w:val="de-DE"/>
              </w:rPr>
            </w:pPr>
            <w:r>
              <w:rPr>
                <w:sz w:val="22"/>
                <w:lang w:val="de-DE"/>
              </w:rPr>
              <w:t>4</w:t>
            </w:r>
            <w:r w:rsidRPr="00E724C2">
              <w:rPr>
                <w:sz w:val="22"/>
                <w:lang w:val="de-DE"/>
              </w:rPr>
              <w:t xml:space="preserve"> % Pauschalsatz (fix)</w:t>
            </w:r>
          </w:p>
        </w:tc>
        <w:tc>
          <w:tcPr>
            <w:tcW w:w="1813" w:type="dxa"/>
            <w:vAlign w:val="center"/>
          </w:tcPr>
          <w:p w14:paraId="27B2A8B7" w14:textId="6A495BD4" w:rsidR="00393288" w:rsidRPr="00E724C2" w:rsidRDefault="00393288" w:rsidP="006050A0">
            <w:pPr>
              <w:jc w:val="center"/>
              <w:rPr>
                <w:sz w:val="22"/>
                <w:lang w:val="de-DE"/>
              </w:rPr>
            </w:pPr>
            <w:r>
              <w:rPr>
                <w:sz w:val="22"/>
                <w:lang w:val="de-DE"/>
              </w:rPr>
              <w:t>4.800</w:t>
            </w:r>
            <w:r w:rsidRPr="00E724C2">
              <w:rPr>
                <w:sz w:val="22"/>
                <w:lang w:val="de-DE"/>
              </w:rPr>
              <w:t xml:space="preserve"> €</w:t>
            </w:r>
            <w:r>
              <w:rPr>
                <w:sz w:val="22"/>
                <w:lang w:val="de-DE"/>
              </w:rPr>
              <w:t xml:space="preserve">           AK gem. AG</w:t>
            </w:r>
          </w:p>
        </w:tc>
        <w:tc>
          <w:tcPr>
            <w:tcW w:w="1813" w:type="dxa"/>
            <w:vAlign w:val="center"/>
          </w:tcPr>
          <w:p w14:paraId="0BFF342C" w14:textId="015FF1E2" w:rsidR="00393288" w:rsidRPr="00E724C2" w:rsidRDefault="00000000" w:rsidP="006050A0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-1772851977"/>
                <w:placeholder>
                  <w:docPart w:val="D7CEFDEAD1FE7D43A121B69E211AC54B"/>
                </w:placeholder>
              </w:sdtPr>
              <w:sdtContent>
                <w:r w:rsidR="009513CC">
                  <w:rPr>
                    <w:rFonts w:cs="Arial"/>
                    <w:sz w:val="22"/>
                  </w:rPr>
                  <w:t>4</w:t>
                </w:r>
              </w:sdtContent>
            </w:sdt>
            <w:r w:rsidR="00393288" w:rsidRPr="00E724C2">
              <w:rPr>
                <w:rFonts w:cs="Arial"/>
                <w:sz w:val="22"/>
                <w:lang w:val="de-DE"/>
              </w:rPr>
              <w:t xml:space="preserve">  %</w:t>
            </w:r>
          </w:p>
        </w:tc>
        <w:tc>
          <w:tcPr>
            <w:tcW w:w="1813" w:type="dxa"/>
            <w:vAlign w:val="center"/>
          </w:tcPr>
          <w:p w14:paraId="58813E98" w14:textId="45696DBF" w:rsidR="00393288" w:rsidRPr="00E724C2" w:rsidRDefault="00000000" w:rsidP="006050A0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-1998878146"/>
                <w:placeholder>
                  <w:docPart w:val="1CA5938C3B651C4585809A77CF29C744"/>
                </w:placeholder>
              </w:sdtPr>
              <w:sdtContent>
                <w:r w:rsidR="00591586">
                  <w:rPr>
                    <w:rFonts w:cs="Arial"/>
                    <w:sz w:val="22"/>
                  </w:rPr>
                  <w:t>4800</w:t>
                </w:r>
              </w:sdtContent>
            </w:sdt>
            <w:r w:rsidR="00393288" w:rsidRPr="00E724C2">
              <w:rPr>
                <w:rFonts w:cs="Arial"/>
                <w:sz w:val="22"/>
                <w:lang w:val="de-DE"/>
              </w:rPr>
              <w:t xml:space="preserve">  €</w:t>
            </w:r>
          </w:p>
        </w:tc>
      </w:tr>
      <w:tr w:rsidR="00393288" w:rsidRPr="00E724C2" w14:paraId="5F7A1633" w14:textId="77777777" w:rsidTr="00393288">
        <w:trPr>
          <w:trHeight w:val="689"/>
        </w:trPr>
        <w:tc>
          <w:tcPr>
            <w:tcW w:w="2127" w:type="dxa"/>
            <w:vAlign w:val="center"/>
          </w:tcPr>
          <w:p w14:paraId="6DE67C6F" w14:textId="77777777" w:rsidR="00393288" w:rsidRPr="00E724C2" w:rsidRDefault="00393288" w:rsidP="006050A0">
            <w:pPr>
              <w:jc w:val="center"/>
              <w:rPr>
                <w:rFonts w:cs="Arial"/>
                <w:sz w:val="22"/>
                <w:lang w:val="de-DE"/>
              </w:rPr>
            </w:pPr>
            <w:r w:rsidRPr="00E724C2">
              <w:rPr>
                <w:rFonts w:cs="Arial"/>
                <w:sz w:val="22"/>
                <w:lang w:val="de-DE"/>
              </w:rPr>
              <w:t>5.</w:t>
            </w:r>
            <w:r>
              <w:rPr>
                <w:rFonts w:cs="Arial"/>
                <w:sz w:val="22"/>
                <w:lang w:val="de-DE"/>
              </w:rPr>
              <w:t xml:space="preserve"> </w:t>
            </w:r>
            <w:r w:rsidRPr="00E724C2">
              <w:rPr>
                <w:rFonts w:cs="Arial"/>
                <w:sz w:val="22"/>
                <w:lang w:val="de-DE"/>
              </w:rPr>
              <w:t>Ausführungs-planung</w:t>
            </w:r>
          </w:p>
        </w:tc>
        <w:tc>
          <w:tcPr>
            <w:tcW w:w="1648" w:type="dxa"/>
            <w:vAlign w:val="center"/>
          </w:tcPr>
          <w:p w14:paraId="3E40A1F0" w14:textId="56139871" w:rsidR="00393288" w:rsidRPr="00E724C2" w:rsidRDefault="00393288" w:rsidP="006050A0">
            <w:pPr>
              <w:jc w:val="center"/>
              <w:rPr>
                <w:rFonts w:cs="Arial"/>
                <w:sz w:val="22"/>
                <w:lang w:val="de-DE"/>
              </w:rPr>
            </w:pPr>
            <w:r>
              <w:rPr>
                <w:sz w:val="22"/>
                <w:lang w:val="de-DE"/>
              </w:rPr>
              <w:t>25</w:t>
            </w:r>
            <w:r w:rsidRPr="00E724C2">
              <w:rPr>
                <w:sz w:val="22"/>
                <w:lang w:val="de-DE"/>
              </w:rPr>
              <w:t xml:space="preserve"> % Pauschalsatz (fix)</w:t>
            </w:r>
          </w:p>
        </w:tc>
        <w:tc>
          <w:tcPr>
            <w:tcW w:w="1813" w:type="dxa"/>
            <w:vAlign w:val="center"/>
          </w:tcPr>
          <w:p w14:paraId="50915884" w14:textId="45D6BAE9" w:rsidR="00393288" w:rsidRPr="00E724C2" w:rsidRDefault="00393288" w:rsidP="006050A0">
            <w:pPr>
              <w:jc w:val="center"/>
              <w:rPr>
                <w:rFonts w:cs="Arial"/>
                <w:sz w:val="22"/>
                <w:lang w:val="de-DE"/>
              </w:rPr>
            </w:pPr>
            <w:r>
              <w:rPr>
                <w:sz w:val="22"/>
                <w:lang w:val="de-DE"/>
              </w:rPr>
              <w:t>30.000</w:t>
            </w:r>
            <w:r w:rsidRPr="00E724C2">
              <w:rPr>
                <w:sz w:val="22"/>
                <w:lang w:val="de-DE"/>
              </w:rPr>
              <w:t xml:space="preserve"> €</w:t>
            </w:r>
            <w:r>
              <w:rPr>
                <w:sz w:val="22"/>
                <w:lang w:val="de-DE"/>
              </w:rPr>
              <w:t xml:space="preserve">           AK gem. AG</w:t>
            </w:r>
          </w:p>
        </w:tc>
        <w:tc>
          <w:tcPr>
            <w:tcW w:w="1813" w:type="dxa"/>
            <w:vAlign w:val="center"/>
          </w:tcPr>
          <w:p w14:paraId="72FDA21B" w14:textId="620AAA71" w:rsidR="00393288" w:rsidRPr="00E724C2" w:rsidRDefault="00000000" w:rsidP="006050A0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-1127314167"/>
                <w:placeholder>
                  <w:docPart w:val="0AFCB476F724894D8CDCA750C5C0ADFC"/>
                </w:placeholder>
              </w:sdtPr>
              <w:sdtContent>
                <w:r w:rsidR="009513CC">
                  <w:rPr>
                    <w:rFonts w:cs="Arial"/>
                    <w:sz w:val="22"/>
                  </w:rPr>
                  <w:t>25</w:t>
                </w:r>
              </w:sdtContent>
            </w:sdt>
            <w:r w:rsidR="00393288" w:rsidRPr="00E724C2">
              <w:rPr>
                <w:rFonts w:cs="Arial"/>
                <w:sz w:val="22"/>
                <w:lang w:val="de-DE"/>
              </w:rPr>
              <w:t xml:space="preserve">  %</w:t>
            </w:r>
          </w:p>
        </w:tc>
        <w:tc>
          <w:tcPr>
            <w:tcW w:w="1813" w:type="dxa"/>
            <w:vAlign w:val="center"/>
          </w:tcPr>
          <w:p w14:paraId="0740E411" w14:textId="32314DC6" w:rsidR="00393288" w:rsidRPr="00E724C2" w:rsidRDefault="00000000" w:rsidP="006050A0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-50935398"/>
                <w:placeholder>
                  <w:docPart w:val="20D56E71A9ABAE45B169B46E1033431D"/>
                </w:placeholder>
              </w:sdtPr>
              <w:sdtContent>
                <w:r w:rsidR="00591586">
                  <w:rPr>
                    <w:rFonts w:cs="Arial"/>
                    <w:sz w:val="22"/>
                  </w:rPr>
                  <w:t>30.000</w:t>
                </w:r>
              </w:sdtContent>
            </w:sdt>
            <w:r w:rsidR="00393288" w:rsidRPr="00E724C2">
              <w:rPr>
                <w:rFonts w:cs="Arial"/>
                <w:sz w:val="22"/>
                <w:lang w:val="de-DE"/>
              </w:rPr>
              <w:t xml:space="preserve">  €</w:t>
            </w:r>
          </w:p>
        </w:tc>
      </w:tr>
      <w:tr w:rsidR="00393288" w:rsidRPr="00E724C2" w14:paraId="513B28CF" w14:textId="77777777" w:rsidTr="00393288">
        <w:trPr>
          <w:trHeight w:val="712"/>
        </w:trPr>
        <w:tc>
          <w:tcPr>
            <w:tcW w:w="2127" w:type="dxa"/>
            <w:vAlign w:val="center"/>
          </w:tcPr>
          <w:p w14:paraId="69B27AF1" w14:textId="77777777" w:rsidR="00393288" w:rsidRPr="00E724C2" w:rsidRDefault="00393288" w:rsidP="006050A0">
            <w:pPr>
              <w:jc w:val="center"/>
              <w:rPr>
                <w:rFonts w:cs="Arial"/>
                <w:sz w:val="22"/>
                <w:lang w:val="de-DE"/>
              </w:rPr>
            </w:pPr>
            <w:r w:rsidRPr="00E724C2">
              <w:rPr>
                <w:sz w:val="22"/>
                <w:lang w:val="de-DE"/>
              </w:rPr>
              <w:t>6. Vorbereitung Vergabe</w:t>
            </w:r>
          </w:p>
        </w:tc>
        <w:tc>
          <w:tcPr>
            <w:tcW w:w="1648" w:type="dxa"/>
            <w:vAlign w:val="center"/>
          </w:tcPr>
          <w:p w14:paraId="7F235646" w14:textId="28958A86" w:rsidR="00393288" w:rsidRPr="00E724C2" w:rsidRDefault="00393288" w:rsidP="006050A0">
            <w:pPr>
              <w:jc w:val="center"/>
              <w:rPr>
                <w:rFonts w:cs="Arial"/>
                <w:sz w:val="22"/>
                <w:lang w:val="de-DE"/>
              </w:rPr>
            </w:pPr>
            <w:r>
              <w:rPr>
                <w:sz w:val="22"/>
                <w:lang w:val="de-DE"/>
              </w:rPr>
              <w:t>7</w:t>
            </w:r>
            <w:r w:rsidRPr="00E724C2">
              <w:rPr>
                <w:sz w:val="22"/>
                <w:lang w:val="de-DE"/>
              </w:rPr>
              <w:t xml:space="preserve"> % Pauschalsatz (fix)</w:t>
            </w:r>
          </w:p>
        </w:tc>
        <w:tc>
          <w:tcPr>
            <w:tcW w:w="1813" w:type="dxa"/>
            <w:vAlign w:val="center"/>
          </w:tcPr>
          <w:p w14:paraId="09B1BCC2" w14:textId="6F58C1F7" w:rsidR="00393288" w:rsidRPr="00E724C2" w:rsidRDefault="00393288" w:rsidP="006050A0">
            <w:pPr>
              <w:jc w:val="center"/>
              <w:rPr>
                <w:rFonts w:cs="Arial"/>
                <w:sz w:val="22"/>
                <w:lang w:val="de-DE"/>
              </w:rPr>
            </w:pPr>
            <w:r>
              <w:rPr>
                <w:sz w:val="22"/>
                <w:lang w:val="de-DE"/>
              </w:rPr>
              <w:t>8.400</w:t>
            </w:r>
            <w:r w:rsidRPr="00E724C2">
              <w:rPr>
                <w:sz w:val="22"/>
                <w:lang w:val="de-DE"/>
              </w:rPr>
              <w:t xml:space="preserve"> €</w:t>
            </w:r>
            <w:r>
              <w:rPr>
                <w:sz w:val="22"/>
                <w:lang w:val="de-DE"/>
              </w:rPr>
              <w:t xml:space="preserve">           AK gem. AG</w:t>
            </w:r>
          </w:p>
        </w:tc>
        <w:tc>
          <w:tcPr>
            <w:tcW w:w="1813" w:type="dxa"/>
            <w:vAlign w:val="center"/>
          </w:tcPr>
          <w:p w14:paraId="02A32596" w14:textId="46B971CE" w:rsidR="00393288" w:rsidRPr="00E724C2" w:rsidRDefault="00000000" w:rsidP="006050A0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-2000114792"/>
                <w:placeholder>
                  <w:docPart w:val="2487C34F57FB1F43B13D92F2E1E718D9"/>
                </w:placeholder>
              </w:sdtPr>
              <w:sdtContent>
                <w:r w:rsidR="009513CC">
                  <w:rPr>
                    <w:rFonts w:cs="Arial"/>
                    <w:sz w:val="22"/>
                  </w:rPr>
                  <w:t>7</w:t>
                </w:r>
              </w:sdtContent>
            </w:sdt>
            <w:r w:rsidR="00393288" w:rsidRPr="00E724C2">
              <w:rPr>
                <w:rFonts w:cs="Arial"/>
                <w:sz w:val="22"/>
                <w:lang w:val="de-DE"/>
              </w:rPr>
              <w:t xml:space="preserve">  %</w:t>
            </w:r>
          </w:p>
        </w:tc>
        <w:tc>
          <w:tcPr>
            <w:tcW w:w="1813" w:type="dxa"/>
            <w:vAlign w:val="center"/>
          </w:tcPr>
          <w:p w14:paraId="47E5AD6E" w14:textId="3E024C26" w:rsidR="00393288" w:rsidRPr="00E724C2" w:rsidRDefault="00000000" w:rsidP="006050A0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1490293143"/>
                <w:placeholder>
                  <w:docPart w:val="ABAA7A80E169094998551CF8CD14233D"/>
                </w:placeholder>
              </w:sdtPr>
              <w:sdtContent>
                <w:r w:rsidR="00591586">
                  <w:rPr>
                    <w:rFonts w:cs="Arial"/>
                    <w:sz w:val="22"/>
                  </w:rPr>
                  <w:t>8.400</w:t>
                </w:r>
              </w:sdtContent>
            </w:sdt>
            <w:r w:rsidR="00393288" w:rsidRPr="00E724C2">
              <w:rPr>
                <w:rFonts w:cs="Arial"/>
                <w:sz w:val="22"/>
                <w:lang w:val="de-DE"/>
              </w:rPr>
              <w:t xml:space="preserve">  €</w:t>
            </w:r>
          </w:p>
        </w:tc>
      </w:tr>
      <w:tr w:rsidR="00393288" w:rsidRPr="00E724C2" w14:paraId="39485A30" w14:textId="77777777" w:rsidTr="00393288">
        <w:trPr>
          <w:trHeight w:val="694"/>
        </w:trPr>
        <w:tc>
          <w:tcPr>
            <w:tcW w:w="2127" w:type="dxa"/>
            <w:vAlign w:val="center"/>
          </w:tcPr>
          <w:p w14:paraId="6599617E" w14:textId="77777777" w:rsidR="00393288" w:rsidRPr="00E724C2" w:rsidRDefault="00393288" w:rsidP="006050A0">
            <w:pPr>
              <w:jc w:val="center"/>
              <w:rPr>
                <w:rFonts w:cs="Arial"/>
                <w:sz w:val="22"/>
                <w:lang w:val="de-DE"/>
              </w:rPr>
            </w:pPr>
            <w:r w:rsidRPr="00E724C2">
              <w:rPr>
                <w:sz w:val="22"/>
                <w:lang w:val="de-DE"/>
              </w:rPr>
              <w:t>7. Mitwirkung Vergabe</w:t>
            </w:r>
          </w:p>
        </w:tc>
        <w:tc>
          <w:tcPr>
            <w:tcW w:w="1648" w:type="dxa"/>
            <w:vAlign w:val="center"/>
          </w:tcPr>
          <w:p w14:paraId="483E05E0" w14:textId="137FF273" w:rsidR="00393288" w:rsidRPr="00E724C2" w:rsidRDefault="00393288" w:rsidP="006050A0">
            <w:pPr>
              <w:jc w:val="center"/>
              <w:rPr>
                <w:rFonts w:cs="Arial"/>
                <w:sz w:val="22"/>
                <w:lang w:val="de-DE"/>
              </w:rPr>
            </w:pPr>
            <w:r>
              <w:rPr>
                <w:sz w:val="22"/>
                <w:lang w:val="de-DE"/>
              </w:rPr>
              <w:t>3</w:t>
            </w:r>
            <w:r w:rsidRPr="00E724C2">
              <w:rPr>
                <w:sz w:val="22"/>
                <w:lang w:val="de-DE"/>
              </w:rPr>
              <w:t xml:space="preserve"> % Pauschalsatz (fix)</w:t>
            </w:r>
          </w:p>
        </w:tc>
        <w:tc>
          <w:tcPr>
            <w:tcW w:w="1813" w:type="dxa"/>
            <w:vAlign w:val="center"/>
          </w:tcPr>
          <w:p w14:paraId="0E7439D2" w14:textId="0D2736A7" w:rsidR="00393288" w:rsidRPr="00E724C2" w:rsidRDefault="00393288" w:rsidP="006050A0">
            <w:pPr>
              <w:jc w:val="center"/>
              <w:rPr>
                <w:rFonts w:cs="Arial"/>
                <w:sz w:val="22"/>
                <w:lang w:val="de-DE"/>
              </w:rPr>
            </w:pPr>
            <w:r>
              <w:rPr>
                <w:sz w:val="22"/>
                <w:lang w:val="de-DE"/>
              </w:rPr>
              <w:t>3.600</w:t>
            </w:r>
            <w:r w:rsidRPr="00E724C2">
              <w:rPr>
                <w:sz w:val="22"/>
                <w:lang w:val="de-DE"/>
              </w:rPr>
              <w:t xml:space="preserve"> €</w:t>
            </w:r>
            <w:r>
              <w:rPr>
                <w:sz w:val="22"/>
                <w:lang w:val="de-DE"/>
              </w:rPr>
              <w:t xml:space="preserve">           AK gem. AG</w:t>
            </w:r>
          </w:p>
        </w:tc>
        <w:tc>
          <w:tcPr>
            <w:tcW w:w="1813" w:type="dxa"/>
            <w:vAlign w:val="center"/>
          </w:tcPr>
          <w:p w14:paraId="1BDADFCB" w14:textId="758F08BB" w:rsidR="00393288" w:rsidRPr="00E724C2" w:rsidRDefault="00000000" w:rsidP="006050A0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186954652"/>
                <w:placeholder>
                  <w:docPart w:val="FAF9A521D1C7324AA319868459F02041"/>
                </w:placeholder>
              </w:sdtPr>
              <w:sdtContent>
                <w:r w:rsidR="009513CC">
                  <w:rPr>
                    <w:rFonts w:cs="Arial"/>
                    <w:sz w:val="22"/>
                  </w:rPr>
                  <w:t>3</w:t>
                </w:r>
              </w:sdtContent>
            </w:sdt>
            <w:r w:rsidR="00393288" w:rsidRPr="00E724C2">
              <w:rPr>
                <w:rFonts w:cs="Arial"/>
                <w:sz w:val="22"/>
                <w:lang w:val="de-DE"/>
              </w:rPr>
              <w:t xml:space="preserve">  %</w:t>
            </w:r>
          </w:p>
        </w:tc>
        <w:tc>
          <w:tcPr>
            <w:tcW w:w="1813" w:type="dxa"/>
            <w:vAlign w:val="center"/>
          </w:tcPr>
          <w:p w14:paraId="36C8328F" w14:textId="644CD18C" w:rsidR="00393288" w:rsidRPr="00E724C2" w:rsidRDefault="00000000" w:rsidP="006050A0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-698006330"/>
                <w:placeholder>
                  <w:docPart w:val="CA96F796CEB38742B3934E52E63D43E4"/>
                </w:placeholder>
              </w:sdtPr>
              <w:sdtContent>
                <w:r w:rsidR="00591586">
                  <w:rPr>
                    <w:rFonts w:cs="Arial"/>
                    <w:sz w:val="22"/>
                  </w:rPr>
                  <w:t>3.600</w:t>
                </w:r>
              </w:sdtContent>
            </w:sdt>
            <w:r w:rsidR="00393288" w:rsidRPr="00E724C2">
              <w:rPr>
                <w:rFonts w:cs="Arial"/>
                <w:sz w:val="22"/>
                <w:lang w:val="de-DE"/>
              </w:rPr>
              <w:t xml:space="preserve">  €</w:t>
            </w:r>
          </w:p>
        </w:tc>
      </w:tr>
      <w:tr w:rsidR="00393288" w:rsidRPr="00E724C2" w14:paraId="320A3E36" w14:textId="77777777" w:rsidTr="00393288">
        <w:trPr>
          <w:trHeight w:val="694"/>
        </w:trPr>
        <w:tc>
          <w:tcPr>
            <w:tcW w:w="2127" w:type="dxa"/>
            <w:vAlign w:val="center"/>
          </w:tcPr>
          <w:p w14:paraId="27B8ACCB" w14:textId="77777777" w:rsidR="00393288" w:rsidRPr="00E724C2" w:rsidRDefault="00393288" w:rsidP="006050A0">
            <w:pPr>
              <w:jc w:val="center"/>
              <w:rPr>
                <w:rFonts w:cs="Arial"/>
                <w:sz w:val="22"/>
                <w:lang w:val="de-DE"/>
              </w:rPr>
            </w:pPr>
            <w:r w:rsidRPr="00E724C2">
              <w:rPr>
                <w:sz w:val="22"/>
                <w:lang w:val="de-DE"/>
              </w:rPr>
              <w:t>8. Bauoberleitung</w:t>
            </w:r>
          </w:p>
        </w:tc>
        <w:tc>
          <w:tcPr>
            <w:tcW w:w="1648" w:type="dxa"/>
            <w:vAlign w:val="center"/>
          </w:tcPr>
          <w:p w14:paraId="72C9BAEA" w14:textId="568BF4E9" w:rsidR="00393288" w:rsidRPr="00E724C2" w:rsidRDefault="00393288" w:rsidP="006050A0">
            <w:pPr>
              <w:jc w:val="center"/>
              <w:rPr>
                <w:rFonts w:cs="Arial"/>
                <w:sz w:val="22"/>
                <w:lang w:val="de-DE"/>
              </w:rPr>
            </w:pPr>
            <w:r>
              <w:rPr>
                <w:sz w:val="22"/>
                <w:lang w:val="de-DE"/>
              </w:rPr>
              <w:t>30</w:t>
            </w:r>
            <w:r w:rsidRPr="00E724C2">
              <w:rPr>
                <w:sz w:val="22"/>
                <w:lang w:val="de-DE"/>
              </w:rPr>
              <w:t xml:space="preserve"> % Pauschalsatz (fix)</w:t>
            </w:r>
          </w:p>
        </w:tc>
        <w:tc>
          <w:tcPr>
            <w:tcW w:w="1813" w:type="dxa"/>
            <w:vAlign w:val="center"/>
          </w:tcPr>
          <w:p w14:paraId="401494AD" w14:textId="65475716" w:rsidR="00393288" w:rsidRPr="00E724C2" w:rsidRDefault="00393288" w:rsidP="006050A0">
            <w:pPr>
              <w:jc w:val="center"/>
              <w:rPr>
                <w:rFonts w:cs="Arial"/>
                <w:sz w:val="22"/>
                <w:lang w:val="de-DE"/>
              </w:rPr>
            </w:pPr>
            <w:r>
              <w:rPr>
                <w:sz w:val="22"/>
                <w:lang w:val="de-DE"/>
              </w:rPr>
              <w:t>36.000</w:t>
            </w:r>
            <w:r w:rsidRPr="00E724C2">
              <w:rPr>
                <w:sz w:val="22"/>
                <w:lang w:val="de-DE"/>
              </w:rPr>
              <w:t xml:space="preserve"> €</w:t>
            </w:r>
            <w:r>
              <w:rPr>
                <w:sz w:val="22"/>
                <w:lang w:val="de-DE"/>
              </w:rPr>
              <w:t xml:space="preserve">           AK gem. AG</w:t>
            </w:r>
          </w:p>
        </w:tc>
        <w:tc>
          <w:tcPr>
            <w:tcW w:w="1813" w:type="dxa"/>
            <w:vAlign w:val="center"/>
          </w:tcPr>
          <w:p w14:paraId="70987973" w14:textId="38498945" w:rsidR="00393288" w:rsidRPr="00E724C2" w:rsidRDefault="00000000" w:rsidP="006050A0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-1227686241"/>
                <w:placeholder>
                  <w:docPart w:val="97EE12E54AB3A74B8F3ECDF42E88C4D6"/>
                </w:placeholder>
              </w:sdtPr>
              <w:sdtContent>
                <w:r w:rsidR="009513CC">
                  <w:rPr>
                    <w:rFonts w:cs="Arial"/>
                    <w:sz w:val="22"/>
                  </w:rPr>
                  <w:t>30</w:t>
                </w:r>
              </w:sdtContent>
            </w:sdt>
            <w:r w:rsidR="00393288" w:rsidRPr="00E724C2">
              <w:rPr>
                <w:rFonts w:cs="Arial"/>
                <w:sz w:val="22"/>
                <w:lang w:val="de-DE"/>
              </w:rPr>
              <w:t xml:space="preserve">  %</w:t>
            </w:r>
          </w:p>
        </w:tc>
        <w:tc>
          <w:tcPr>
            <w:tcW w:w="1813" w:type="dxa"/>
            <w:vAlign w:val="center"/>
          </w:tcPr>
          <w:p w14:paraId="2478315B" w14:textId="396236D8" w:rsidR="00393288" w:rsidRPr="00E724C2" w:rsidRDefault="00000000" w:rsidP="006050A0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-2014828760"/>
                <w:placeholder>
                  <w:docPart w:val="FE68DADE65E20546BE0DECFDD6582733"/>
                </w:placeholder>
              </w:sdtPr>
              <w:sdtContent>
                <w:r w:rsidR="00591586">
                  <w:rPr>
                    <w:rFonts w:cs="Arial"/>
                    <w:sz w:val="22"/>
                  </w:rPr>
                  <w:t>36.000</w:t>
                </w:r>
              </w:sdtContent>
            </w:sdt>
            <w:r w:rsidR="00393288" w:rsidRPr="00E724C2">
              <w:rPr>
                <w:rFonts w:cs="Arial"/>
                <w:sz w:val="22"/>
                <w:lang w:val="de-DE"/>
              </w:rPr>
              <w:t xml:space="preserve">  €</w:t>
            </w:r>
          </w:p>
        </w:tc>
      </w:tr>
      <w:tr w:rsidR="00393288" w:rsidRPr="00E724C2" w14:paraId="16B8079D" w14:textId="77777777" w:rsidTr="00393288">
        <w:trPr>
          <w:trHeight w:val="694"/>
        </w:trPr>
        <w:tc>
          <w:tcPr>
            <w:tcW w:w="2127" w:type="dxa"/>
            <w:vAlign w:val="center"/>
          </w:tcPr>
          <w:p w14:paraId="4E016267" w14:textId="77777777" w:rsidR="00393288" w:rsidRPr="00E724C2" w:rsidRDefault="00393288" w:rsidP="006050A0">
            <w:pPr>
              <w:jc w:val="center"/>
              <w:rPr>
                <w:rFonts w:cs="Arial"/>
                <w:sz w:val="22"/>
                <w:lang w:val="de-DE"/>
              </w:rPr>
            </w:pPr>
            <w:r w:rsidRPr="00E724C2">
              <w:rPr>
                <w:sz w:val="22"/>
                <w:lang w:val="de-DE"/>
              </w:rPr>
              <w:t>9. Objektbetreuung und Dokumentation</w:t>
            </w:r>
          </w:p>
        </w:tc>
        <w:tc>
          <w:tcPr>
            <w:tcW w:w="1648" w:type="dxa"/>
            <w:vAlign w:val="center"/>
          </w:tcPr>
          <w:p w14:paraId="2628D985" w14:textId="6710BDC6" w:rsidR="00393288" w:rsidRPr="00E724C2" w:rsidRDefault="00393288" w:rsidP="006050A0">
            <w:pPr>
              <w:jc w:val="center"/>
              <w:rPr>
                <w:rFonts w:cs="Arial"/>
                <w:sz w:val="22"/>
                <w:lang w:val="de-DE"/>
              </w:rPr>
            </w:pPr>
            <w:r>
              <w:rPr>
                <w:sz w:val="22"/>
                <w:lang w:val="de-DE"/>
              </w:rPr>
              <w:t>2</w:t>
            </w:r>
            <w:r w:rsidRPr="00E724C2">
              <w:rPr>
                <w:sz w:val="22"/>
                <w:lang w:val="de-DE"/>
              </w:rPr>
              <w:t xml:space="preserve"> % Pauschalsatz (fix)</w:t>
            </w:r>
          </w:p>
        </w:tc>
        <w:tc>
          <w:tcPr>
            <w:tcW w:w="1813" w:type="dxa"/>
            <w:vAlign w:val="center"/>
          </w:tcPr>
          <w:p w14:paraId="082D7D77" w14:textId="029E2AF0" w:rsidR="00393288" w:rsidRPr="00E724C2" w:rsidRDefault="00393288" w:rsidP="006050A0">
            <w:pPr>
              <w:jc w:val="center"/>
              <w:rPr>
                <w:rFonts w:cs="Arial"/>
                <w:sz w:val="22"/>
                <w:lang w:val="de-DE"/>
              </w:rPr>
            </w:pPr>
            <w:r>
              <w:rPr>
                <w:sz w:val="22"/>
                <w:lang w:val="de-DE"/>
              </w:rPr>
              <w:t>2.400</w:t>
            </w:r>
            <w:r w:rsidRPr="00E724C2">
              <w:rPr>
                <w:sz w:val="22"/>
                <w:lang w:val="de-DE"/>
              </w:rPr>
              <w:t xml:space="preserve"> €</w:t>
            </w:r>
            <w:r>
              <w:rPr>
                <w:sz w:val="22"/>
                <w:lang w:val="de-DE"/>
              </w:rPr>
              <w:t xml:space="preserve">             AK gem. AG</w:t>
            </w:r>
          </w:p>
        </w:tc>
        <w:tc>
          <w:tcPr>
            <w:tcW w:w="1813" w:type="dxa"/>
            <w:vAlign w:val="center"/>
          </w:tcPr>
          <w:p w14:paraId="5432EFE8" w14:textId="62606C57" w:rsidR="00393288" w:rsidRPr="00E724C2" w:rsidRDefault="00000000" w:rsidP="006050A0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-2142187048"/>
                <w:placeholder>
                  <w:docPart w:val="CF0B31674599714AB292C6C8DCBD8F24"/>
                </w:placeholder>
              </w:sdtPr>
              <w:sdtContent>
                <w:r w:rsidR="009513CC">
                  <w:rPr>
                    <w:rFonts w:cs="Arial"/>
                    <w:sz w:val="22"/>
                  </w:rPr>
                  <w:t>2</w:t>
                </w:r>
              </w:sdtContent>
            </w:sdt>
            <w:r w:rsidR="00393288" w:rsidRPr="00E724C2">
              <w:rPr>
                <w:rFonts w:cs="Arial"/>
                <w:sz w:val="22"/>
                <w:lang w:val="de-DE"/>
              </w:rPr>
              <w:t xml:space="preserve">  %</w:t>
            </w:r>
          </w:p>
        </w:tc>
        <w:tc>
          <w:tcPr>
            <w:tcW w:w="1813" w:type="dxa"/>
            <w:vAlign w:val="center"/>
          </w:tcPr>
          <w:p w14:paraId="412A8188" w14:textId="2DE96097" w:rsidR="00393288" w:rsidRPr="00E724C2" w:rsidRDefault="00000000" w:rsidP="006050A0">
            <w:pPr>
              <w:jc w:val="center"/>
              <w:rPr>
                <w:rFonts w:cs="Arial"/>
                <w:sz w:val="22"/>
                <w:lang w:val="de-DE"/>
              </w:rPr>
            </w:pPr>
            <w:sdt>
              <w:sdtPr>
                <w:rPr>
                  <w:rFonts w:cs="Arial"/>
                  <w:sz w:val="22"/>
                </w:rPr>
                <w:id w:val="-1208254323"/>
                <w:placeholder>
                  <w:docPart w:val="7C58BC54D169CC4D9F92295F87F9AA4F"/>
                </w:placeholder>
              </w:sdtPr>
              <w:sdtContent>
                <w:r w:rsidR="00591586">
                  <w:rPr>
                    <w:rFonts w:cs="Arial"/>
                    <w:sz w:val="22"/>
                  </w:rPr>
                  <w:t>2.400</w:t>
                </w:r>
              </w:sdtContent>
            </w:sdt>
            <w:r w:rsidR="00393288" w:rsidRPr="00E724C2">
              <w:rPr>
                <w:rFonts w:cs="Arial"/>
                <w:sz w:val="22"/>
                <w:lang w:val="de-DE"/>
              </w:rPr>
              <w:t xml:space="preserve">  €</w:t>
            </w:r>
          </w:p>
        </w:tc>
      </w:tr>
      <w:tr w:rsidR="00393288" w:rsidRPr="00E724C2" w14:paraId="083CF41D" w14:textId="77777777" w:rsidTr="00393288">
        <w:trPr>
          <w:trHeight w:val="705"/>
        </w:trPr>
        <w:tc>
          <w:tcPr>
            <w:tcW w:w="2127" w:type="dxa"/>
            <w:vAlign w:val="center"/>
          </w:tcPr>
          <w:p w14:paraId="2D08D745" w14:textId="77777777" w:rsidR="00393288" w:rsidRPr="00E724C2" w:rsidRDefault="00393288" w:rsidP="006050A0">
            <w:pPr>
              <w:jc w:val="center"/>
              <w:rPr>
                <w:rFonts w:cs="Arial"/>
                <w:b/>
                <w:bCs/>
                <w:sz w:val="22"/>
                <w:lang w:val="de-DE"/>
              </w:rPr>
            </w:pPr>
            <w:r w:rsidRPr="00E724C2">
              <w:rPr>
                <w:rFonts w:cs="Arial"/>
                <w:b/>
                <w:bCs/>
                <w:sz w:val="22"/>
                <w:lang w:val="de-DE"/>
              </w:rPr>
              <w:t>Summe</w:t>
            </w:r>
          </w:p>
        </w:tc>
        <w:tc>
          <w:tcPr>
            <w:tcW w:w="1648" w:type="dxa"/>
            <w:vAlign w:val="center"/>
          </w:tcPr>
          <w:p w14:paraId="4737459D" w14:textId="77777777" w:rsidR="00393288" w:rsidRPr="00E724C2" w:rsidRDefault="00393288" w:rsidP="006050A0">
            <w:pPr>
              <w:jc w:val="center"/>
              <w:rPr>
                <w:rFonts w:cs="Arial"/>
                <w:b/>
                <w:bCs/>
                <w:sz w:val="22"/>
                <w:lang w:val="de-DE"/>
              </w:rPr>
            </w:pPr>
            <w:r w:rsidRPr="00E724C2">
              <w:rPr>
                <w:rFonts w:cs="Arial"/>
                <w:b/>
                <w:bCs/>
                <w:sz w:val="22"/>
                <w:lang w:val="de-DE"/>
              </w:rPr>
              <w:t>100 %</w:t>
            </w:r>
          </w:p>
        </w:tc>
        <w:tc>
          <w:tcPr>
            <w:tcW w:w="1813" w:type="dxa"/>
            <w:vAlign w:val="center"/>
          </w:tcPr>
          <w:p w14:paraId="2E765FD1" w14:textId="119D00D4" w:rsidR="00393288" w:rsidRPr="00E724C2" w:rsidRDefault="000C38C7" w:rsidP="006050A0">
            <w:pPr>
              <w:jc w:val="center"/>
              <w:rPr>
                <w:rFonts w:cs="Arial"/>
                <w:b/>
                <w:bCs/>
                <w:sz w:val="22"/>
                <w:lang w:val="de-DE"/>
              </w:rPr>
            </w:pPr>
            <w:r>
              <w:rPr>
                <w:rFonts w:cs="Arial"/>
                <w:b/>
                <w:bCs/>
                <w:sz w:val="22"/>
                <w:lang w:val="de-DE"/>
              </w:rPr>
              <w:t>120.000</w:t>
            </w:r>
            <w:r w:rsidR="00393288">
              <w:rPr>
                <w:rFonts w:cs="Arial"/>
                <w:b/>
                <w:bCs/>
                <w:sz w:val="22"/>
                <w:lang w:val="de-DE"/>
              </w:rPr>
              <w:t xml:space="preserve"> €</w:t>
            </w:r>
          </w:p>
        </w:tc>
        <w:tc>
          <w:tcPr>
            <w:tcW w:w="1813" w:type="dxa"/>
            <w:vAlign w:val="center"/>
          </w:tcPr>
          <w:p w14:paraId="0E46AF38" w14:textId="77777777" w:rsidR="00393288" w:rsidRPr="00E724C2" w:rsidRDefault="00000000" w:rsidP="006050A0">
            <w:pPr>
              <w:jc w:val="center"/>
              <w:rPr>
                <w:rFonts w:cs="Arial"/>
                <w:b/>
                <w:bCs/>
                <w:sz w:val="22"/>
                <w:lang w:val="de-DE"/>
              </w:rPr>
            </w:pPr>
            <w:sdt>
              <w:sdtPr>
                <w:rPr>
                  <w:rFonts w:cs="Arial"/>
                  <w:b/>
                  <w:bCs/>
                  <w:sz w:val="22"/>
                </w:rPr>
                <w:id w:val="170541880"/>
                <w:placeholder>
                  <w:docPart w:val="4C2064BD3475DF4EAE3B35400031595D"/>
                </w:placeholder>
                <w:showingPlcHdr/>
              </w:sdtPr>
              <w:sdtContent>
                <w:r w:rsidR="00393288" w:rsidRPr="00E724C2">
                  <w:rPr>
                    <w:rStyle w:val="Platzhaltertext"/>
                    <w:rFonts w:cs="Arial"/>
                    <w:b/>
                    <w:bCs/>
                    <w:sz w:val="22"/>
                    <w:lang w:val="de-DE"/>
                  </w:rPr>
                  <w:t>Klicken oder tippen Sie hier, um Text einzugeben.</w:t>
                </w:r>
              </w:sdtContent>
            </w:sdt>
            <w:r w:rsidR="00393288" w:rsidRPr="00E724C2">
              <w:rPr>
                <w:rFonts w:cs="Arial"/>
                <w:b/>
                <w:bCs/>
                <w:sz w:val="22"/>
                <w:lang w:val="de-DE"/>
              </w:rPr>
              <w:t xml:space="preserve">  %</w:t>
            </w:r>
          </w:p>
        </w:tc>
        <w:tc>
          <w:tcPr>
            <w:tcW w:w="1813" w:type="dxa"/>
            <w:vAlign w:val="center"/>
          </w:tcPr>
          <w:p w14:paraId="48BCA619" w14:textId="77777777" w:rsidR="00393288" w:rsidRPr="00E724C2" w:rsidRDefault="00000000" w:rsidP="006050A0">
            <w:pPr>
              <w:jc w:val="center"/>
              <w:rPr>
                <w:rFonts w:cs="Arial"/>
                <w:b/>
                <w:bCs/>
                <w:sz w:val="22"/>
                <w:lang w:val="de-DE"/>
              </w:rPr>
            </w:pPr>
            <w:sdt>
              <w:sdtPr>
                <w:rPr>
                  <w:rFonts w:cs="Arial"/>
                  <w:b/>
                  <w:bCs/>
                  <w:sz w:val="22"/>
                </w:rPr>
                <w:id w:val="536628360"/>
                <w:placeholder>
                  <w:docPart w:val="031E5157BFDDA842A37C68CEBADF354A"/>
                </w:placeholder>
                <w:showingPlcHdr/>
              </w:sdtPr>
              <w:sdtContent>
                <w:r w:rsidR="00393288" w:rsidRPr="00E724C2">
                  <w:rPr>
                    <w:rStyle w:val="Platzhaltertext"/>
                    <w:rFonts w:cs="Arial"/>
                    <w:b/>
                    <w:bCs/>
                    <w:sz w:val="22"/>
                    <w:lang w:val="de-DE"/>
                  </w:rPr>
                  <w:t>Klicken oder tippen Sie hier, um Text einzugeben.</w:t>
                </w:r>
              </w:sdtContent>
            </w:sdt>
            <w:r w:rsidR="00393288" w:rsidRPr="00E724C2">
              <w:rPr>
                <w:rFonts w:cs="Arial"/>
                <w:b/>
                <w:bCs/>
                <w:sz w:val="22"/>
                <w:lang w:val="de-DE"/>
              </w:rPr>
              <w:t xml:space="preserve">  €</w:t>
            </w:r>
          </w:p>
        </w:tc>
      </w:tr>
    </w:tbl>
    <w:p w14:paraId="769E79D6" w14:textId="77777777" w:rsidR="00CD64DD" w:rsidRPr="00E724C2" w:rsidRDefault="00CD64DD" w:rsidP="00DC32FE">
      <w:pPr>
        <w:jc w:val="left"/>
        <w:rPr>
          <w:rFonts w:cs="Arial"/>
          <w:sz w:val="24"/>
          <w:szCs w:val="24"/>
        </w:rPr>
      </w:pPr>
    </w:p>
    <w:p w14:paraId="2F2464B3" w14:textId="77777777" w:rsidR="00CD64DD" w:rsidRPr="00E724C2" w:rsidRDefault="00CD64DD" w:rsidP="00DC32FE">
      <w:pPr>
        <w:jc w:val="left"/>
        <w:rPr>
          <w:rFonts w:cs="Arial"/>
          <w:sz w:val="24"/>
          <w:szCs w:val="24"/>
        </w:rPr>
      </w:pPr>
    </w:p>
    <w:p w14:paraId="7150371C" w14:textId="77777777" w:rsidR="001B1C00" w:rsidRDefault="001B1C00" w:rsidP="001B1C00">
      <w:pPr>
        <w:jc w:val="left"/>
        <w:rPr>
          <w:rFonts w:cs="Arial"/>
          <w:sz w:val="24"/>
          <w:szCs w:val="24"/>
        </w:rPr>
      </w:pPr>
    </w:p>
    <w:p w14:paraId="24FD9FAA" w14:textId="77777777" w:rsidR="00BD1BDD" w:rsidRPr="00E724C2" w:rsidRDefault="00BD1BDD" w:rsidP="001B1C00">
      <w:pPr>
        <w:jc w:val="left"/>
        <w:rPr>
          <w:rFonts w:cs="Arial"/>
          <w:sz w:val="24"/>
          <w:szCs w:val="24"/>
        </w:rPr>
      </w:pPr>
    </w:p>
    <w:p w14:paraId="2D5F334C" w14:textId="0BEF61BD" w:rsidR="001B1C00" w:rsidRPr="00E724C2" w:rsidRDefault="001B1C00" w:rsidP="001B1C00">
      <w:pPr>
        <w:pStyle w:val="berschrift2"/>
        <w:rPr>
          <w:rFonts w:cs="Arial"/>
          <w:szCs w:val="24"/>
        </w:rPr>
      </w:pPr>
      <w:bookmarkStart w:id="4" w:name="_Toc135645238"/>
      <w:r w:rsidRPr="00E724C2">
        <w:rPr>
          <w:rFonts w:cs="Arial"/>
          <w:szCs w:val="24"/>
        </w:rPr>
        <w:t xml:space="preserve">Honorar für </w:t>
      </w:r>
      <w:r w:rsidR="00DB6EB1" w:rsidRPr="00E724C2">
        <w:rPr>
          <w:rFonts w:cs="Arial"/>
          <w:szCs w:val="24"/>
        </w:rPr>
        <w:t>besondere</w:t>
      </w:r>
      <w:r w:rsidRPr="00E724C2">
        <w:rPr>
          <w:rFonts w:cs="Arial"/>
          <w:szCs w:val="24"/>
        </w:rPr>
        <w:t xml:space="preserve"> Leistungen</w:t>
      </w:r>
      <w:bookmarkEnd w:id="4"/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6091"/>
        <w:gridCol w:w="2976"/>
      </w:tblGrid>
      <w:tr w:rsidR="001B1C00" w:rsidRPr="00E724C2" w14:paraId="5BB5B246" w14:textId="77777777" w:rsidTr="00303871">
        <w:trPr>
          <w:trHeight w:val="719"/>
        </w:trPr>
        <w:tc>
          <w:tcPr>
            <w:tcW w:w="6091" w:type="dxa"/>
            <w:shd w:val="clear" w:color="auto" w:fill="E7E6E6" w:themeFill="background2"/>
            <w:vAlign w:val="center"/>
          </w:tcPr>
          <w:p w14:paraId="383FA37B" w14:textId="77777777" w:rsidR="001B1C00" w:rsidRPr="00E724C2" w:rsidRDefault="001B1C00" w:rsidP="001B650D">
            <w:pPr>
              <w:jc w:val="center"/>
              <w:rPr>
                <w:rFonts w:cs="Arial"/>
                <w:sz w:val="24"/>
                <w:szCs w:val="24"/>
                <w:lang w:val="de-DE"/>
              </w:rPr>
            </w:pPr>
          </w:p>
        </w:tc>
        <w:tc>
          <w:tcPr>
            <w:tcW w:w="2976" w:type="dxa"/>
            <w:shd w:val="clear" w:color="auto" w:fill="E7E6E6" w:themeFill="background2"/>
            <w:vAlign w:val="center"/>
          </w:tcPr>
          <w:p w14:paraId="7C6F7A59" w14:textId="77777777" w:rsidR="001B1C00" w:rsidRPr="00E724C2" w:rsidRDefault="001B1C00" w:rsidP="001B650D">
            <w:pPr>
              <w:jc w:val="center"/>
              <w:rPr>
                <w:rFonts w:cs="Arial"/>
                <w:sz w:val="24"/>
                <w:szCs w:val="24"/>
                <w:lang w:val="de-DE"/>
              </w:rPr>
            </w:pPr>
            <w:r w:rsidRPr="00E724C2">
              <w:rPr>
                <w:rFonts w:cs="Arial"/>
                <w:sz w:val="24"/>
                <w:szCs w:val="24"/>
                <w:lang w:val="de-DE"/>
              </w:rPr>
              <w:t>Honorarangebot Bieter</w:t>
            </w:r>
          </w:p>
        </w:tc>
      </w:tr>
      <w:tr w:rsidR="002607D0" w:rsidRPr="00E724C2" w14:paraId="7C56B286" w14:textId="77777777" w:rsidTr="00303871">
        <w:trPr>
          <w:trHeight w:val="735"/>
        </w:trPr>
        <w:tc>
          <w:tcPr>
            <w:tcW w:w="6091" w:type="dxa"/>
            <w:vAlign w:val="center"/>
          </w:tcPr>
          <w:p w14:paraId="4619F16D" w14:textId="77777777" w:rsidR="00F574BB" w:rsidRPr="00DD626B" w:rsidRDefault="002607D0" w:rsidP="00F574BB">
            <w:pPr>
              <w:pStyle w:val="berschrift3"/>
              <w:numPr>
                <w:ilvl w:val="0"/>
                <w:numId w:val="0"/>
              </w:numPr>
              <w:ind w:left="720" w:hanging="720"/>
              <w:rPr>
                <w:b/>
                <w:bCs w:val="0"/>
                <w:sz w:val="22"/>
                <w:szCs w:val="22"/>
              </w:rPr>
            </w:pPr>
            <w:r w:rsidRPr="00E724C2">
              <w:rPr>
                <w:szCs w:val="24"/>
                <w:lang w:val="de-DE"/>
              </w:rPr>
              <w:t xml:space="preserve">1. </w:t>
            </w:r>
            <w:bookmarkStart w:id="5" w:name="_Toc222516850"/>
            <w:r w:rsidR="00F574BB" w:rsidRPr="00F574BB">
              <w:rPr>
                <w:rFonts w:eastAsia="Calibri" w:cs="Times New Roman"/>
                <w:bCs w:val="0"/>
                <w:szCs w:val="24"/>
                <w:lang w:val="de-DE"/>
              </w:rPr>
              <w:t>Koordination der Baugrunduntersuchung</w:t>
            </w:r>
            <w:bookmarkEnd w:id="5"/>
          </w:p>
          <w:p w14:paraId="648510B4" w14:textId="6C4FCCB2" w:rsidR="002607D0" w:rsidRPr="00E724C2" w:rsidRDefault="002607D0" w:rsidP="002607D0">
            <w:pPr>
              <w:rPr>
                <w:rFonts w:cs="Arial"/>
                <w:sz w:val="24"/>
                <w:szCs w:val="24"/>
                <w:lang w:val="de-DE"/>
              </w:rPr>
            </w:pPr>
          </w:p>
        </w:tc>
        <w:tc>
          <w:tcPr>
            <w:tcW w:w="2976" w:type="dxa"/>
          </w:tcPr>
          <w:p w14:paraId="5FDEAB18" w14:textId="41E9A314" w:rsidR="002607D0" w:rsidRPr="00E724C2" w:rsidRDefault="00000000" w:rsidP="002607D0">
            <w:pPr>
              <w:jc w:val="center"/>
              <w:rPr>
                <w:rFonts w:cs="Arial"/>
                <w:sz w:val="24"/>
                <w:szCs w:val="24"/>
                <w:lang w:val="de-DE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160040725"/>
                <w:placeholder>
                  <w:docPart w:val="1A54E2C585BE4EC187F8CA9EC85349B9"/>
                </w:placeholder>
                <w:showingPlcHdr/>
              </w:sdtPr>
              <w:sdtContent>
                <w:r w:rsidR="002607D0" w:rsidRPr="00E724C2">
                  <w:rPr>
                    <w:rStyle w:val="Platzhaltertext"/>
                    <w:rFonts w:cs="Arial"/>
                    <w:sz w:val="24"/>
                    <w:szCs w:val="24"/>
                    <w:lang w:val="de-DE"/>
                  </w:rPr>
                  <w:t>Klicken oder tippen Sie hier, um Text einzugeben.</w:t>
                </w:r>
              </w:sdtContent>
            </w:sdt>
            <w:r w:rsidR="002607D0" w:rsidRPr="00E724C2">
              <w:rPr>
                <w:rFonts w:cs="Arial"/>
                <w:sz w:val="24"/>
                <w:szCs w:val="24"/>
                <w:lang w:val="de-DE"/>
              </w:rPr>
              <w:t xml:space="preserve">  €</w:t>
            </w:r>
          </w:p>
        </w:tc>
      </w:tr>
      <w:tr w:rsidR="004B0FAA" w:rsidRPr="00E724C2" w14:paraId="2C23E647" w14:textId="77777777" w:rsidTr="00303871">
        <w:trPr>
          <w:trHeight w:val="735"/>
        </w:trPr>
        <w:tc>
          <w:tcPr>
            <w:tcW w:w="6091" w:type="dxa"/>
            <w:vAlign w:val="center"/>
          </w:tcPr>
          <w:p w14:paraId="61B718F6" w14:textId="4B44638E" w:rsidR="004B0FAA" w:rsidRPr="00E724C2" w:rsidRDefault="00405F57" w:rsidP="002607D0">
            <w:pPr>
              <w:rPr>
                <w:rFonts w:cs="Arial"/>
                <w:sz w:val="24"/>
                <w:szCs w:val="24"/>
                <w:lang w:val="de-DE"/>
              </w:rPr>
            </w:pPr>
            <w:r w:rsidRPr="00E724C2">
              <w:rPr>
                <w:sz w:val="24"/>
                <w:szCs w:val="24"/>
                <w:lang w:val="de-DE"/>
              </w:rPr>
              <w:t xml:space="preserve">2. </w:t>
            </w:r>
            <w:r w:rsidR="00F574BB" w:rsidRPr="00F574BB">
              <w:rPr>
                <w:sz w:val="24"/>
                <w:szCs w:val="24"/>
                <w:lang w:val="de-DE"/>
              </w:rPr>
              <w:t xml:space="preserve">Koordination der </w:t>
            </w:r>
            <w:r w:rsidR="00F574BB">
              <w:rPr>
                <w:sz w:val="24"/>
                <w:szCs w:val="24"/>
                <w:lang w:val="de-DE"/>
              </w:rPr>
              <w:t>Kampfmitteluntersuchung</w:t>
            </w:r>
          </w:p>
        </w:tc>
        <w:tc>
          <w:tcPr>
            <w:tcW w:w="2976" w:type="dxa"/>
          </w:tcPr>
          <w:p w14:paraId="48457846" w14:textId="535D32A9" w:rsidR="004B0FAA" w:rsidRPr="00E724C2" w:rsidRDefault="00000000" w:rsidP="002607D0">
            <w:pPr>
              <w:jc w:val="center"/>
              <w:rPr>
                <w:rFonts w:cs="Arial"/>
                <w:sz w:val="24"/>
                <w:szCs w:val="24"/>
                <w:lang w:val="de-DE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413201789"/>
                <w:placeholder>
                  <w:docPart w:val="07495AB6938249DA825038C72ABF2B45"/>
                </w:placeholder>
              </w:sdtPr>
              <w:sdtContent>
                <w:sdt>
                  <w:sdtPr>
                    <w:rPr>
                      <w:rFonts w:cs="Arial"/>
                      <w:sz w:val="24"/>
                      <w:szCs w:val="24"/>
                    </w:rPr>
                    <w:id w:val="-512682574"/>
                    <w:placeholder>
                      <w:docPart w:val="0BADCFC1D8D24D1A84E8453735585523"/>
                    </w:placeholder>
                    <w:showingPlcHdr/>
                  </w:sdtPr>
                  <w:sdtContent>
                    <w:r w:rsidR="00405F57" w:rsidRPr="00E724C2">
                      <w:rPr>
                        <w:rStyle w:val="Platzhaltertext"/>
                        <w:rFonts w:cs="Arial"/>
                        <w:sz w:val="24"/>
                        <w:szCs w:val="24"/>
                        <w:lang w:val="de-DE"/>
                      </w:rPr>
                      <w:t>Klicken oder tippen Sie hier, um Text einzugeben.</w:t>
                    </w:r>
                  </w:sdtContent>
                </w:sdt>
                <w:r w:rsidR="00405F57" w:rsidRPr="00E724C2">
                  <w:rPr>
                    <w:rFonts w:cs="Arial"/>
                    <w:sz w:val="24"/>
                    <w:szCs w:val="24"/>
                    <w:lang w:val="de-DE"/>
                  </w:rPr>
                  <w:t xml:space="preserve">  €</w:t>
                </w:r>
              </w:sdtContent>
            </w:sdt>
          </w:p>
        </w:tc>
      </w:tr>
      <w:tr w:rsidR="003A1155" w:rsidRPr="00E724C2" w14:paraId="003AE2D9" w14:textId="77777777" w:rsidTr="00303871">
        <w:trPr>
          <w:trHeight w:val="735"/>
        </w:trPr>
        <w:tc>
          <w:tcPr>
            <w:tcW w:w="6091" w:type="dxa"/>
            <w:vAlign w:val="center"/>
          </w:tcPr>
          <w:p w14:paraId="6DDECCAD" w14:textId="1D8BA728" w:rsidR="00F574BB" w:rsidRDefault="006A761E" w:rsidP="00303871">
            <w:pPr>
              <w:pStyle w:val="berschrift3"/>
              <w:numPr>
                <w:ilvl w:val="0"/>
                <w:numId w:val="0"/>
              </w:numPr>
              <w:tabs>
                <w:tab w:val="left" w:pos="0"/>
                <w:tab w:val="left" w:pos="1510"/>
              </w:tabs>
              <w:spacing w:line="276" w:lineRule="auto"/>
              <w:ind w:left="720" w:hanging="720"/>
              <w:jc w:val="left"/>
              <w:rPr>
                <w:b/>
                <w:bCs w:val="0"/>
                <w:sz w:val="22"/>
                <w:szCs w:val="22"/>
              </w:rPr>
            </w:pPr>
            <w:r w:rsidRPr="00E724C2">
              <w:rPr>
                <w:szCs w:val="24"/>
                <w:lang w:val="de-DE"/>
              </w:rPr>
              <w:t xml:space="preserve">3. </w:t>
            </w:r>
            <w:r w:rsidR="00303871">
              <w:rPr>
                <w:rFonts w:eastAsia="Calibri" w:cs="Times New Roman"/>
                <w:bCs w:val="0"/>
                <w:szCs w:val="24"/>
                <w:lang w:val="de-DE"/>
              </w:rPr>
              <w:t>H</w:t>
            </w:r>
            <w:r w:rsidR="00F574BB" w:rsidRPr="00F574BB">
              <w:rPr>
                <w:rFonts w:eastAsia="Calibri" w:cs="Times New Roman"/>
                <w:bCs w:val="0"/>
                <w:szCs w:val="24"/>
                <w:lang w:val="de-DE"/>
              </w:rPr>
              <w:t xml:space="preserve">ydraulischen Berechnung </w:t>
            </w:r>
            <w:r w:rsidR="00F574BB">
              <w:rPr>
                <w:rFonts w:eastAsia="Calibri" w:cs="Times New Roman"/>
                <w:bCs w:val="0"/>
                <w:szCs w:val="24"/>
                <w:lang w:val="de-DE"/>
              </w:rPr>
              <w:t xml:space="preserve">  </w:t>
            </w:r>
            <w:r w:rsidR="00303871">
              <w:rPr>
                <w:rFonts w:eastAsia="Calibri" w:cs="Times New Roman"/>
                <w:bCs w:val="0"/>
                <w:szCs w:val="24"/>
                <w:lang w:val="de-DE"/>
              </w:rPr>
              <w:t xml:space="preserve">                          </w:t>
            </w:r>
            <w:r w:rsidR="00F574BB">
              <w:rPr>
                <w:rFonts w:eastAsia="Calibri" w:cs="Times New Roman"/>
                <w:bCs w:val="0"/>
                <w:szCs w:val="24"/>
                <w:lang w:val="de-DE"/>
              </w:rPr>
              <w:t xml:space="preserve">           </w:t>
            </w:r>
            <w:r w:rsidR="00303871">
              <w:rPr>
                <w:rFonts w:eastAsia="Calibri" w:cs="Times New Roman"/>
                <w:bCs w:val="0"/>
                <w:szCs w:val="24"/>
                <w:lang w:val="de-DE"/>
              </w:rPr>
              <w:t xml:space="preserve">        </w:t>
            </w:r>
          </w:p>
          <w:p w14:paraId="75161764" w14:textId="175EF98B" w:rsidR="003A1155" w:rsidRPr="00E724C2" w:rsidRDefault="003A1155" w:rsidP="006A761E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2976" w:type="dxa"/>
          </w:tcPr>
          <w:p w14:paraId="6B8C4B8A" w14:textId="0960EE68" w:rsidR="003A1155" w:rsidRPr="00E724C2" w:rsidRDefault="00000000" w:rsidP="002607D0">
            <w:pPr>
              <w:jc w:val="center"/>
              <w:rPr>
                <w:rFonts w:cs="Arial"/>
                <w:sz w:val="24"/>
                <w:szCs w:val="24"/>
                <w:lang w:val="de-DE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688201833"/>
                <w:placeholder>
                  <w:docPart w:val="662EFA46D8FE47FE959061785276FCC2"/>
                </w:placeholder>
              </w:sdtPr>
              <w:sdtContent>
                <w:sdt>
                  <w:sdtPr>
                    <w:rPr>
                      <w:rFonts w:cs="Arial"/>
                      <w:sz w:val="24"/>
                      <w:szCs w:val="24"/>
                    </w:rPr>
                    <w:id w:val="-2122455678"/>
                    <w:placeholder>
                      <w:docPart w:val="6D590326670F40E4A5C4BD0C7171433C"/>
                    </w:placeholder>
                    <w:showingPlcHdr/>
                  </w:sdtPr>
                  <w:sdtContent>
                    <w:r w:rsidR="006A761E" w:rsidRPr="00E724C2">
                      <w:rPr>
                        <w:rStyle w:val="Platzhaltertext"/>
                        <w:rFonts w:cs="Arial"/>
                        <w:sz w:val="24"/>
                        <w:szCs w:val="24"/>
                        <w:lang w:val="de-DE"/>
                      </w:rPr>
                      <w:t>Klicken oder tippen Sie hier, um Text einzugeben.</w:t>
                    </w:r>
                  </w:sdtContent>
                </w:sdt>
                <w:r w:rsidR="006A761E" w:rsidRPr="00E724C2">
                  <w:rPr>
                    <w:rFonts w:cs="Arial"/>
                    <w:sz w:val="24"/>
                    <w:szCs w:val="24"/>
                    <w:lang w:val="de-DE"/>
                  </w:rPr>
                  <w:t xml:space="preserve">  €</w:t>
                </w:r>
              </w:sdtContent>
            </w:sdt>
          </w:p>
        </w:tc>
      </w:tr>
      <w:tr w:rsidR="00886AA1" w:rsidRPr="00E724C2" w14:paraId="113F0F4D" w14:textId="77777777" w:rsidTr="00303871">
        <w:trPr>
          <w:trHeight w:val="735"/>
        </w:trPr>
        <w:tc>
          <w:tcPr>
            <w:tcW w:w="6091" w:type="dxa"/>
            <w:vAlign w:val="center"/>
          </w:tcPr>
          <w:p w14:paraId="507C01FF" w14:textId="5DD32A4B" w:rsidR="00886AA1" w:rsidRPr="00E724C2" w:rsidRDefault="00886AA1" w:rsidP="006A761E">
            <w:pPr>
              <w:rPr>
                <w:sz w:val="24"/>
                <w:szCs w:val="24"/>
                <w:lang w:val="de-DE"/>
              </w:rPr>
            </w:pPr>
            <w:r w:rsidRPr="00E724C2">
              <w:rPr>
                <w:sz w:val="24"/>
                <w:szCs w:val="24"/>
                <w:lang w:val="de-DE"/>
              </w:rPr>
              <w:t xml:space="preserve">4. </w:t>
            </w:r>
            <w:r w:rsidR="00303871">
              <w:rPr>
                <w:sz w:val="24"/>
                <w:szCs w:val="24"/>
                <w:lang w:val="de-DE"/>
              </w:rPr>
              <w:t>Wasserrechtsantrag</w:t>
            </w:r>
          </w:p>
        </w:tc>
        <w:tc>
          <w:tcPr>
            <w:tcW w:w="2976" w:type="dxa"/>
          </w:tcPr>
          <w:p w14:paraId="40658228" w14:textId="28E392E7" w:rsidR="00886AA1" w:rsidRPr="00E724C2" w:rsidRDefault="00000000" w:rsidP="002607D0">
            <w:pPr>
              <w:jc w:val="center"/>
              <w:rPr>
                <w:rFonts w:cs="Arial"/>
                <w:sz w:val="24"/>
                <w:szCs w:val="24"/>
                <w:lang w:val="de-DE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803986781"/>
                <w:placeholder>
                  <w:docPart w:val="DACCCAFFCCA346748E8F3B99E12AA7BD"/>
                </w:placeholder>
              </w:sdtPr>
              <w:sdtContent>
                <w:sdt>
                  <w:sdtPr>
                    <w:rPr>
                      <w:rFonts w:cs="Arial"/>
                      <w:sz w:val="24"/>
                      <w:szCs w:val="24"/>
                    </w:rPr>
                    <w:id w:val="-919707614"/>
                    <w:placeholder>
                      <w:docPart w:val="6EBE9CFCC3464401957FF8F1C7727CBF"/>
                    </w:placeholder>
                    <w:showingPlcHdr/>
                  </w:sdtPr>
                  <w:sdtContent>
                    <w:r w:rsidR="008F6CAE" w:rsidRPr="00E724C2">
                      <w:rPr>
                        <w:rStyle w:val="Platzhaltertext"/>
                        <w:rFonts w:cs="Arial"/>
                        <w:sz w:val="24"/>
                        <w:szCs w:val="24"/>
                        <w:lang w:val="de-DE"/>
                      </w:rPr>
                      <w:t>Klicken oder tippen Sie hier, um Text einzugeben.</w:t>
                    </w:r>
                  </w:sdtContent>
                </w:sdt>
                <w:r w:rsidR="008F6CAE" w:rsidRPr="00E724C2">
                  <w:rPr>
                    <w:rFonts w:cs="Arial"/>
                    <w:sz w:val="24"/>
                    <w:szCs w:val="24"/>
                    <w:lang w:val="de-DE"/>
                  </w:rPr>
                  <w:t xml:space="preserve">  €</w:t>
                </w:r>
              </w:sdtContent>
            </w:sdt>
          </w:p>
        </w:tc>
      </w:tr>
      <w:tr w:rsidR="002607D0" w:rsidRPr="00E724C2" w14:paraId="3DA2645A" w14:textId="77777777" w:rsidTr="00303871">
        <w:trPr>
          <w:trHeight w:val="735"/>
        </w:trPr>
        <w:tc>
          <w:tcPr>
            <w:tcW w:w="6091" w:type="dxa"/>
            <w:vAlign w:val="center"/>
          </w:tcPr>
          <w:p w14:paraId="250BB3B8" w14:textId="79DFBEC6" w:rsidR="002607D0" w:rsidRPr="00E724C2" w:rsidRDefault="00886AA1" w:rsidP="00303871">
            <w:pPr>
              <w:jc w:val="left"/>
              <w:rPr>
                <w:rFonts w:cs="Arial"/>
                <w:sz w:val="24"/>
                <w:szCs w:val="24"/>
                <w:lang w:val="de-DE"/>
              </w:rPr>
            </w:pPr>
            <w:r w:rsidRPr="00E724C2">
              <w:rPr>
                <w:rFonts w:cs="Arial"/>
                <w:sz w:val="24"/>
                <w:szCs w:val="24"/>
                <w:lang w:val="de-DE"/>
              </w:rPr>
              <w:t>5</w:t>
            </w:r>
            <w:r w:rsidR="002607D0" w:rsidRPr="00E724C2">
              <w:rPr>
                <w:rFonts w:cs="Arial"/>
                <w:sz w:val="24"/>
                <w:szCs w:val="24"/>
                <w:lang w:val="de-DE"/>
              </w:rPr>
              <w:t>.</w:t>
            </w:r>
            <w:r w:rsidR="00303871">
              <w:rPr>
                <w:rFonts w:cs="Arial"/>
                <w:sz w:val="24"/>
                <w:szCs w:val="24"/>
                <w:lang w:val="de-DE"/>
              </w:rPr>
              <w:t xml:space="preserve"> Koordination mit Ver-</w:t>
            </w:r>
            <w:r w:rsidR="008A57AE">
              <w:rPr>
                <w:rFonts w:cs="Arial"/>
                <w:sz w:val="24"/>
                <w:szCs w:val="24"/>
                <w:lang w:val="de-DE"/>
              </w:rPr>
              <w:t>und Entsorgungsunternehmen</w:t>
            </w:r>
          </w:p>
        </w:tc>
        <w:tc>
          <w:tcPr>
            <w:tcW w:w="2976" w:type="dxa"/>
          </w:tcPr>
          <w:p w14:paraId="4CFA6931" w14:textId="4646DA31" w:rsidR="002607D0" w:rsidRPr="00E724C2" w:rsidRDefault="00000000" w:rsidP="002607D0">
            <w:pPr>
              <w:jc w:val="center"/>
              <w:rPr>
                <w:rFonts w:cs="Arial"/>
                <w:sz w:val="24"/>
                <w:szCs w:val="24"/>
                <w:lang w:val="de-DE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427893251"/>
                <w:placeholder>
                  <w:docPart w:val="E5EBDA33C16F426D871C78847D04A886"/>
                </w:placeholder>
                <w:showingPlcHdr/>
              </w:sdtPr>
              <w:sdtContent>
                <w:r w:rsidR="002607D0" w:rsidRPr="00E724C2">
                  <w:rPr>
                    <w:rStyle w:val="Platzhaltertext"/>
                    <w:rFonts w:cs="Arial"/>
                    <w:sz w:val="24"/>
                    <w:szCs w:val="24"/>
                    <w:lang w:val="de-DE"/>
                  </w:rPr>
                  <w:t>Klicken oder tippen Sie hier, um Text einzugeben.</w:t>
                </w:r>
              </w:sdtContent>
            </w:sdt>
            <w:r w:rsidR="002607D0" w:rsidRPr="00E724C2">
              <w:rPr>
                <w:rFonts w:cs="Arial"/>
                <w:sz w:val="24"/>
                <w:szCs w:val="24"/>
                <w:lang w:val="de-DE"/>
              </w:rPr>
              <w:t xml:space="preserve">  €</w:t>
            </w:r>
          </w:p>
        </w:tc>
      </w:tr>
      <w:tr w:rsidR="00886AA1" w:rsidRPr="00E724C2" w14:paraId="305E8B76" w14:textId="77777777" w:rsidTr="00303871">
        <w:trPr>
          <w:trHeight w:val="735"/>
        </w:trPr>
        <w:tc>
          <w:tcPr>
            <w:tcW w:w="6091" w:type="dxa"/>
            <w:vAlign w:val="center"/>
          </w:tcPr>
          <w:p w14:paraId="65278186" w14:textId="0D4E6256" w:rsidR="00886AA1" w:rsidRPr="00E724C2" w:rsidRDefault="00944D80" w:rsidP="002607D0">
            <w:pPr>
              <w:rPr>
                <w:rFonts w:cs="Arial"/>
                <w:sz w:val="24"/>
                <w:szCs w:val="24"/>
                <w:lang w:val="de-DE"/>
              </w:rPr>
            </w:pPr>
            <w:r w:rsidRPr="00E724C2">
              <w:rPr>
                <w:rFonts w:cs="Arial"/>
                <w:sz w:val="24"/>
                <w:szCs w:val="24"/>
                <w:lang w:val="de-DE"/>
              </w:rPr>
              <w:t xml:space="preserve">6. </w:t>
            </w:r>
            <w:r w:rsidR="008A57AE">
              <w:rPr>
                <w:rFonts w:cs="Arial"/>
                <w:sz w:val="24"/>
                <w:szCs w:val="24"/>
                <w:lang w:val="de-DE"/>
              </w:rPr>
              <w:t>Vorbereitung Unterlagen zur Bauabrechnung</w:t>
            </w:r>
          </w:p>
        </w:tc>
        <w:tc>
          <w:tcPr>
            <w:tcW w:w="2976" w:type="dxa"/>
          </w:tcPr>
          <w:p w14:paraId="37A0D6D5" w14:textId="4E1C8E1E" w:rsidR="00886AA1" w:rsidRPr="00E724C2" w:rsidRDefault="00000000" w:rsidP="002607D0">
            <w:pPr>
              <w:jc w:val="center"/>
              <w:rPr>
                <w:rFonts w:cs="Arial"/>
                <w:sz w:val="24"/>
                <w:szCs w:val="24"/>
                <w:lang w:val="de-DE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93625012"/>
                <w:placeholder>
                  <w:docPart w:val="155324FAB25647E992C591377C040A16"/>
                </w:placeholder>
              </w:sdtPr>
              <w:sdtContent>
                <w:sdt>
                  <w:sdtPr>
                    <w:rPr>
                      <w:rFonts w:cs="Arial"/>
                      <w:sz w:val="24"/>
                      <w:szCs w:val="24"/>
                    </w:rPr>
                    <w:id w:val="-1072891390"/>
                    <w:placeholder>
                      <w:docPart w:val="B7138F5E70CC4E56AE43BC67E3F4707A"/>
                    </w:placeholder>
                    <w:showingPlcHdr/>
                  </w:sdtPr>
                  <w:sdtContent>
                    <w:r w:rsidR="008F6CAE" w:rsidRPr="00E724C2">
                      <w:rPr>
                        <w:rStyle w:val="Platzhaltertext"/>
                        <w:rFonts w:cs="Arial"/>
                        <w:sz w:val="24"/>
                        <w:szCs w:val="24"/>
                        <w:lang w:val="de-DE"/>
                      </w:rPr>
                      <w:t>Klicken oder tippen Sie hier, um Text einzugeben.</w:t>
                    </w:r>
                  </w:sdtContent>
                </w:sdt>
                <w:r w:rsidR="008F6CAE" w:rsidRPr="00E724C2">
                  <w:rPr>
                    <w:rFonts w:cs="Arial"/>
                    <w:sz w:val="24"/>
                    <w:szCs w:val="24"/>
                    <w:lang w:val="de-DE"/>
                  </w:rPr>
                  <w:t xml:space="preserve">  €</w:t>
                </w:r>
              </w:sdtContent>
            </w:sdt>
          </w:p>
        </w:tc>
      </w:tr>
      <w:tr w:rsidR="00303871" w:rsidRPr="00E724C2" w14:paraId="262D3199" w14:textId="77777777" w:rsidTr="00303871">
        <w:trPr>
          <w:trHeight w:val="735"/>
        </w:trPr>
        <w:tc>
          <w:tcPr>
            <w:tcW w:w="6091" w:type="dxa"/>
            <w:vAlign w:val="center"/>
          </w:tcPr>
          <w:p w14:paraId="3CB4A256" w14:textId="1DB225F4" w:rsidR="00303871" w:rsidRPr="008A57AE" w:rsidRDefault="00303871" w:rsidP="002607D0">
            <w:pPr>
              <w:rPr>
                <w:rFonts w:cs="Arial"/>
                <w:sz w:val="24"/>
                <w:szCs w:val="24"/>
                <w:lang w:val="de-DE"/>
              </w:rPr>
            </w:pPr>
            <w:r w:rsidRPr="008A57AE">
              <w:rPr>
                <w:rFonts w:cs="Arial"/>
                <w:sz w:val="24"/>
                <w:szCs w:val="24"/>
                <w:lang w:val="de-DE"/>
              </w:rPr>
              <w:t xml:space="preserve">7. </w:t>
            </w:r>
            <w:proofErr w:type="spellStart"/>
            <w:r w:rsidR="008A57AE" w:rsidRPr="008A57AE">
              <w:rPr>
                <w:rFonts w:cs="Arial"/>
                <w:sz w:val="24"/>
                <w:szCs w:val="24"/>
                <w:lang w:val="de-DE"/>
              </w:rPr>
              <w:t>SiGeKo</w:t>
            </w:r>
            <w:proofErr w:type="spellEnd"/>
          </w:p>
        </w:tc>
        <w:tc>
          <w:tcPr>
            <w:tcW w:w="2976" w:type="dxa"/>
          </w:tcPr>
          <w:p w14:paraId="78C484F2" w14:textId="5338F6E9" w:rsidR="00303871" w:rsidRPr="00E724C2" w:rsidRDefault="00000000" w:rsidP="002607D0">
            <w:pPr>
              <w:jc w:val="center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2015485537"/>
                <w:placeholder>
                  <w:docPart w:val="047242BC3A37554C9E5D4E8893A391CD"/>
                </w:placeholder>
                <w:showingPlcHdr/>
              </w:sdtPr>
              <w:sdtContent>
                <w:r w:rsidR="008A57AE" w:rsidRPr="00E724C2">
                  <w:rPr>
                    <w:rStyle w:val="Platzhaltertext"/>
                    <w:rFonts w:cs="Arial"/>
                    <w:sz w:val="24"/>
                    <w:szCs w:val="24"/>
                    <w:lang w:val="de-DE"/>
                  </w:rPr>
                  <w:t>Klicken oder tippen Sie hier, um Text einzugeben.</w:t>
                </w:r>
              </w:sdtContent>
            </w:sdt>
          </w:p>
        </w:tc>
      </w:tr>
      <w:tr w:rsidR="00303871" w:rsidRPr="00E724C2" w14:paraId="121233EC" w14:textId="77777777" w:rsidTr="00303871">
        <w:trPr>
          <w:trHeight w:val="735"/>
        </w:trPr>
        <w:tc>
          <w:tcPr>
            <w:tcW w:w="6091" w:type="dxa"/>
            <w:vAlign w:val="center"/>
          </w:tcPr>
          <w:p w14:paraId="72B1828B" w14:textId="1B20124F" w:rsidR="00303871" w:rsidRPr="008A57AE" w:rsidRDefault="008A57AE" w:rsidP="002607D0">
            <w:pPr>
              <w:rPr>
                <w:rFonts w:cs="Arial"/>
                <w:sz w:val="24"/>
                <w:szCs w:val="24"/>
                <w:lang w:val="de-DE"/>
              </w:rPr>
            </w:pPr>
            <w:r w:rsidRPr="008A57AE">
              <w:rPr>
                <w:rFonts w:cs="Arial"/>
                <w:sz w:val="24"/>
                <w:szCs w:val="24"/>
                <w:lang w:val="de-DE"/>
              </w:rPr>
              <w:t>8. Quartalsmäßiger Zahlungsplan</w:t>
            </w:r>
          </w:p>
        </w:tc>
        <w:tc>
          <w:tcPr>
            <w:tcW w:w="2976" w:type="dxa"/>
          </w:tcPr>
          <w:p w14:paraId="1EEA0017" w14:textId="42CA56D1" w:rsidR="00303871" w:rsidRPr="00E724C2" w:rsidRDefault="00000000" w:rsidP="002607D0">
            <w:pPr>
              <w:jc w:val="center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9322348"/>
                <w:placeholder>
                  <w:docPart w:val="52238AEC24594842A8C00E429F00E9F7"/>
                </w:placeholder>
                <w:showingPlcHdr/>
              </w:sdtPr>
              <w:sdtContent>
                <w:r w:rsidR="008A57AE" w:rsidRPr="00E724C2">
                  <w:rPr>
                    <w:rStyle w:val="Platzhaltertext"/>
                    <w:rFonts w:cs="Arial"/>
                    <w:sz w:val="24"/>
                    <w:szCs w:val="24"/>
                    <w:lang w:val="de-DE"/>
                  </w:rPr>
                  <w:t>Klicken oder tippen Sie hier, um Text einzugeben.</w:t>
                </w:r>
              </w:sdtContent>
            </w:sdt>
          </w:p>
        </w:tc>
      </w:tr>
      <w:tr w:rsidR="002607D0" w:rsidRPr="00E724C2" w14:paraId="52C261E9" w14:textId="77777777" w:rsidTr="00303871">
        <w:trPr>
          <w:trHeight w:val="705"/>
        </w:trPr>
        <w:tc>
          <w:tcPr>
            <w:tcW w:w="6091" w:type="dxa"/>
            <w:vAlign w:val="center"/>
          </w:tcPr>
          <w:p w14:paraId="19F0AB96" w14:textId="77777777" w:rsidR="002607D0" w:rsidRPr="00E724C2" w:rsidRDefault="002607D0" w:rsidP="002607D0">
            <w:pPr>
              <w:jc w:val="left"/>
              <w:rPr>
                <w:rFonts w:cs="Arial"/>
                <w:b/>
                <w:bCs/>
                <w:sz w:val="24"/>
                <w:szCs w:val="24"/>
                <w:lang w:val="de-DE"/>
              </w:rPr>
            </w:pPr>
            <w:r w:rsidRPr="00E724C2">
              <w:rPr>
                <w:rFonts w:cs="Arial"/>
                <w:b/>
                <w:bCs/>
                <w:sz w:val="24"/>
                <w:szCs w:val="24"/>
                <w:lang w:val="de-DE"/>
              </w:rPr>
              <w:t>Summe</w:t>
            </w:r>
          </w:p>
        </w:tc>
        <w:tc>
          <w:tcPr>
            <w:tcW w:w="2976" w:type="dxa"/>
          </w:tcPr>
          <w:p w14:paraId="40F359A2" w14:textId="6C1192C4" w:rsidR="002607D0" w:rsidRPr="00E724C2" w:rsidRDefault="00000000" w:rsidP="002607D0">
            <w:pPr>
              <w:jc w:val="center"/>
              <w:rPr>
                <w:rFonts w:cs="Arial"/>
                <w:b/>
                <w:bCs/>
                <w:sz w:val="24"/>
                <w:szCs w:val="24"/>
                <w:lang w:val="de-DE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541012292"/>
                <w:placeholder>
                  <w:docPart w:val="F637C4A8EAE048408F35BA1E075F1163"/>
                </w:placeholder>
                <w:showingPlcHdr/>
              </w:sdtPr>
              <w:sdtContent>
                <w:r w:rsidR="002607D0" w:rsidRPr="00E724C2">
                  <w:rPr>
                    <w:rStyle w:val="Platzhaltertext"/>
                    <w:rFonts w:cs="Arial"/>
                    <w:b/>
                    <w:bCs/>
                    <w:sz w:val="24"/>
                    <w:szCs w:val="24"/>
                    <w:lang w:val="de-DE"/>
                  </w:rPr>
                  <w:t>Klicken oder tippen Sie hier, um Text einzugeben.</w:t>
                </w:r>
              </w:sdtContent>
            </w:sdt>
            <w:r w:rsidR="002607D0" w:rsidRPr="00E724C2">
              <w:rPr>
                <w:rFonts w:cs="Arial"/>
                <w:sz w:val="24"/>
                <w:szCs w:val="24"/>
                <w:lang w:val="de-DE"/>
              </w:rPr>
              <w:t xml:space="preserve">  €</w:t>
            </w:r>
          </w:p>
        </w:tc>
      </w:tr>
    </w:tbl>
    <w:p w14:paraId="502D4C1E" w14:textId="77777777" w:rsidR="005D2592" w:rsidRPr="00E724C2" w:rsidRDefault="005D2592">
      <w:pPr>
        <w:jc w:val="left"/>
        <w:rPr>
          <w:rFonts w:eastAsia="Times New Roman" w:cs="Arial"/>
          <w:b/>
          <w:bCs/>
          <w:iCs/>
          <w:sz w:val="24"/>
          <w:szCs w:val="24"/>
        </w:rPr>
      </w:pPr>
      <w:bookmarkStart w:id="6" w:name="_Toc135645239"/>
      <w:r w:rsidRPr="00E724C2">
        <w:rPr>
          <w:rFonts w:cs="Arial"/>
          <w:szCs w:val="24"/>
        </w:rPr>
        <w:br w:type="page"/>
      </w:r>
    </w:p>
    <w:p w14:paraId="0632FB1E" w14:textId="75E43E0C" w:rsidR="001B1C00" w:rsidRPr="00E724C2" w:rsidRDefault="001B1C00" w:rsidP="001B1C00">
      <w:pPr>
        <w:pStyle w:val="berschrift2"/>
        <w:rPr>
          <w:rFonts w:cs="Arial"/>
          <w:szCs w:val="24"/>
        </w:rPr>
      </w:pPr>
      <w:r w:rsidRPr="00E724C2">
        <w:rPr>
          <w:rFonts w:cs="Arial"/>
          <w:szCs w:val="24"/>
        </w:rPr>
        <w:t>Leistungen auf Nachweis</w:t>
      </w:r>
      <w:bookmarkEnd w:id="6"/>
    </w:p>
    <w:p w14:paraId="6CD86EB6" w14:textId="77777777" w:rsidR="001B1C00" w:rsidRPr="00E724C2" w:rsidRDefault="001B1C00" w:rsidP="001B1C00">
      <w:pPr>
        <w:pStyle w:val="Textkrper"/>
        <w:spacing w:line="338" w:lineRule="auto"/>
        <w:ind w:right="316"/>
        <w:jc w:val="both"/>
        <w:rPr>
          <w:sz w:val="24"/>
          <w:szCs w:val="24"/>
        </w:rPr>
      </w:pPr>
      <w:r w:rsidRPr="00E724C2">
        <w:rPr>
          <w:sz w:val="24"/>
          <w:szCs w:val="24"/>
        </w:rPr>
        <w:t xml:space="preserve">Für Leistungen auf Nachweis sind die Stundensätze anzugeben. Diese kommen nur auf besondere Anforderung des </w:t>
      </w:r>
      <w:proofErr w:type="spellStart"/>
      <w:r w:rsidRPr="00E724C2">
        <w:rPr>
          <w:sz w:val="24"/>
          <w:szCs w:val="24"/>
        </w:rPr>
        <w:t>AG´s</w:t>
      </w:r>
      <w:proofErr w:type="spellEnd"/>
      <w:r w:rsidRPr="00E724C2">
        <w:rPr>
          <w:sz w:val="24"/>
          <w:szCs w:val="24"/>
        </w:rPr>
        <w:t xml:space="preserve"> für Leistungen zur Anwendung, die nicht durch die vorgenannten Leistungen abgedeckt sind. Dazu gehören folgende Leistungen: </w:t>
      </w:r>
    </w:p>
    <w:p w14:paraId="5815844A" w14:textId="77777777" w:rsidR="00B06918" w:rsidRDefault="00196312" w:rsidP="00196312">
      <w:pPr>
        <w:jc w:val="left"/>
        <w:rPr>
          <w:sz w:val="24"/>
          <w:szCs w:val="24"/>
        </w:rPr>
      </w:pPr>
      <w:r w:rsidRPr="00E724C2">
        <w:rPr>
          <w:sz w:val="24"/>
          <w:szCs w:val="24"/>
        </w:rPr>
        <w:t>Zum Beispiel:</w:t>
      </w:r>
      <w:r w:rsidRPr="00E724C2">
        <w:rPr>
          <w:sz w:val="24"/>
          <w:szCs w:val="24"/>
        </w:rPr>
        <w:br/>
      </w:r>
      <w:bookmarkStart w:id="7" w:name="_Toc222516857"/>
      <w:r w:rsidR="00B06918" w:rsidRPr="00B06918">
        <w:rPr>
          <w:sz w:val="24"/>
          <w:szCs w:val="24"/>
        </w:rPr>
        <w:t>Besondere Leistungen der Oberbauleitung / Objektüberwachung</w:t>
      </w:r>
      <w:bookmarkEnd w:id="7"/>
      <w:r w:rsidR="00B06918" w:rsidRPr="00B06918">
        <w:rPr>
          <w:sz w:val="24"/>
          <w:szCs w:val="24"/>
        </w:rPr>
        <w:t xml:space="preserve"> </w:t>
      </w:r>
    </w:p>
    <w:p w14:paraId="1C433FF1" w14:textId="75AB92C9" w:rsidR="00196312" w:rsidRPr="00E724C2" w:rsidRDefault="00B06918" w:rsidP="00196312">
      <w:pPr>
        <w:jc w:val="left"/>
        <w:rPr>
          <w:sz w:val="24"/>
          <w:szCs w:val="24"/>
        </w:rPr>
      </w:pPr>
      <w:r>
        <w:rPr>
          <w:sz w:val="24"/>
          <w:szCs w:val="24"/>
        </w:rPr>
        <w:t>Mitwirken bei der Kredit- und Fördermittelbeschaffung</w:t>
      </w:r>
      <w:r w:rsidR="00196312" w:rsidRPr="00E724C2">
        <w:rPr>
          <w:sz w:val="24"/>
          <w:szCs w:val="24"/>
        </w:rPr>
        <w:br/>
      </w:r>
    </w:p>
    <w:p w14:paraId="4F225B4E" w14:textId="259282FA" w:rsidR="006F28BB" w:rsidRPr="00E724C2" w:rsidRDefault="006F28BB" w:rsidP="006F28BB">
      <w:pPr>
        <w:jc w:val="center"/>
        <w:rPr>
          <w:sz w:val="24"/>
          <w:szCs w:val="24"/>
        </w:rPr>
      </w:pPr>
    </w:p>
    <w:tbl>
      <w:tblPr>
        <w:tblW w:w="918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8"/>
        <w:gridCol w:w="2537"/>
        <w:gridCol w:w="3511"/>
      </w:tblGrid>
      <w:tr w:rsidR="006F28BB" w:rsidRPr="00E724C2" w14:paraId="63B4E632" w14:textId="77777777" w:rsidTr="00B06918">
        <w:trPr>
          <w:cantSplit/>
          <w:trHeight w:val="851"/>
        </w:trPr>
        <w:tc>
          <w:tcPr>
            <w:tcW w:w="3138" w:type="dxa"/>
            <w:shd w:val="clear" w:color="auto" w:fill="EDEDED" w:themeFill="accent3" w:themeFillTint="33"/>
            <w:vAlign w:val="center"/>
          </w:tcPr>
          <w:p w14:paraId="7415A7EF" w14:textId="77777777" w:rsidR="006F28BB" w:rsidRPr="00E724C2" w:rsidRDefault="006F28BB" w:rsidP="003737DB">
            <w:pPr>
              <w:rPr>
                <w:sz w:val="24"/>
                <w:szCs w:val="24"/>
              </w:rPr>
            </w:pPr>
            <w:r w:rsidRPr="00E724C2">
              <w:rPr>
                <w:sz w:val="24"/>
                <w:szCs w:val="24"/>
              </w:rPr>
              <w:t>Personal</w:t>
            </w:r>
          </w:p>
        </w:tc>
        <w:tc>
          <w:tcPr>
            <w:tcW w:w="2537" w:type="dxa"/>
            <w:shd w:val="clear" w:color="auto" w:fill="EDEDED" w:themeFill="accent3" w:themeFillTint="33"/>
            <w:vAlign w:val="center"/>
          </w:tcPr>
          <w:p w14:paraId="7DD86B8A" w14:textId="77777777" w:rsidR="006F28BB" w:rsidRPr="00E724C2" w:rsidRDefault="006F28BB" w:rsidP="003737DB">
            <w:pPr>
              <w:rPr>
                <w:sz w:val="24"/>
                <w:szCs w:val="24"/>
              </w:rPr>
            </w:pPr>
            <w:r w:rsidRPr="00E724C2">
              <w:rPr>
                <w:sz w:val="24"/>
                <w:szCs w:val="24"/>
              </w:rPr>
              <w:t>Stundensatz (netto)</w:t>
            </w:r>
          </w:p>
          <w:p w14:paraId="72A286BD" w14:textId="77777777" w:rsidR="006F28BB" w:rsidRPr="00E724C2" w:rsidRDefault="006F28BB" w:rsidP="003737DB">
            <w:pPr>
              <w:rPr>
                <w:sz w:val="24"/>
                <w:szCs w:val="24"/>
              </w:rPr>
            </w:pPr>
            <w:r w:rsidRPr="00E724C2">
              <w:rPr>
                <w:sz w:val="24"/>
                <w:szCs w:val="24"/>
              </w:rPr>
              <w:t>(für die Abrechnung)</w:t>
            </w:r>
          </w:p>
        </w:tc>
        <w:tc>
          <w:tcPr>
            <w:tcW w:w="3511" w:type="dxa"/>
            <w:shd w:val="clear" w:color="auto" w:fill="EDEDED" w:themeFill="accent3" w:themeFillTint="33"/>
            <w:vAlign w:val="center"/>
          </w:tcPr>
          <w:p w14:paraId="6017F95E" w14:textId="77777777" w:rsidR="006F28BB" w:rsidRPr="00E724C2" w:rsidRDefault="006F28BB" w:rsidP="003737DB">
            <w:pPr>
              <w:rPr>
                <w:sz w:val="24"/>
                <w:szCs w:val="24"/>
              </w:rPr>
            </w:pPr>
            <w:r w:rsidRPr="00E724C2">
              <w:rPr>
                <w:sz w:val="24"/>
                <w:szCs w:val="24"/>
              </w:rPr>
              <w:t xml:space="preserve">Gewichtungsfaktor/ Gewichtungssumme </w:t>
            </w:r>
          </w:p>
          <w:p w14:paraId="12C67CF8" w14:textId="77777777" w:rsidR="006F28BB" w:rsidRPr="00E724C2" w:rsidRDefault="006F28BB" w:rsidP="003737DB">
            <w:pPr>
              <w:rPr>
                <w:sz w:val="24"/>
                <w:szCs w:val="24"/>
              </w:rPr>
            </w:pPr>
            <w:r w:rsidRPr="00E724C2">
              <w:rPr>
                <w:sz w:val="24"/>
                <w:szCs w:val="24"/>
              </w:rPr>
              <w:t>(nur für die Angebotswertung)</w:t>
            </w:r>
          </w:p>
        </w:tc>
      </w:tr>
      <w:tr w:rsidR="006F28BB" w:rsidRPr="00E724C2" w14:paraId="20A48640" w14:textId="77777777" w:rsidTr="00C972D5">
        <w:trPr>
          <w:cantSplit/>
          <w:trHeight w:val="1448"/>
        </w:trPr>
        <w:tc>
          <w:tcPr>
            <w:tcW w:w="3138" w:type="dxa"/>
            <w:vAlign w:val="center"/>
          </w:tcPr>
          <w:p w14:paraId="5A66EB02" w14:textId="77777777" w:rsidR="00CD1AD7" w:rsidRDefault="006F28BB" w:rsidP="003737DB">
            <w:pPr>
              <w:rPr>
                <w:sz w:val="24"/>
                <w:szCs w:val="24"/>
              </w:rPr>
            </w:pPr>
            <w:r w:rsidRPr="00E724C2">
              <w:rPr>
                <w:sz w:val="24"/>
                <w:szCs w:val="24"/>
              </w:rPr>
              <w:t>Auftragnehmer/Projektleiter</w:t>
            </w:r>
          </w:p>
          <w:p w14:paraId="2DEFFD88" w14:textId="1F403034" w:rsidR="006F28BB" w:rsidRPr="00E724C2" w:rsidRDefault="00C972D5" w:rsidP="003737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(in Ansatz gebrachte St</w:t>
            </w:r>
            <w:r w:rsidR="00CD1AD7">
              <w:rPr>
                <w:sz w:val="24"/>
                <w:szCs w:val="24"/>
              </w:rPr>
              <w:t>unden</w:t>
            </w:r>
            <w:r>
              <w:rPr>
                <w:sz w:val="24"/>
                <w:szCs w:val="24"/>
              </w:rPr>
              <w:t xml:space="preserve"> </w:t>
            </w:r>
            <w:r w:rsidR="00CD1AD7">
              <w:rPr>
                <w:sz w:val="24"/>
                <w:szCs w:val="24"/>
              </w:rPr>
              <w:t>10)</w:t>
            </w:r>
          </w:p>
        </w:tc>
        <w:sdt>
          <w:sdtPr>
            <w:rPr>
              <w:b/>
              <w:bCs/>
              <w:sz w:val="24"/>
              <w:szCs w:val="24"/>
            </w:rPr>
            <w:id w:val="-2041429101"/>
            <w:placeholder>
              <w:docPart w:val="4B39D17F2C9449EB859540FF9165C929"/>
            </w:placeholder>
            <w:showingPlcHdr/>
          </w:sdtPr>
          <w:sdtContent>
            <w:tc>
              <w:tcPr>
                <w:tcW w:w="2537" w:type="dxa"/>
                <w:vAlign w:val="center"/>
              </w:tcPr>
              <w:p w14:paraId="6ADE1D6D" w14:textId="77777777" w:rsidR="006F28BB" w:rsidRPr="00E724C2" w:rsidRDefault="006F28BB" w:rsidP="003737DB">
                <w:pPr>
                  <w:jc w:val="center"/>
                  <w:rPr>
                    <w:b/>
                    <w:bCs/>
                    <w:sz w:val="24"/>
                    <w:szCs w:val="24"/>
                  </w:rPr>
                </w:pPr>
                <w:r w:rsidRPr="00E724C2">
                  <w:rPr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tc>
          <w:tcPr>
            <w:tcW w:w="3511" w:type="dxa"/>
            <w:vAlign w:val="center"/>
          </w:tcPr>
          <w:p w14:paraId="661BC253" w14:textId="41429FAD" w:rsidR="006F28BB" w:rsidRPr="00E724C2" w:rsidRDefault="006F28BB" w:rsidP="003737DB">
            <w:pPr>
              <w:jc w:val="center"/>
              <w:rPr>
                <w:sz w:val="24"/>
                <w:szCs w:val="24"/>
              </w:rPr>
            </w:pPr>
            <w:r w:rsidRPr="00E724C2">
              <w:rPr>
                <w:sz w:val="24"/>
                <w:szCs w:val="24"/>
              </w:rPr>
              <w:t xml:space="preserve">€ Stundensatz x </w:t>
            </w:r>
            <w:r w:rsidR="00CD1AD7">
              <w:rPr>
                <w:sz w:val="24"/>
                <w:szCs w:val="24"/>
              </w:rPr>
              <w:t>10</w:t>
            </w:r>
          </w:p>
          <w:p w14:paraId="51FAE15D" w14:textId="77777777" w:rsidR="006F28BB" w:rsidRPr="00E724C2" w:rsidRDefault="00000000" w:rsidP="001B3A27">
            <w:pPr>
              <w:jc w:val="center"/>
              <w:rPr>
                <w:b/>
                <w:bCs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573441527"/>
                <w:placeholder>
                  <w:docPart w:val="4B39D17F2C9449EB859540FF9165C929"/>
                </w:placeholder>
                <w:showingPlcHdr/>
              </w:sdtPr>
              <w:sdtContent>
                <w:r w:rsidR="006F28BB" w:rsidRPr="00E724C2">
                  <w:rPr>
                    <w:sz w:val="24"/>
                    <w:szCs w:val="24"/>
                  </w:rPr>
                  <w:t>Klicken oder tippen Sie hier, um Text einzugeben.</w:t>
                </w:r>
              </w:sdtContent>
            </w:sdt>
          </w:p>
        </w:tc>
      </w:tr>
      <w:tr w:rsidR="006F28BB" w:rsidRPr="00E724C2" w14:paraId="1F4AC89A" w14:textId="77777777" w:rsidTr="00C972D5">
        <w:trPr>
          <w:cantSplit/>
          <w:trHeight w:val="2486"/>
        </w:trPr>
        <w:tc>
          <w:tcPr>
            <w:tcW w:w="3138" w:type="dxa"/>
            <w:vAlign w:val="center"/>
          </w:tcPr>
          <w:p w14:paraId="1162DEDE" w14:textId="77777777" w:rsidR="006F28BB" w:rsidRDefault="006F28BB" w:rsidP="003737DB">
            <w:pPr>
              <w:rPr>
                <w:sz w:val="24"/>
                <w:szCs w:val="24"/>
              </w:rPr>
            </w:pPr>
            <w:r w:rsidRPr="00E724C2">
              <w:rPr>
                <w:sz w:val="24"/>
                <w:szCs w:val="24"/>
              </w:rPr>
              <w:t>Projektingenieur (Mitarbeiter, die technische oder wirtschaftliche Aufgaben erfüllen)</w:t>
            </w:r>
          </w:p>
          <w:p w14:paraId="62BF1A71" w14:textId="3F90E8E2" w:rsidR="00CD1AD7" w:rsidRPr="00E724C2" w:rsidRDefault="00CD1AD7" w:rsidP="003737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(in Ansatz gebrachte Stunden 20)</w:t>
            </w:r>
          </w:p>
        </w:tc>
        <w:sdt>
          <w:sdtPr>
            <w:rPr>
              <w:b/>
              <w:bCs/>
              <w:sz w:val="24"/>
              <w:szCs w:val="24"/>
            </w:rPr>
            <w:id w:val="-1335378867"/>
            <w:placeholder>
              <w:docPart w:val="4B39D17F2C9449EB859540FF9165C929"/>
            </w:placeholder>
            <w:showingPlcHdr/>
          </w:sdtPr>
          <w:sdtContent>
            <w:tc>
              <w:tcPr>
                <w:tcW w:w="2537" w:type="dxa"/>
                <w:vAlign w:val="center"/>
              </w:tcPr>
              <w:p w14:paraId="58664F0B" w14:textId="77777777" w:rsidR="006F28BB" w:rsidRPr="00E724C2" w:rsidRDefault="006F28BB" w:rsidP="003737DB">
                <w:pPr>
                  <w:jc w:val="center"/>
                  <w:rPr>
                    <w:b/>
                    <w:bCs/>
                    <w:sz w:val="24"/>
                    <w:szCs w:val="24"/>
                  </w:rPr>
                </w:pPr>
                <w:r w:rsidRPr="00E724C2">
                  <w:rPr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tc>
          <w:tcPr>
            <w:tcW w:w="3511" w:type="dxa"/>
            <w:vAlign w:val="center"/>
          </w:tcPr>
          <w:p w14:paraId="67F34BB6" w14:textId="35430483" w:rsidR="006F28BB" w:rsidRPr="00E724C2" w:rsidRDefault="006F28BB" w:rsidP="003737DB">
            <w:pPr>
              <w:jc w:val="center"/>
              <w:rPr>
                <w:sz w:val="24"/>
                <w:szCs w:val="24"/>
              </w:rPr>
            </w:pPr>
            <w:r w:rsidRPr="00E724C2">
              <w:rPr>
                <w:sz w:val="24"/>
                <w:szCs w:val="24"/>
              </w:rPr>
              <w:t>€ Stundensatz x 2</w:t>
            </w:r>
            <w:r w:rsidR="00CD1AD7">
              <w:rPr>
                <w:sz w:val="24"/>
                <w:szCs w:val="24"/>
              </w:rPr>
              <w:t>0</w:t>
            </w:r>
          </w:p>
          <w:p w14:paraId="7BAC6279" w14:textId="77777777" w:rsidR="006F28BB" w:rsidRPr="00E724C2" w:rsidRDefault="00000000" w:rsidP="001B3A27">
            <w:pPr>
              <w:jc w:val="center"/>
              <w:rPr>
                <w:b/>
                <w:bCs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084068562"/>
                <w:placeholder>
                  <w:docPart w:val="4B39D17F2C9449EB859540FF9165C929"/>
                </w:placeholder>
                <w:showingPlcHdr/>
              </w:sdtPr>
              <w:sdtContent>
                <w:r w:rsidR="006F28BB" w:rsidRPr="00E724C2">
                  <w:rPr>
                    <w:sz w:val="24"/>
                    <w:szCs w:val="24"/>
                  </w:rPr>
                  <w:t>Klicken oder tippen Sie hier, um Text einzugeben.</w:t>
                </w:r>
              </w:sdtContent>
            </w:sdt>
          </w:p>
        </w:tc>
      </w:tr>
      <w:tr w:rsidR="00EF5CDD" w:rsidRPr="00E724C2" w14:paraId="18AED59A" w14:textId="77777777" w:rsidTr="00D3763F">
        <w:trPr>
          <w:cantSplit/>
          <w:trHeight w:val="1148"/>
        </w:trPr>
        <w:tc>
          <w:tcPr>
            <w:tcW w:w="5675" w:type="dxa"/>
            <w:gridSpan w:val="2"/>
            <w:vAlign w:val="center"/>
          </w:tcPr>
          <w:p w14:paraId="3D03E132" w14:textId="6881AC30" w:rsidR="00EF5CDD" w:rsidRPr="00E724C2" w:rsidRDefault="008F5F9E" w:rsidP="00EF5CDD">
            <w:pPr>
              <w:jc w:val="left"/>
              <w:rPr>
                <w:b/>
                <w:bCs/>
                <w:sz w:val="24"/>
                <w:szCs w:val="24"/>
              </w:rPr>
            </w:pPr>
            <w:r w:rsidRPr="00E724C2">
              <w:rPr>
                <w:sz w:val="24"/>
                <w:szCs w:val="24"/>
              </w:rPr>
              <w:t>Mittelwert aus der Summe aller gewichteten Stundensätze (</w:t>
            </w:r>
            <w:r>
              <w:rPr>
                <w:sz w:val="24"/>
                <w:szCs w:val="24"/>
              </w:rPr>
              <w:t>netto</w:t>
            </w:r>
            <w:r w:rsidRPr="00E724C2">
              <w:rPr>
                <w:sz w:val="24"/>
                <w:szCs w:val="24"/>
              </w:rPr>
              <w:t>)</w:t>
            </w:r>
          </w:p>
        </w:tc>
        <w:tc>
          <w:tcPr>
            <w:tcW w:w="3511" w:type="dxa"/>
          </w:tcPr>
          <w:sdt>
            <w:sdtPr>
              <w:rPr>
                <w:sz w:val="24"/>
                <w:szCs w:val="24"/>
              </w:rPr>
              <w:id w:val="-620221668"/>
              <w:placeholder>
                <w:docPart w:val="1393F9468217FC47BDBA1D61718D5C65"/>
              </w:placeholder>
              <w:showingPlcHdr/>
            </w:sdtPr>
            <w:sdtContent>
              <w:p w14:paraId="146BBF57" w14:textId="77777777" w:rsidR="00EF5CDD" w:rsidRDefault="00EF5CDD" w:rsidP="00EF5CDD">
                <w:pPr>
                  <w:jc w:val="center"/>
                  <w:rPr>
                    <w:sz w:val="24"/>
                    <w:szCs w:val="24"/>
                  </w:rPr>
                </w:pPr>
                <w:r w:rsidRPr="00E724C2">
                  <w:rPr>
                    <w:b/>
                    <w:bCs/>
                    <w:sz w:val="24"/>
                    <w:szCs w:val="24"/>
                  </w:rPr>
                  <w:t>Klicken oder tippen Sie hier, um Text einzugeben.</w:t>
                </w:r>
              </w:p>
            </w:sdtContent>
          </w:sdt>
          <w:p w14:paraId="1BB20D24" w14:textId="4A550220" w:rsidR="00EF5CDD" w:rsidRPr="00E724C2" w:rsidRDefault="00EF5CDD" w:rsidP="001B3A2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F5CDD" w:rsidRPr="00E724C2" w14:paraId="57518F4E" w14:textId="77777777" w:rsidTr="00B06918">
        <w:trPr>
          <w:cantSplit/>
          <w:trHeight w:val="851"/>
        </w:trPr>
        <w:tc>
          <w:tcPr>
            <w:tcW w:w="5675" w:type="dxa"/>
            <w:gridSpan w:val="2"/>
            <w:vAlign w:val="center"/>
          </w:tcPr>
          <w:p w14:paraId="4C62EB8D" w14:textId="0B82414D" w:rsidR="00EF5CDD" w:rsidRPr="00E724C2" w:rsidRDefault="00EF5CDD" w:rsidP="003737DB">
            <w:pPr>
              <w:rPr>
                <w:sz w:val="24"/>
                <w:szCs w:val="24"/>
              </w:rPr>
            </w:pPr>
            <w:r w:rsidRPr="00E724C2">
              <w:rPr>
                <w:sz w:val="24"/>
                <w:szCs w:val="24"/>
              </w:rPr>
              <w:t>Mehrwertsteuer (</w:t>
            </w:r>
            <w:r w:rsidR="008F5F9E" w:rsidRPr="00E724C2">
              <w:rPr>
                <w:sz w:val="24"/>
                <w:szCs w:val="24"/>
              </w:rPr>
              <w:t>zurzeit</w:t>
            </w:r>
            <w:r w:rsidRPr="00E724C2">
              <w:rPr>
                <w:sz w:val="24"/>
                <w:szCs w:val="24"/>
              </w:rPr>
              <w:t xml:space="preserve"> 19%)</w:t>
            </w:r>
          </w:p>
        </w:tc>
        <w:tc>
          <w:tcPr>
            <w:tcW w:w="3511" w:type="dxa"/>
            <w:vAlign w:val="center"/>
          </w:tcPr>
          <w:sdt>
            <w:sdtPr>
              <w:rPr>
                <w:sz w:val="24"/>
                <w:szCs w:val="24"/>
              </w:rPr>
              <w:id w:val="-1374991385"/>
              <w:placeholder>
                <w:docPart w:val="0DE88E5C7BC0CA4E96D255428C5F5B6D"/>
              </w:placeholder>
              <w:showingPlcHdr/>
            </w:sdtPr>
            <w:sdtContent>
              <w:p w14:paraId="215B0696" w14:textId="77777777" w:rsidR="00EF5CDD" w:rsidRDefault="00EF5CDD" w:rsidP="00EF5CDD">
                <w:pPr>
                  <w:jc w:val="center"/>
                  <w:rPr>
                    <w:sz w:val="24"/>
                    <w:szCs w:val="24"/>
                  </w:rPr>
                </w:pPr>
                <w:r w:rsidRPr="00E724C2">
                  <w:rPr>
                    <w:b/>
                    <w:bCs/>
                    <w:sz w:val="24"/>
                    <w:szCs w:val="24"/>
                  </w:rPr>
                  <w:t>Klicken oder tippen Sie hier, um Text einzugeben.</w:t>
                </w:r>
              </w:p>
            </w:sdtContent>
          </w:sdt>
          <w:p w14:paraId="09F356B2" w14:textId="2F5A1762" w:rsidR="00EF5CDD" w:rsidRPr="00E724C2" w:rsidRDefault="00EF5CDD" w:rsidP="003737D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F5CDD" w:rsidRPr="00E724C2" w14:paraId="48F76A3B" w14:textId="77777777" w:rsidTr="00B06918">
        <w:trPr>
          <w:cantSplit/>
          <w:trHeight w:val="851"/>
        </w:trPr>
        <w:tc>
          <w:tcPr>
            <w:tcW w:w="5675" w:type="dxa"/>
            <w:gridSpan w:val="2"/>
            <w:vAlign w:val="center"/>
          </w:tcPr>
          <w:p w14:paraId="6EF3765B" w14:textId="04D05FB6" w:rsidR="00EF5CDD" w:rsidRPr="00E724C2" w:rsidRDefault="00EF5CDD" w:rsidP="003737DB">
            <w:pPr>
              <w:rPr>
                <w:sz w:val="24"/>
                <w:szCs w:val="24"/>
              </w:rPr>
            </w:pPr>
            <w:r w:rsidRPr="00E724C2">
              <w:rPr>
                <w:sz w:val="24"/>
                <w:szCs w:val="24"/>
              </w:rPr>
              <w:t xml:space="preserve">Mittelwert aus der Summe aller gewichteten </w:t>
            </w:r>
            <w:r w:rsidR="008F5F9E" w:rsidRPr="00E724C2">
              <w:rPr>
                <w:sz w:val="24"/>
                <w:szCs w:val="24"/>
              </w:rPr>
              <w:t>Stundensätze (</w:t>
            </w:r>
            <w:r w:rsidRPr="00E724C2">
              <w:rPr>
                <w:sz w:val="24"/>
                <w:szCs w:val="24"/>
              </w:rPr>
              <w:t>brutto)</w:t>
            </w:r>
          </w:p>
        </w:tc>
        <w:tc>
          <w:tcPr>
            <w:tcW w:w="3511" w:type="dxa"/>
            <w:vAlign w:val="center"/>
          </w:tcPr>
          <w:sdt>
            <w:sdtPr>
              <w:rPr>
                <w:sz w:val="24"/>
                <w:szCs w:val="24"/>
              </w:rPr>
              <w:id w:val="-138574329"/>
              <w:placeholder>
                <w:docPart w:val="93528D147896F04B9B264E0D6C2442B5"/>
              </w:placeholder>
              <w:showingPlcHdr/>
            </w:sdtPr>
            <w:sdtContent>
              <w:p w14:paraId="0BF7763B" w14:textId="77777777" w:rsidR="00EF5CDD" w:rsidRDefault="00EF5CDD" w:rsidP="00EF5CDD">
                <w:pPr>
                  <w:jc w:val="center"/>
                  <w:rPr>
                    <w:sz w:val="24"/>
                    <w:szCs w:val="24"/>
                  </w:rPr>
                </w:pPr>
                <w:r w:rsidRPr="00E724C2">
                  <w:rPr>
                    <w:b/>
                    <w:bCs/>
                    <w:sz w:val="24"/>
                    <w:szCs w:val="24"/>
                  </w:rPr>
                  <w:t>Klicken oder tippen Sie hier, um Text einzugeben.</w:t>
                </w:r>
              </w:p>
            </w:sdtContent>
          </w:sdt>
          <w:p w14:paraId="0D1064CB" w14:textId="63BB79C4" w:rsidR="00EF5CDD" w:rsidRPr="00E724C2" w:rsidRDefault="00EF5CDD" w:rsidP="003737DB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D33AADF" w14:textId="77777777" w:rsidR="00EF5CDD" w:rsidRDefault="00EF5CDD" w:rsidP="006F28BB">
      <w:pPr>
        <w:ind w:left="708"/>
        <w:rPr>
          <w:sz w:val="24"/>
          <w:szCs w:val="24"/>
        </w:rPr>
      </w:pPr>
    </w:p>
    <w:p w14:paraId="3AD020C2" w14:textId="30E2F807" w:rsidR="006B6A60" w:rsidRPr="00BD1BDD" w:rsidRDefault="006F28BB" w:rsidP="00BD1BDD">
      <w:pPr>
        <w:ind w:left="708"/>
        <w:rPr>
          <w:sz w:val="24"/>
          <w:szCs w:val="24"/>
        </w:rPr>
      </w:pPr>
      <w:r w:rsidRPr="00E724C2">
        <w:rPr>
          <w:sz w:val="24"/>
          <w:szCs w:val="24"/>
        </w:rPr>
        <w:t>Bei der preislichen Wertung der Stundensätze wird ausschließlich der gewichtete Mittelwert (brutto) gewertet.</w:t>
      </w:r>
    </w:p>
    <w:p w14:paraId="47890872" w14:textId="77777777" w:rsidR="00C20B1F" w:rsidRPr="00E724C2" w:rsidRDefault="00C20B1F" w:rsidP="00C20B1F">
      <w:pPr>
        <w:pStyle w:val="berschrift2"/>
        <w:rPr>
          <w:rFonts w:cs="Arial"/>
          <w:szCs w:val="24"/>
        </w:rPr>
      </w:pPr>
      <w:r w:rsidRPr="00E724C2">
        <w:rPr>
          <w:rFonts w:cs="Arial"/>
          <w:szCs w:val="24"/>
        </w:rPr>
        <w:t>Honorar für Besprechungen vor Ort</w:t>
      </w:r>
    </w:p>
    <w:p w14:paraId="6F15E4D0" w14:textId="77777777" w:rsidR="00C20B1F" w:rsidRPr="00E724C2" w:rsidRDefault="00C20B1F" w:rsidP="00C20B1F"/>
    <w:p w14:paraId="35F7F2E1" w14:textId="77777777" w:rsidR="00C20B1F" w:rsidRPr="00E724C2" w:rsidRDefault="00C20B1F" w:rsidP="00C20B1F">
      <w:pPr>
        <w:rPr>
          <w:sz w:val="24"/>
          <w:szCs w:val="24"/>
        </w:rPr>
      </w:pPr>
      <w:r w:rsidRPr="00E724C2">
        <w:rPr>
          <w:sz w:val="24"/>
          <w:szCs w:val="24"/>
        </w:rPr>
        <w:t xml:space="preserve">Für die Teilnahme an Besprechungen vor Ort wird auf den </w:t>
      </w:r>
      <w:proofErr w:type="spellStart"/>
      <w:r w:rsidRPr="00E724C2">
        <w:rPr>
          <w:sz w:val="24"/>
          <w:szCs w:val="24"/>
        </w:rPr>
        <w:t>Planervertrag</w:t>
      </w:r>
      <w:proofErr w:type="spellEnd"/>
      <w:r w:rsidRPr="00E724C2">
        <w:rPr>
          <w:sz w:val="24"/>
          <w:szCs w:val="24"/>
        </w:rPr>
        <w:t xml:space="preserve"> (2.1 Betreuung des Auftraggebers) verwiesen. Die Kosten hierfür werden nicht gesondert vergütet und sind im Honorar einzupreisen.</w:t>
      </w:r>
    </w:p>
    <w:p w14:paraId="042D6A33" w14:textId="77777777" w:rsidR="00C20B1F" w:rsidRPr="00E724C2" w:rsidRDefault="00C20B1F" w:rsidP="00C20B1F">
      <w:pPr>
        <w:pStyle w:val="Textkrper"/>
        <w:spacing w:line="288" w:lineRule="auto"/>
        <w:ind w:right="318"/>
        <w:jc w:val="both"/>
        <w:rPr>
          <w:sz w:val="24"/>
          <w:szCs w:val="24"/>
        </w:rPr>
      </w:pPr>
      <w:r w:rsidRPr="00E724C2">
        <w:rPr>
          <w:sz w:val="24"/>
          <w:szCs w:val="24"/>
        </w:rPr>
        <w:t>Falls darüber hinaus die Teilnahme an Besprechungen erforderlich ist, werden die Kosten auf Nachweis mit den hier anzugebenen pauschalen Sätzen abgerechnet.</w:t>
      </w:r>
    </w:p>
    <w:p w14:paraId="5D4FCC71" w14:textId="77777777" w:rsidR="00C20B1F" w:rsidRPr="00E724C2" w:rsidRDefault="00C20B1F" w:rsidP="00C20B1F">
      <w:pPr>
        <w:pStyle w:val="Textkrper"/>
        <w:spacing w:line="288" w:lineRule="auto"/>
        <w:ind w:right="318"/>
        <w:jc w:val="both"/>
        <w:rPr>
          <w:sz w:val="24"/>
          <w:szCs w:val="24"/>
        </w:rPr>
      </w:pPr>
      <w:r w:rsidRPr="00E724C2">
        <w:rPr>
          <w:sz w:val="24"/>
          <w:szCs w:val="24"/>
        </w:rPr>
        <w:t>Voraussetzung ist die besondere Anforderung des AG.</w:t>
      </w:r>
    </w:p>
    <w:p w14:paraId="5962E171" w14:textId="77777777" w:rsidR="00C20B1F" w:rsidRPr="00E724C2" w:rsidRDefault="00C20B1F" w:rsidP="00C20B1F"/>
    <w:tbl>
      <w:tblPr>
        <w:tblW w:w="865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8"/>
        <w:gridCol w:w="4394"/>
      </w:tblGrid>
      <w:tr w:rsidR="00C20B1F" w:rsidRPr="00E724C2" w14:paraId="18236ABB" w14:textId="77777777" w:rsidTr="008F5F9E">
        <w:trPr>
          <w:cantSplit/>
          <w:trHeight w:val="851"/>
        </w:trPr>
        <w:tc>
          <w:tcPr>
            <w:tcW w:w="4258" w:type="dxa"/>
            <w:shd w:val="clear" w:color="auto" w:fill="EDEDED" w:themeFill="accent3" w:themeFillTint="33"/>
            <w:vAlign w:val="center"/>
          </w:tcPr>
          <w:p w14:paraId="416F9673" w14:textId="77777777" w:rsidR="00C20B1F" w:rsidRPr="00E724C2" w:rsidRDefault="00C20B1F" w:rsidP="00E95467">
            <w:pPr>
              <w:rPr>
                <w:sz w:val="24"/>
                <w:szCs w:val="24"/>
              </w:rPr>
            </w:pPr>
            <w:r w:rsidRPr="00E724C2">
              <w:rPr>
                <w:sz w:val="24"/>
                <w:szCs w:val="24"/>
              </w:rPr>
              <w:t>Personal</w:t>
            </w:r>
          </w:p>
        </w:tc>
        <w:tc>
          <w:tcPr>
            <w:tcW w:w="4394" w:type="dxa"/>
            <w:shd w:val="clear" w:color="auto" w:fill="EDEDED" w:themeFill="accent3" w:themeFillTint="33"/>
            <w:vAlign w:val="center"/>
          </w:tcPr>
          <w:p w14:paraId="70EB90EB" w14:textId="77777777" w:rsidR="00C20B1F" w:rsidRPr="00E724C2" w:rsidRDefault="00C20B1F" w:rsidP="00E95467">
            <w:pPr>
              <w:rPr>
                <w:sz w:val="24"/>
                <w:szCs w:val="24"/>
              </w:rPr>
            </w:pPr>
            <w:r w:rsidRPr="00E724C2">
              <w:rPr>
                <w:sz w:val="24"/>
                <w:szCs w:val="24"/>
              </w:rPr>
              <w:t>Preis pauschal (netto) für die Teilnahme an einer Besprechung vor Ort inkl. Reise- und Übernachtungskosten</w:t>
            </w:r>
          </w:p>
        </w:tc>
      </w:tr>
    </w:tbl>
    <w:p w14:paraId="21C23604" w14:textId="77777777" w:rsidR="00C20B1F" w:rsidRPr="00E724C2" w:rsidRDefault="00C20B1F" w:rsidP="00C20B1F">
      <w:pPr>
        <w:jc w:val="left"/>
        <w:rPr>
          <w:rFonts w:cs="Arial"/>
          <w:szCs w:val="24"/>
        </w:rPr>
      </w:pPr>
    </w:p>
    <w:tbl>
      <w:tblPr>
        <w:tblW w:w="879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8"/>
        <w:gridCol w:w="4536"/>
      </w:tblGrid>
      <w:tr w:rsidR="00C20B1F" w:rsidRPr="00E724C2" w14:paraId="3376DE0E" w14:textId="77777777" w:rsidTr="008F5F9E">
        <w:trPr>
          <w:cantSplit/>
          <w:trHeight w:val="851"/>
        </w:trPr>
        <w:tc>
          <w:tcPr>
            <w:tcW w:w="4258" w:type="dxa"/>
            <w:vAlign w:val="center"/>
          </w:tcPr>
          <w:p w14:paraId="329F0621" w14:textId="77777777" w:rsidR="00C20B1F" w:rsidRPr="00E724C2" w:rsidRDefault="00C20B1F" w:rsidP="00E95467">
            <w:pPr>
              <w:rPr>
                <w:sz w:val="24"/>
                <w:szCs w:val="24"/>
              </w:rPr>
            </w:pPr>
            <w:r w:rsidRPr="00E724C2">
              <w:rPr>
                <w:sz w:val="24"/>
                <w:szCs w:val="24"/>
              </w:rPr>
              <w:t>Auftragnehmer/Projektleiter</w:t>
            </w:r>
          </w:p>
        </w:tc>
        <w:sdt>
          <w:sdtPr>
            <w:rPr>
              <w:b/>
              <w:bCs/>
              <w:sz w:val="24"/>
              <w:szCs w:val="24"/>
            </w:rPr>
            <w:id w:val="688026515"/>
            <w:placeholder>
              <w:docPart w:val="2EC6E1F3E342480186AE556E9C5E13B1"/>
            </w:placeholder>
            <w:showingPlcHdr/>
          </w:sdtPr>
          <w:sdtContent>
            <w:tc>
              <w:tcPr>
                <w:tcW w:w="4536" w:type="dxa"/>
                <w:vAlign w:val="center"/>
              </w:tcPr>
              <w:p w14:paraId="19BAEF31" w14:textId="77777777" w:rsidR="00C20B1F" w:rsidRPr="00E724C2" w:rsidRDefault="00C20B1F" w:rsidP="00E95467">
                <w:pPr>
                  <w:jc w:val="center"/>
                  <w:rPr>
                    <w:b/>
                    <w:bCs/>
                    <w:sz w:val="24"/>
                    <w:szCs w:val="24"/>
                  </w:rPr>
                </w:pPr>
                <w:r w:rsidRPr="00E724C2">
                  <w:rPr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20B1F" w:rsidRPr="00E724C2" w14:paraId="33C71A88" w14:textId="77777777" w:rsidTr="008F5F9E">
        <w:trPr>
          <w:cantSplit/>
          <w:trHeight w:val="851"/>
        </w:trPr>
        <w:tc>
          <w:tcPr>
            <w:tcW w:w="4258" w:type="dxa"/>
            <w:vAlign w:val="center"/>
          </w:tcPr>
          <w:p w14:paraId="72317BDA" w14:textId="77777777" w:rsidR="00C20B1F" w:rsidRPr="00E724C2" w:rsidRDefault="00C20B1F" w:rsidP="00E95467">
            <w:pPr>
              <w:jc w:val="left"/>
              <w:rPr>
                <w:sz w:val="24"/>
                <w:szCs w:val="24"/>
              </w:rPr>
            </w:pPr>
            <w:r w:rsidRPr="00E724C2">
              <w:rPr>
                <w:sz w:val="24"/>
                <w:szCs w:val="24"/>
              </w:rPr>
              <w:t>Projektingenieur (Mitarbeiter, die technische oder wirtschaftliche Aufgaben erfüllen)</w:t>
            </w:r>
          </w:p>
        </w:tc>
        <w:sdt>
          <w:sdtPr>
            <w:rPr>
              <w:sz w:val="24"/>
              <w:szCs w:val="24"/>
            </w:rPr>
            <w:id w:val="-1359963682"/>
            <w:placeholder>
              <w:docPart w:val="2C7099959B654CA8ABFDD7969A8C10DE"/>
            </w:placeholder>
            <w:showingPlcHdr/>
          </w:sdtPr>
          <w:sdtContent>
            <w:tc>
              <w:tcPr>
                <w:tcW w:w="4536" w:type="dxa"/>
                <w:vAlign w:val="center"/>
              </w:tcPr>
              <w:p w14:paraId="6F693FF2" w14:textId="77777777" w:rsidR="00C20B1F" w:rsidRPr="00E724C2" w:rsidRDefault="00C20B1F" w:rsidP="00E95467">
                <w:pPr>
                  <w:jc w:val="center"/>
                  <w:rPr>
                    <w:sz w:val="24"/>
                    <w:szCs w:val="24"/>
                  </w:rPr>
                </w:pPr>
                <w:r w:rsidRPr="00E724C2">
                  <w:rPr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</w:tbl>
    <w:p w14:paraId="1A6A5685" w14:textId="77777777" w:rsidR="006B6A60" w:rsidRPr="00E724C2" w:rsidRDefault="006B6A60" w:rsidP="001B1C00">
      <w:pPr>
        <w:tabs>
          <w:tab w:val="right" w:pos="9072"/>
        </w:tabs>
        <w:spacing w:after="100" w:afterAutospacing="1"/>
        <w:jc w:val="left"/>
        <w:rPr>
          <w:rFonts w:cs="Arial"/>
          <w:sz w:val="24"/>
          <w:szCs w:val="24"/>
        </w:rPr>
      </w:pPr>
    </w:p>
    <w:p w14:paraId="69E766B1" w14:textId="77777777" w:rsidR="006B6A60" w:rsidRPr="00E724C2" w:rsidRDefault="006B6A60" w:rsidP="001B1C00">
      <w:pPr>
        <w:tabs>
          <w:tab w:val="right" w:pos="9072"/>
        </w:tabs>
        <w:spacing w:after="100" w:afterAutospacing="1"/>
        <w:jc w:val="left"/>
        <w:rPr>
          <w:rFonts w:cs="Arial"/>
          <w:sz w:val="24"/>
          <w:szCs w:val="24"/>
        </w:rPr>
      </w:pPr>
    </w:p>
    <w:p w14:paraId="6B23C424" w14:textId="0914BFD4" w:rsidR="006B6A60" w:rsidRPr="00E724C2" w:rsidRDefault="006B6A60">
      <w:pPr>
        <w:jc w:val="left"/>
        <w:rPr>
          <w:rFonts w:cs="Arial"/>
          <w:sz w:val="24"/>
          <w:szCs w:val="24"/>
        </w:rPr>
      </w:pPr>
      <w:r w:rsidRPr="00E724C2">
        <w:rPr>
          <w:rFonts w:cs="Arial"/>
          <w:sz w:val="24"/>
          <w:szCs w:val="24"/>
        </w:rPr>
        <w:br w:type="page"/>
      </w:r>
    </w:p>
    <w:p w14:paraId="766B8433" w14:textId="77777777" w:rsidR="001B1C00" w:rsidRPr="00E724C2" w:rsidRDefault="001B1C00" w:rsidP="001B1C00">
      <w:pPr>
        <w:pStyle w:val="berschrift1"/>
        <w:rPr>
          <w:sz w:val="24"/>
          <w:szCs w:val="28"/>
        </w:rPr>
      </w:pPr>
      <w:bookmarkStart w:id="8" w:name="_Toc135645240"/>
      <w:r w:rsidRPr="00E724C2">
        <w:rPr>
          <w:sz w:val="24"/>
          <w:szCs w:val="28"/>
        </w:rPr>
        <w:t>Honorarzusammenfassung</w:t>
      </w:r>
      <w:bookmarkEnd w:id="8"/>
    </w:p>
    <w:tbl>
      <w:tblPr>
        <w:tblStyle w:val="TableNormal1"/>
        <w:tblW w:w="9072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3260"/>
      </w:tblGrid>
      <w:tr w:rsidR="00CD12A9" w:rsidRPr="00E724C2" w14:paraId="6AD3B294" w14:textId="77777777" w:rsidTr="001E6AC2">
        <w:trPr>
          <w:trHeight w:val="759"/>
        </w:trPr>
        <w:tc>
          <w:tcPr>
            <w:tcW w:w="5812" w:type="dxa"/>
            <w:vAlign w:val="center"/>
            <w:hideMark/>
          </w:tcPr>
          <w:p w14:paraId="15BB7EA8" w14:textId="7F3DD901" w:rsidR="00CD12A9" w:rsidRPr="00E724C2" w:rsidRDefault="0061654A" w:rsidP="00CD12A9">
            <w:pPr>
              <w:pStyle w:val="TableParagraph"/>
              <w:spacing w:before="70" w:after="120" w:line="228" w:lineRule="auto"/>
              <w:ind w:right="108" w:firstLine="146"/>
              <w:rPr>
                <w:sz w:val="20"/>
                <w:szCs w:val="20"/>
                <w:lang w:val="de-DE"/>
              </w:rPr>
            </w:pPr>
            <w:r w:rsidRPr="00E724C2">
              <w:rPr>
                <w:sz w:val="24"/>
                <w:szCs w:val="24"/>
                <w:lang w:val="de-DE"/>
              </w:rPr>
              <w:t>Objektplanung Ingenieurbauwerke</w:t>
            </w:r>
          </w:p>
        </w:tc>
        <w:tc>
          <w:tcPr>
            <w:tcW w:w="3260" w:type="dxa"/>
          </w:tcPr>
          <w:p w14:paraId="18B1749F" w14:textId="1DD6AFD9" w:rsidR="00CD12A9" w:rsidRPr="00E724C2" w:rsidRDefault="00000000" w:rsidP="00CD12A9">
            <w:pPr>
              <w:pStyle w:val="TableParagraph"/>
              <w:spacing w:before="70" w:after="120" w:line="228" w:lineRule="auto"/>
              <w:ind w:right="108" w:firstLine="146"/>
              <w:jc w:val="center"/>
              <w:rPr>
                <w:sz w:val="20"/>
                <w:szCs w:val="20"/>
                <w:lang w:val="de-DE"/>
              </w:rPr>
            </w:pPr>
            <w:sdt>
              <w:sdtPr>
                <w:rPr>
                  <w:rFonts w:eastAsia="Calibri"/>
                  <w:sz w:val="20"/>
                  <w:szCs w:val="20"/>
                </w:rPr>
                <w:id w:val="-436603839"/>
                <w:placeholder>
                  <w:docPart w:val="806CBE0D31D14C8195227CEDDFB209C1"/>
                </w:placeholder>
                <w:showingPlcHdr/>
              </w:sdtPr>
              <w:sdtContent>
                <w:r w:rsidR="00CD12A9" w:rsidRPr="00E724C2">
                  <w:rPr>
                    <w:rStyle w:val="Platzhaltertext"/>
                    <w:lang w:val="de-DE"/>
                  </w:rPr>
                  <w:t>Klicken oder tippen Sie hier, um Text einzugeben.</w:t>
                </w:r>
              </w:sdtContent>
            </w:sdt>
            <w:r w:rsidR="00CD12A9" w:rsidRPr="00E724C2">
              <w:rPr>
                <w:rFonts w:eastAsia="Calibri"/>
                <w:sz w:val="20"/>
                <w:szCs w:val="20"/>
                <w:lang w:val="de-DE"/>
              </w:rPr>
              <w:t xml:space="preserve">  €</w:t>
            </w:r>
          </w:p>
        </w:tc>
      </w:tr>
      <w:tr w:rsidR="006B3C62" w:rsidRPr="00E724C2" w14:paraId="37450599" w14:textId="77777777" w:rsidTr="001E6AC2">
        <w:trPr>
          <w:trHeight w:val="759"/>
        </w:trPr>
        <w:tc>
          <w:tcPr>
            <w:tcW w:w="5812" w:type="dxa"/>
            <w:vAlign w:val="center"/>
          </w:tcPr>
          <w:p w14:paraId="2FA19665" w14:textId="08FF605A" w:rsidR="006B3C62" w:rsidRPr="00E724C2" w:rsidRDefault="006B3C62" w:rsidP="006B3C62">
            <w:pPr>
              <w:pStyle w:val="TableParagraph"/>
              <w:spacing w:before="70" w:after="120" w:line="228" w:lineRule="auto"/>
              <w:ind w:right="108" w:firstLine="146"/>
              <w:rPr>
                <w:sz w:val="24"/>
                <w:szCs w:val="24"/>
                <w:lang w:val="de-DE"/>
              </w:rPr>
            </w:pPr>
            <w:r w:rsidRPr="00E724C2">
              <w:rPr>
                <w:sz w:val="24"/>
                <w:szCs w:val="24"/>
                <w:lang w:val="de-DE"/>
              </w:rPr>
              <w:t xml:space="preserve">Fachplanung </w:t>
            </w:r>
            <w:r w:rsidR="008F5F9E">
              <w:rPr>
                <w:sz w:val="24"/>
                <w:szCs w:val="24"/>
                <w:lang w:val="de-DE"/>
              </w:rPr>
              <w:t>Freianlagen</w:t>
            </w:r>
          </w:p>
        </w:tc>
        <w:tc>
          <w:tcPr>
            <w:tcW w:w="3260" w:type="dxa"/>
          </w:tcPr>
          <w:p w14:paraId="65137A3B" w14:textId="26DF4E49" w:rsidR="006B3C62" w:rsidRPr="00E724C2" w:rsidRDefault="00000000" w:rsidP="006B3C62">
            <w:pPr>
              <w:pStyle w:val="TableParagraph"/>
              <w:spacing w:before="70" w:after="120" w:line="228" w:lineRule="auto"/>
              <w:ind w:right="108" w:firstLine="146"/>
              <w:jc w:val="center"/>
              <w:rPr>
                <w:rFonts w:eastAsia="Calibri"/>
                <w:sz w:val="20"/>
                <w:szCs w:val="20"/>
                <w:lang w:val="de-DE"/>
              </w:rPr>
            </w:pPr>
            <w:sdt>
              <w:sdtPr>
                <w:rPr>
                  <w:rFonts w:eastAsia="Calibri"/>
                  <w:sz w:val="20"/>
                  <w:szCs w:val="20"/>
                </w:rPr>
                <w:id w:val="-847096529"/>
                <w:placeholder>
                  <w:docPart w:val="0EE130F9FAA444C38AF567EB8DB23F7D"/>
                </w:placeholder>
                <w:showingPlcHdr/>
              </w:sdtPr>
              <w:sdtContent>
                <w:r w:rsidR="006B3C62" w:rsidRPr="00E724C2">
                  <w:rPr>
                    <w:rStyle w:val="Platzhaltertext"/>
                    <w:lang w:val="de-DE"/>
                  </w:rPr>
                  <w:t>Klicken oder tippen Sie hier, um Text einzugeben.</w:t>
                </w:r>
              </w:sdtContent>
            </w:sdt>
            <w:r w:rsidR="006B3C62" w:rsidRPr="00E724C2">
              <w:rPr>
                <w:rFonts w:eastAsia="Calibri"/>
                <w:sz w:val="20"/>
                <w:szCs w:val="20"/>
                <w:lang w:val="de-DE"/>
              </w:rPr>
              <w:t xml:space="preserve">  €</w:t>
            </w:r>
          </w:p>
        </w:tc>
      </w:tr>
      <w:tr w:rsidR="006B3C62" w:rsidRPr="00E724C2" w14:paraId="014B589C" w14:textId="77777777" w:rsidTr="001E6AC2">
        <w:trPr>
          <w:trHeight w:val="759"/>
        </w:trPr>
        <w:tc>
          <w:tcPr>
            <w:tcW w:w="5812" w:type="dxa"/>
            <w:vAlign w:val="center"/>
          </w:tcPr>
          <w:p w14:paraId="68F39DA7" w14:textId="00D76F16" w:rsidR="006B3C62" w:rsidRPr="00E724C2" w:rsidRDefault="008F5F9E" w:rsidP="008F5F9E">
            <w:pPr>
              <w:pStyle w:val="TableParagraph"/>
              <w:spacing w:before="70" w:after="120" w:line="228" w:lineRule="auto"/>
              <w:ind w:right="108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  Besondere Leistungen</w:t>
            </w:r>
          </w:p>
        </w:tc>
        <w:tc>
          <w:tcPr>
            <w:tcW w:w="3260" w:type="dxa"/>
          </w:tcPr>
          <w:p w14:paraId="64F40AB3" w14:textId="7B470871" w:rsidR="006B3C62" w:rsidRPr="00E724C2" w:rsidRDefault="00000000" w:rsidP="006B3C62">
            <w:pPr>
              <w:pStyle w:val="TableParagraph"/>
              <w:spacing w:before="70" w:after="120" w:line="228" w:lineRule="auto"/>
              <w:ind w:right="108" w:firstLine="146"/>
              <w:jc w:val="center"/>
              <w:rPr>
                <w:rFonts w:eastAsia="Calibri"/>
                <w:sz w:val="20"/>
                <w:szCs w:val="20"/>
                <w:lang w:val="de-DE"/>
              </w:rPr>
            </w:pPr>
            <w:sdt>
              <w:sdtPr>
                <w:rPr>
                  <w:rFonts w:eastAsia="Calibri"/>
                  <w:sz w:val="20"/>
                  <w:szCs w:val="20"/>
                </w:rPr>
                <w:id w:val="-592015145"/>
                <w:placeholder>
                  <w:docPart w:val="4407129C05E847A69D5F838D1429CE1C"/>
                </w:placeholder>
                <w:showingPlcHdr/>
              </w:sdtPr>
              <w:sdtContent>
                <w:r w:rsidR="006B3C62" w:rsidRPr="00E724C2">
                  <w:rPr>
                    <w:rStyle w:val="Platzhaltertext"/>
                    <w:lang w:val="de-DE"/>
                  </w:rPr>
                  <w:t>Klicken oder tippen Sie hier, um Text einzugeben.</w:t>
                </w:r>
              </w:sdtContent>
            </w:sdt>
            <w:r w:rsidR="006B3C62" w:rsidRPr="00E724C2">
              <w:rPr>
                <w:rFonts w:eastAsia="Calibri"/>
                <w:sz w:val="20"/>
                <w:szCs w:val="20"/>
                <w:lang w:val="de-DE"/>
              </w:rPr>
              <w:t xml:space="preserve">  €</w:t>
            </w:r>
          </w:p>
        </w:tc>
      </w:tr>
      <w:tr w:rsidR="006B3C62" w:rsidRPr="00E724C2" w14:paraId="48BB18A9" w14:textId="77777777" w:rsidTr="001E6AC2">
        <w:trPr>
          <w:trHeight w:val="629"/>
        </w:trPr>
        <w:tc>
          <w:tcPr>
            <w:tcW w:w="5812" w:type="dxa"/>
            <w:vAlign w:val="center"/>
            <w:hideMark/>
          </w:tcPr>
          <w:p w14:paraId="5676C828" w14:textId="21983EB8" w:rsidR="006B3C62" w:rsidRPr="00E724C2" w:rsidRDefault="006B3C62" w:rsidP="006B3C62">
            <w:pPr>
              <w:pStyle w:val="TableParagraph"/>
              <w:spacing w:before="70" w:after="120" w:line="228" w:lineRule="auto"/>
              <w:ind w:right="108" w:firstLine="146"/>
              <w:rPr>
                <w:sz w:val="24"/>
                <w:szCs w:val="24"/>
                <w:lang w:val="de-DE"/>
              </w:rPr>
            </w:pPr>
            <w:r w:rsidRPr="00E724C2">
              <w:rPr>
                <w:sz w:val="24"/>
                <w:szCs w:val="24"/>
                <w:lang w:val="de-DE"/>
              </w:rPr>
              <w:t>Besondere Leistungen</w:t>
            </w:r>
            <w:r w:rsidR="008F5F9E">
              <w:rPr>
                <w:sz w:val="24"/>
                <w:szCs w:val="24"/>
                <w:lang w:val="de-DE"/>
              </w:rPr>
              <w:t xml:space="preserve"> auf Nachweis</w:t>
            </w:r>
          </w:p>
        </w:tc>
        <w:tc>
          <w:tcPr>
            <w:tcW w:w="3260" w:type="dxa"/>
          </w:tcPr>
          <w:p w14:paraId="0C94EFAB" w14:textId="457AD3E1" w:rsidR="006B3C62" w:rsidRPr="00E724C2" w:rsidRDefault="00000000" w:rsidP="006B3C62">
            <w:pPr>
              <w:pStyle w:val="TableParagraph"/>
              <w:spacing w:before="70" w:after="120" w:line="228" w:lineRule="auto"/>
              <w:ind w:right="108" w:firstLine="146"/>
              <w:jc w:val="center"/>
              <w:rPr>
                <w:sz w:val="20"/>
                <w:szCs w:val="20"/>
                <w:lang w:val="de-DE"/>
              </w:rPr>
            </w:pPr>
            <w:sdt>
              <w:sdtPr>
                <w:rPr>
                  <w:rFonts w:eastAsia="Calibri"/>
                  <w:sz w:val="20"/>
                  <w:szCs w:val="20"/>
                </w:rPr>
                <w:id w:val="198906233"/>
                <w:placeholder>
                  <w:docPart w:val="17CFF9322E5B40DEA12780715779148F"/>
                </w:placeholder>
                <w:showingPlcHdr/>
              </w:sdtPr>
              <w:sdtContent>
                <w:r w:rsidR="006B3C62" w:rsidRPr="00E724C2">
                  <w:rPr>
                    <w:rStyle w:val="Platzhaltertext"/>
                    <w:lang w:val="de-DE"/>
                  </w:rPr>
                  <w:t>Klicken oder tippen Sie hier, um Text einzugeben.</w:t>
                </w:r>
              </w:sdtContent>
            </w:sdt>
            <w:r w:rsidR="006B3C62" w:rsidRPr="00E724C2">
              <w:rPr>
                <w:rFonts w:eastAsia="Calibri"/>
                <w:sz w:val="20"/>
                <w:szCs w:val="20"/>
                <w:lang w:val="de-DE"/>
              </w:rPr>
              <w:t xml:space="preserve">  €</w:t>
            </w:r>
          </w:p>
        </w:tc>
      </w:tr>
      <w:tr w:rsidR="006B3C62" w:rsidRPr="00E724C2" w14:paraId="7469E5F9" w14:textId="77777777" w:rsidTr="001B650D">
        <w:trPr>
          <w:trHeight w:val="840"/>
        </w:trPr>
        <w:tc>
          <w:tcPr>
            <w:tcW w:w="5812" w:type="dxa"/>
            <w:vAlign w:val="center"/>
          </w:tcPr>
          <w:p w14:paraId="4CADE54F" w14:textId="77777777" w:rsidR="006B3C62" w:rsidRPr="00E724C2" w:rsidRDefault="006B3C62" w:rsidP="006B3C62">
            <w:pPr>
              <w:pStyle w:val="TableParagraph"/>
              <w:spacing w:before="70" w:after="120" w:line="228" w:lineRule="auto"/>
              <w:ind w:right="108" w:firstLine="146"/>
              <w:rPr>
                <w:b/>
                <w:sz w:val="24"/>
                <w:szCs w:val="24"/>
                <w:lang w:val="de-DE"/>
              </w:rPr>
            </w:pPr>
            <w:r w:rsidRPr="00E724C2">
              <w:rPr>
                <w:b/>
                <w:sz w:val="24"/>
                <w:szCs w:val="24"/>
                <w:lang w:val="de-DE"/>
              </w:rPr>
              <w:t>Summe netto</w:t>
            </w:r>
          </w:p>
        </w:tc>
        <w:tc>
          <w:tcPr>
            <w:tcW w:w="3260" w:type="dxa"/>
          </w:tcPr>
          <w:p w14:paraId="0EA53EE1" w14:textId="2D1723F7" w:rsidR="006B3C62" w:rsidRPr="00E724C2" w:rsidRDefault="00000000" w:rsidP="006B3C62">
            <w:pPr>
              <w:pStyle w:val="TableParagraph"/>
              <w:spacing w:before="70" w:after="120" w:line="228" w:lineRule="auto"/>
              <w:ind w:right="108" w:firstLine="146"/>
              <w:jc w:val="center"/>
              <w:rPr>
                <w:b/>
                <w:sz w:val="20"/>
                <w:szCs w:val="20"/>
                <w:lang w:val="de-DE"/>
              </w:rPr>
            </w:pPr>
            <w:sdt>
              <w:sdtPr>
                <w:rPr>
                  <w:rFonts w:eastAsia="Calibri"/>
                  <w:sz w:val="20"/>
                  <w:szCs w:val="20"/>
                </w:rPr>
                <w:id w:val="1035926270"/>
                <w:placeholder>
                  <w:docPart w:val="4B49840CE65748D6B2615C2E74D974B1"/>
                </w:placeholder>
                <w:showingPlcHdr/>
              </w:sdtPr>
              <w:sdtContent>
                <w:r w:rsidR="006B3C62" w:rsidRPr="00E724C2">
                  <w:rPr>
                    <w:rStyle w:val="Platzhaltertext"/>
                    <w:lang w:val="de-DE"/>
                  </w:rPr>
                  <w:t>Klicken oder tippen Sie hier, um Text einzugeben.</w:t>
                </w:r>
              </w:sdtContent>
            </w:sdt>
            <w:r w:rsidR="006B3C62" w:rsidRPr="00E724C2">
              <w:rPr>
                <w:rFonts w:eastAsia="Calibri"/>
                <w:sz w:val="20"/>
                <w:szCs w:val="20"/>
                <w:lang w:val="de-DE"/>
              </w:rPr>
              <w:t xml:space="preserve">  €</w:t>
            </w:r>
          </w:p>
        </w:tc>
      </w:tr>
      <w:tr w:rsidR="006B3C62" w:rsidRPr="00E724C2" w14:paraId="53012C40" w14:textId="77777777" w:rsidTr="001B650D">
        <w:trPr>
          <w:trHeight w:val="841"/>
        </w:trPr>
        <w:tc>
          <w:tcPr>
            <w:tcW w:w="5812" w:type="dxa"/>
            <w:vAlign w:val="center"/>
          </w:tcPr>
          <w:p w14:paraId="4FBF5359" w14:textId="77777777" w:rsidR="009513CC" w:rsidRDefault="006B3C62" w:rsidP="006B3C62">
            <w:pPr>
              <w:pStyle w:val="TableParagraph"/>
              <w:spacing w:before="70" w:after="120" w:line="228" w:lineRule="auto"/>
              <w:ind w:right="108" w:firstLine="146"/>
              <w:rPr>
                <w:sz w:val="24"/>
                <w:szCs w:val="24"/>
                <w:lang w:val="de-DE"/>
              </w:rPr>
            </w:pPr>
            <w:r w:rsidRPr="00E724C2">
              <w:rPr>
                <w:sz w:val="24"/>
                <w:szCs w:val="24"/>
                <w:lang w:val="de-DE"/>
              </w:rPr>
              <w:t>zzgl. Nebenkosten</w:t>
            </w:r>
          </w:p>
          <w:p w14:paraId="1DA8700E" w14:textId="15E6E855" w:rsidR="006B3C62" w:rsidRPr="00E724C2" w:rsidRDefault="00000000" w:rsidP="006B3C62">
            <w:pPr>
              <w:pStyle w:val="TableParagraph"/>
              <w:spacing w:before="70" w:after="120" w:line="228" w:lineRule="auto"/>
              <w:ind w:right="108" w:firstLine="146"/>
              <w:rPr>
                <w:sz w:val="24"/>
                <w:szCs w:val="24"/>
                <w:lang w:val="de-DE"/>
              </w:rPr>
            </w:pPr>
            <w:sdt>
              <w:sdtPr>
                <w:rPr>
                  <w:rFonts w:eastAsia="Calibri"/>
                  <w:sz w:val="20"/>
                  <w:szCs w:val="20"/>
                </w:rPr>
                <w:id w:val="-548451809"/>
                <w:placeholder>
                  <w:docPart w:val="718BB5FC0A51CB46A4C6EA5AEAA4D2D0"/>
                </w:placeholder>
                <w:showingPlcHdr/>
              </w:sdtPr>
              <w:sdtContent>
                <w:r w:rsidR="009513CC" w:rsidRPr="00E724C2">
                  <w:rPr>
                    <w:rStyle w:val="Platzhaltertext"/>
                    <w:lang w:val="de-DE"/>
                  </w:rPr>
                  <w:t>Klicken oder tippen Sie hier, um Text einzugeben.</w:t>
                </w:r>
              </w:sdtContent>
            </w:sdt>
            <w:r w:rsidR="009513CC" w:rsidRPr="00E724C2">
              <w:rPr>
                <w:sz w:val="24"/>
                <w:szCs w:val="24"/>
                <w:lang w:val="de-DE"/>
              </w:rPr>
              <w:t xml:space="preserve"> </w:t>
            </w:r>
            <w:r w:rsidR="006B3C62" w:rsidRPr="00E724C2">
              <w:rPr>
                <w:sz w:val="24"/>
                <w:szCs w:val="24"/>
                <w:lang w:val="de-DE"/>
              </w:rPr>
              <w:t>%</w:t>
            </w:r>
          </w:p>
        </w:tc>
        <w:tc>
          <w:tcPr>
            <w:tcW w:w="3260" w:type="dxa"/>
          </w:tcPr>
          <w:p w14:paraId="564FEB42" w14:textId="29F609FC" w:rsidR="006B3C62" w:rsidRPr="00E724C2" w:rsidRDefault="00000000" w:rsidP="006B3C62">
            <w:pPr>
              <w:pStyle w:val="TableParagraph"/>
              <w:spacing w:before="70" w:after="120" w:line="228" w:lineRule="auto"/>
              <w:ind w:right="108" w:firstLine="146"/>
              <w:jc w:val="center"/>
              <w:rPr>
                <w:sz w:val="20"/>
                <w:szCs w:val="20"/>
                <w:lang w:val="de-DE"/>
              </w:rPr>
            </w:pPr>
            <w:sdt>
              <w:sdtPr>
                <w:rPr>
                  <w:rFonts w:eastAsia="Calibri"/>
                  <w:sz w:val="20"/>
                  <w:szCs w:val="20"/>
                </w:rPr>
                <w:id w:val="-1356805695"/>
                <w:placeholder>
                  <w:docPart w:val="792AEFBB99794115893C47C90D404DBA"/>
                </w:placeholder>
                <w:showingPlcHdr/>
              </w:sdtPr>
              <w:sdtContent>
                <w:r w:rsidR="006B3C62" w:rsidRPr="00E724C2">
                  <w:rPr>
                    <w:rStyle w:val="Platzhaltertext"/>
                    <w:lang w:val="de-DE"/>
                  </w:rPr>
                  <w:t>Klicken oder tippen Sie hier, um Text einzugeben.</w:t>
                </w:r>
              </w:sdtContent>
            </w:sdt>
            <w:r w:rsidR="006B3C62" w:rsidRPr="00E724C2">
              <w:rPr>
                <w:rFonts w:eastAsia="Calibri"/>
                <w:sz w:val="20"/>
                <w:szCs w:val="20"/>
                <w:lang w:val="de-DE"/>
              </w:rPr>
              <w:t xml:space="preserve">  €</w:t>
            </w:r>
          </w:p>
        </w:tc>
      </w:tr>
      <w:tr w:rsidR="006B3C62" w:rsidRPr="00E724C2" w14:paraId="46E51A36" w14:textId="77777777" w:rsidTr="001B650D">
        <w:trPr>
          <w:trHeight w:val="841"/>
        </w:trPr>
        <w:tc>
          <w:tcPr>
            <w:tcW w:w="5812" w:type="dxa"/>
            <w:vAlign w:val="center"/>
          </w:tcPr>
          <w:p w14:paraId="6F0B74F4" w14:textId="77777777" w:rsidR="006B3C62" w:rsidRPr="00E724C2" w:rsidRDefault="006B3C62" w:rsidP="006B3C62">
            <w:pPr>
              <w:pStyle w:val="TableParagraph"/>
              <w:spacing w:before="70" w:after="120" w:line="228" w:lineRule="auto"/>
              <w:ind w:right="108" w:firstLine="146"/>
              <w:rPr>
                <w:b/>
                <w:sz w:val="24"/>
                <w:szCs w:val="24"/>
                <w:lang w:val="de-DE"/>
              </w:rPr>
            </w:pPr>
            <w:r w:rsidRPr="00E724C2">
              <w:rPr>
                <w:b/>
                <w:sz w:val="24"/>
                <w:szCs w:val="24"/>
                <w:lang w:val="de-DE"/>
              </w:rPr>
              <w:t>Nettosumme</w:t>
            </w:r>
          </w:p>
        </w:tc>
        <w:tc>
          <w:tcPr>
            <w:tcW w:w="3260" w:type="dxa"/>
          </w:tcPr>
          <w:p w14:paraId="07619D88" w14:textId="15B9F780" w:rsidR="006B3C62" w:rsidRPr="00E724C2" w:rsidRDefault="00000000" w:rsidP="006B3C62">
            <w:pPr>
              <w:pStyle w:val="TableParagraph"/>
              <w:spacing w:before="70" w:after="120" w:line="228" w:lineRule="auto"/>
              <w:ind w:right="108" w:firstLine="146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sdt>
              <w:sdtPr>
                <w:rPr>
                  <w:rFonts w:eastAsia="Calibri"/>
                  <w:b/>
                  <w:bCs/>
                  <w:sz w:val="20"/>
                  <w:szCs w:val="20"/>
                </w:rPr>
                <w:id w:val="-1402364300"/>
                <w:placeholder>
                  <w:docPart w:val="D941AEA46C614394A72F4D77D113A084"/>
                </w:placeholder>
                <w:showingPlcHdr/>
              </w:sdtPr>
              <w:sdtContent>
                <w:r w:rsidR="006B3C62" w:rsidRPr="00E724C2">
                  <w:rPr>
                    <w:rStyle w:val="Platzhaltertext"/>
                    <w:b/>
                    <w:bCs/>
                    <w:lang w:val="de-DE"/>
                  </w:rPr>
                  <w:t>Klicken oder tippen Sie hier, um Text einzugeben.</w:t>
                </w:r>
              </w:sdtContent>
            </w:sdt>
            <w:r w:rsidR="006B3C62" w:rsidRPr="00E724C2">
              <w:rPr>
                <w:rFonts w:eastAsia="Calibri"/>
                <w:b/>
                <w:bCs/>
                <w:sz w:val="20"/>
                <w:szCs w:val="20"/>
                <w:lang w:val="de-DE"/>
              </w:rPr>
              <w:t xml:space="preserve">  €</w:t>
            </w:r>
          </w:p>
        </w:tc>
      </w:tr>
      <w:tr w:rsidR="006B3C62" w:rsidRPr="00E724C2" w14:paraId="48DE6920" w14:textId="77777777" w:rsidTr="001B650D">
        <w:trPr>
          <w:trHeight w:val="841"/>
        </w:trPr>
        <w:tc>
          <w:tcPr>
            <w:tcW w:w="5812" w:type="dxa"/>
            <w:vAlign w:val="center"/>
          </w:tcPr>
          <w:p w14:paraId="5E2B5F1C" w14:textId="77777777" w:rsidR="006B3C62" w:rsidRPr="00E724C2" w:rsidRDefault="006B3C62" w:rsidP="006B3C62">
            <w:pPr>
              <w:pStyle w:val="TableParagraph"/>
              <w:spacing w:before="70" w:after="120" w:line="228" w:lineRule="auto"/>
              <w:ind w:right="108" w:firstLine="146"/>
              <w:rPr>
                <w:sz w:val="24"/>
                <w:szCs w:val="24"/>
                <w:lang w:val="de-DE"/>
              </w:rPr>
            </w:pPr>
            <w:r w:rsidRPr="00E724C2">
              <w:rPr>
                <w:sz w:val="24"/>
                <w:szCs w:val="24"/>
                <w:lang w:val="de-DE"/>
              </w:rPr>
              <w:t>zzgl. 19% Umsatzsteuer</w:t>
            </w:r>
          </w:p>
        </w:tc>
        <w:tc>
          <w:tcPr>
            <w:tcW w:w="3260" w:type="dxa"/>
          </w:tcPr>
          <w:p w14:paraId="4FAA0714" w14:textId="12A926DC" w:rsidR="006B3C62" w:rsidRPr="00E724C2" w:rsidRDefault="00000000" w:rsidP="006B3C62">
            <w:pPr>
              <w:pStyle w:val="TableParagraph"/>
              <w:spacing w:before="70" w:after="120" w:line="228" w:lineRule="auto"/>
              <w:ind w:right="108" w:firstLine="146"/>
              <w:jc w:val="center"/>
              <w:rPr>
                <w:sz w:val="20"/>
                <w:szCs w:val="20"/>
                <w:lang w:val="de-DE"/>
              </w:rPr>
            </w:pPr>
            <w:sdt>
              <w:sdtPr>
                <w:rPr>
                  <w:rFonts w:eastAsia="Calibri"/>
                  <w:sz w:val="20"/>
                  <w:szCs w:val="20"/>
                </w:rPr>
                <w:id w:val="-1368977494"/>
                <w:placeholder>
                  <w:docPart w:val="97DF80DB6BA04D0AAE6674A2CF82B787"/>
                </w:placeholder>
                <w:showingPlcHdr/>
              </w:sdtPr>
              <w:sdtContent>
                <w:r w:rsidR="006B3C62" w:rsidRPr="00E724C2">
                  <w:rPr>
                    <w:rStyle w:val="Platzhaltertext"/>
                    <w:lang w:val="de-DE"/>
                  </w:rPr>
                  <w:t>Klicken oder tippen Sie hier, um Text einzugeben.</w:t>
                </w:r>
              </w:sdtContent>
            </w:sdt>
            <w:r w:rsidR="006B3C62" w:rsidRPr="00E724C2">
              <w:rPr>
                <w:rFonts w:eastAsia="Calibri"/>
                <w:sz w:val="20"/>
                <w:szCs w:val="20"/>
                <w:lang w:val="de-DE"/>
              </w:rPr>
              <w:t xml:space="preserve">  €</w:t>
            </w:r>
          </w:p>
        </w:tc>
      </w:tr>
      <w:tr w:rsidR="006B3C62" w:rsidRPr="00E724C2" w14:paraId="6D234376" w14:textId="77777777" w:rsidTr="001B650D">
        <w:trPr>
          <w:trHeight w:val="841"/>
        </w:trPr>
        <w:tc>
          <w:tcPr>
            <w:tcW w:w="5812" w:type="dxa"/>
            <w:vAlign w:val="center"/>
          </w:tcPr>
          <w:p w14:paraId="1773C8D2" w14:textId="77777777" w:rsidR="006B3C62" w:rsidRPr="00E724C2" w:rsidRDefault="006B3C62" w:rsidP="006B3C62">
            <w:pPr>
              <w:pStyle w:val="TableParagraph"/>
              <w:spacing w:before="70" w:after="120" w:line="228" w:lineRule="auto"/>
              <w:ind w:right="108" w:firstLine="146"/>
              <w:rPr>
                <w:b/>
                <w:sz w:val="24"/>
                <w:szCs w:val="24"/>
                <w:lang w:val="de-DE"/>
              </w:rPr>
            </w:pPr>
            <w:r w:rsidRPr="00E724C2">
              <w:rPr>
                <w:b/>
                <w:sz w:val="24"/>
                <w:szCs w:val="24"/>
                <w:lang w:val="de-DE"/>
              </w:rPr>
              <w:t>Bruttosumme</w:t>
            </w:r>
          </w:p>
        </w:tc>
        <w:tc>
          <w:tcPr>
            <w:tcW w:w="3260" w:type="dxa"/>
          </w:tcPr>
          <w:p w14:paraId="23F445B7" w14:textId="33D6E26B" w:rsidR="006B3C62" w:rsidRPr="00E724C2" w:rsidRDefault="00000000" w:rsidP="006B3C62">
            <w:pPr>
              <w:pStyle w:val="TableParagraph"/>
              <w:spacing w:before="70" w:after="120" w:line="228" w:lineRule="auto"/>
              <w:ind w:right="108" w:firstLine="146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sdt>
              <w:sdtPr>
                <w:rPr>
                  <w:rFonts w:eastAsia="Calibri"/>
                  <w:b/>
                  <w:bCs/>
                  <w:sz w:val="20"/>
                  <w:szCs w:val="20"/>
                </w:rPr>
                <w:id w:val="-942380894"/>
                <w:placeholder>
                  <w:docPart w:val="B37DC27AC8404D5781E6D4251C3D8653"/>
                </w:placeholder>
                <w:showingPlcHdr/>
              </w:sdtPr>
              <w:sdtContent>
                <w:r w:rsidR="006B3C62" w:rsidRPr="00E724C2">
                  <w:rPr>
                    <w:rStyle w:val="Platzhaltertext"/>
                    <w:b/>
                    <w:bCs/>
                    <w:lang w:val="de-DE"/>
                  </w:rPr>
                  <w:t>Klicken oder tippen Sie hier, um Text einzugeben.</w:t>
                </w:r>
              </w:sdtContent>
            </w:sdt>
            <w:r w:rsidR="006B3C62" w:rsidRPr="00E724C2">
              <w:rPr>
                <w:rFonts w:eastAsia="Calibri"/>
                <w:b/>
                <w:bCs/>
                <w:sz w:val="20"/>
                <w:szCs w:val="20"/>
                <w:lang w:val="de-DE"/>
              </w:rPr>
              <w:t xml:space="preserve">  €</w:t>
            </w:r>
          </w:p>
        </w:tc>
      </w:tr>
    </w:tbl>
    <w:p w14:paraId="7CDFF8BB" w14:textId="77777777" w:rsidR="001B1C00" w:rsidRPr="00E724C2" w:rsidRDefault="001B1C00" w:rsidP="001B1C00">
      <w:pPr>
        <w:pStyle w:val="Textkrper"/>
      </w:pPr>
    </w:p>
    <w:p w14:paraId="4E7DEFB6" w14:textId="77777777" w:rsidR="006C0C53" w:rsidRPr="006C0C53" w:rsidRDefault="00986643" w:rsidP="006C0C53">
      <w:pPr>
        <w:rPr>
          <w:sz w:val="24"/>
          <w:szCs w:val="24"/>
        </w:rPr>
      </w:pPr>
      <w:bookmarkStart w:id="9" w:name="_Hlk139306691"/>
      <w:r w:rsidRPr="00E724C2">
        <w:rPr>
          <w:sz w:val="24"/>
          <w:szCs w:val="24"/>
        </w:rPr>
        <w:t xml:space="preserve">Berechnungsformel: </w:t>
      </w:r>
      <w:r w:rsidRPr="00E724C2">
        <w:rPr>
          <w:sz w:val="24"/>
          <w:szCs w:val="24"/>
        </w:rPr>
        <w:tab/>
      </w:r>
      <w:bookmarkEnd w:id="9"/>
      <w:r w:rsidR="006C0C53" w:rsidRPr="006C0C53">
        <w:rPr>
          <w:sz w:val="24"/>
          <w:szCs w:val="24"/>
        </w:rPr>
        <w:t>Bewertet wird das angebotene Honorar für die Leistungsphasen 1–3 inkl. besondere Leistungen und besondere Leistungen auf Nachweis (Freianlagen und Ingenieurbauwerke).</w:t>
      </w:r>
    </w:p>
    <w:p w14:paraId="5061E5C5" w14:textId="77777777" w:rsidR="006C0C53" w:rsidRPr="006C0C53" w:rsidRDefault="006C0C53" w:rsidP="006C0C53">
      <w:pPr>
        <w:rPr>
          <w:sz w:val="24"/>
          <w:szCs w:val="24"/>
        </w:rPr>
      </w:pPr>
      <w:r w:rsidRPr="006C0C53">
        <w:rPr>
          <w:sz w:val="24"/>
          <w:szCs w:val="24"/>
        </w:rPr>
        <w:t xml:space="preserve">Das wirtschaftlichste Angebot/ niedrigste Honorar erhält 70 Punkte. Ein Angebot mit einem doppelt so hohen Preis, erhält 0 Punkte. Die Bewertung erfolgt mittels linearer Interpolation. </w:t>
      </w:r>
    </w:p>
    <w:p w14:paraId="73E9C96A" w14:textId="56B88970" w:rsidR="00986643" w:rsidRPr="00E724C2" w:rsidRDefault="00986643" w:rsidP="00986643">
      <w:pPr>
        <w:ind w:left="2410" w:hanging="2410"/>
        <w:rPr>
          <w:sz w:val="24"/>
          <w:szCs w:val="24"/>
        </w:rPr>
      </w:pPr>
    </w:p>
    <w:p w14:paraId="02413522" w14:textId="77777777" w:rsidR="00496776" w:rsidRPr="00E724C2" w:rsidRDefault="00496776"/>
    <w:sectPr w:rsidR="00496776" w:rsidRPr="00E724C2" w:rsidSect="00F55864">
      <w:headerReference w:type="default" r:id="rId11"/>
      <w:footerReference w:type="default" r:id="rId12"/>
      <w:pgSz w:w="11906" w:h="16838"/>
      <w:pgMar w:top="1417" w:right="1417" w:bottom="1134" w:left="141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48A82" w14:textId="77777777" w:rsidR="00343D6D" w:rsidRDefault="00343D6D" w:rsidP="0029748F">
      <w:pPr>
        <w:spacing w:after="0" w:line="240" w:lineRule="auto"/>
      </w:pPr>
      <w:r>
        <w:separator/>
      </w:r>
    </w:p>
  </w:endnote>
  <w:endnote w:type="continuationSeparator" w:id="0">
    <w:p w14:paraId="20CB2C0C" w14:textId="77777777" w:rsidR="00343D6D" w:rsidRDefault="00343D6D" w:rsidP="0029748F">
      <w:pPr>
        <w:spacing w:after="0" w:line="240" w:lineRule="auto"/>
      </w:pPr>
      <w:r>
        <w:continuationSeparator/>
      </w:r>
    </w:p>
  </w:endnote>
  <w:endnote w:type="continuationNotice" w:id="1">
    <w:p w14:paraId="2B54DB02" w14:textId="77777777" w:rsidR="00343D6D" w:rsidRDefault="00343D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772449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9007C64" w14:textId="018B56E2" w:rsidR="0029748F" w:rsidRDefault="00752975" w:rsidP="00752975">
            <w:pPr>
              <w:pStyle w:val="Fuzeile"/>
              <w:jc w:val="center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C8BC4" w14:textId="77777777" w:rsidR="00343D6D" w:rsidRDefault="00343D6D" w:rsidP="0029748F">
      <w:pPr>
        <w:spacing w:after="0" w:line="240" w:lineRule="auto"/>
      </w:pPr>
      <w:r>
        <w:separator/>
      </w:r>
    </w:p>
  </w:footnote>
  <w:footnote w:type="continuationSeparator" w:id="0">
    <w:p w14:paraId="28D94B7A" w14:textId="77777777" w:rsidR="00343D6D" w:rsidRDefault="00343D6D" w:rsidP="0029748F">
      <w:pPr>
        <w:spacing w:after="0" w:line="240" w:lineRule="auto"/>
      </w:pPr>
      <w:r>
        <w:continuationSeparator/>
      </w:r>
    </w:p>
  </w:footnote>
  <w:footnote w:type="continuationNotice" w:id="1">
    <w:p w14:paraId="0327F018" w14:textId="77777777" w:rsidR="00343D6D" w:rsidRDefault="00343D6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D8B23" w14:textId="3A49B9FD" w:rsidR="00F55864" w:rsidRPr="00F55864" w:rsidRDefault="0029748F" w:rsidP="00F55864">
    <w:pPr>
      <w:ind w:left="2832" w:hanging="2127"/>
      <w:jc w:val="left"/>
      <w:rPr>
        <w:rFonts w:asciiTheme="minorHAnsi" w:eastAsiaTheme="minorHAnsi" w:hAnsiTheme="minorHAnsi" w:cstheme="minorBidi"/>
        <w:sz w:val="22"/>
      </w:rPr>
    </w:pPr>
    <w:r w:rsidRPr="0029748F">
      <w:rPr>
        <w:rFonts w:asciiTheme="minorHAnsi" w:eastAsiaTheme="minorHAnsi" w:hAnsiTheme="minorHAnsi" w:cstheme="minorBidi"/>
        <w:kern w:val="2"/>
        <w:sz w:val="22"/>
        <w14:ligatures w14:val="standardContextual"/>
      </w:rPr>
      <w:t>Wiederaufbau Ahrtal Honorarangebot</w:t>
    </w:r>
    <w:r w:rsidR="00840D40">
      <w:rPr>
        <w:rFonts w:asciiTheme="minorHAnsi" w:eastAsiaTheme="minorHAnsi" w:hAnsiTheme="minorHAnsi" w:cstheme="minorBidi"/>
        <w:kern w:val="2"/>
        <w:sz w:val="22"/>
        <w14:ligatures w14:val="standardContextual"/>
      </w:rPr>
      <w:t xml:space="preserve"> </w:t>
    </w:r>
    <w:r w:rsidR="00931816">
      <w:rPr>
        <w:rFonts w:asciiTheme="minorHAnsi" w:eastAsiaTheme="minorHAnsi" w:hAnsiTheme="minorHAnsi" w:cstheme="minorBidi"/>
        <w:kern w:val="2"/>
        <w:sz w:val="22"/>
        <w14:ligatures w14:val="standardContextual"/>
      </w:rPr>
      <w:t>–</w:t>
    </w:r>
    <w:r w:rsidR="00840D40">
      <w:rPr>
        <w:rFonts w:asciiTheme="minorHAnsi" w:eastAsiaTheme="minorHAnsi" w:hAnsiTheme="minorHAnsi" w:cstheme="minorBidi"/>
        <w:kern w:val="2"/>
        <w:sz w:val="22"/>
        <w14:ligatures w14:val="standardContextual"/>
      </w:rPr>
      <w:t xml:space="preserve"> </w:t>
    </w:r>
    <w:proofErr w:type="spellStart"/>
    <w:r w:rsidR="00F55864">
      <w:rPr>
        <w:rFonts w:asciiTheme="minorHAnsi" w:eastAsiaTheme="minorHAnsi" w:hAnsiTheme="minorHAnsi" w:cstheme="minorBidi"/>
        <w:sz w:val="22"/>
      </w:rPr>
      <w:t>AkI</w:t>
    </w:r>
    <w:proofErr w:type="spellEnd"/>
    <w:r w:rsidR="00F55864">
      <w:rPr>
        <w:rFonts w:asciiTheme="minorHAnsi" w:eastAsiaTheme="minorHAnsi" w:hAnsiTheme="minorHAnsi" w:cstheme="minorBidi"/>
        <w:sz w:val="22"/>
      </w:rPr>
      <w:t xml:space="preserve"> 0514 / Sportplatzanlage Mayschoß                                     Akl 0538 / Brauchwasserbrunnen</w:t>
    </w:r>
  </w:p>
  <w:p w14:paraId="70EC5E38" w14:textId="75BF82B9" w:rsidR="0029748F" w:rsidRDefault="0029748F" w:rsidP="007826E4">
    <w:pPr>
      <w:tabs>
        <w:tab w:val="center" w:pos="4536"/>
        <w:tab w:val="right" w:pos="9072"/>
      </w:tabs>
      <w:spacing w:after="0" w:line="240" w:lineRule="auto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B35A1"/>
    <w:multiLevelType w:val="hybridMultilevel"/>
    <w:tmpl w:val="4B4029F4"/>
    <w:lvl w:ilvl="0" w:tplc="DB782BC2">
      <w:start w:val="1"/>
      <w:numFmt w:val="bullet"/>
      <w:lvlText w:val="-"/>
      <w:lvlJc w:val="left"/>
      <w:pPr>
        <w:ind w:left="3392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41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8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5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2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9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4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152" w:hanging="360"/>
      </w:pPr>
      <w:rPr>
        <w:rFonts w:ascii="Wingdings" w:hAnsi="Wingdings" w:hint="default"/>
      </w:rPr>
    </w:lvl>
  </w:abstractNum>
  <w:abstractNum w:abstractNumId="1" w15:restartNumberingAfterBreak="0">
    <w:nsid w:val="7FCD2347"/>
    <w:multiLevelType w:val="multilevel"/>
    <w:tmpl w:val="4C5CFA22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969" w:hanging="576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928348846">
    <w:abstractNumId w:val="1"/>
  </w:num>
  <w:num w:numId="2" w16cid:durableId="1197082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/>
  <w:defaultTabStop w:val="708"/>
  <w:hyphenationZone w:val="425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C00"/>
    <w:rsid w:val="0002265C"/>
    <w:rsid w:val="00051C7A"/>
    <w:rsid w:val="0007539C"/>
    <w:rsid w:val="000809C3"/>
    <w:rsid w:val="000C38C7"/>
    <w:rsid w:val="000C56F5"/>
    <w:rsid w:val="000D5FED"/>
    <w:rsid w:val="000F29CE"/>
    <w:rsid w:val="000F464D"/>
    <w:rsid w:val="0014509A"/>
    <w:rsid w:val="0017330E"/>
    <w:rsid w:val="00196312"/>
    <w:rsid w:val="001B1C00"/>
    <w:rsid w:val="001B3A27"/>
    <w:rsid w:val="001C1AE1"/>
    <w:rsid w:val="001F557C"/>
    <w:rsid w:val="00203F36"/>
    <w:rsid w:val="00207D54"/>
    <w:rsid w:val="0021064D"/>
    <w:rsid w:val="0024539A"/>
    <w:rsid w:val="002607D0"/>
    <w:rsid w:val="00262BF6"/>
    <w:rsid w:val="002641D0"/>
    <w:rsid w:val="0027464B"/>
    <w:rsid w:val="00291739"/>
    <w:rsid w:val="0029748F"/>
    <w:rsid w:val="002A411F"/>
    <w:rsid w:val="002F1FFB"/>
    <w:rsid w:val="002F2F7D"/>
    <w:rsid w:val="002F3F2E"/>
    <w:rsid w:val="00303871"/>
    <w:rsid w:val="00314B1C"/>
    <w:rsid w:val="00330752"/>
    <w:rsid w:val="00343D6D"/>
    <w:rsid w:val="00353208"/>
    <w:rsid w:val="00393288"/>
    <w:rsid w:val="003A1155"/>
    <w:rsid w:val="003B28F8"/>
    <w:rsid w:val="003D0BAB"/>
    <w:rsid w:val="003F1A35"/>
    <w:rsid w:val="00400C22"/>
    <w:rsid w:val="00405F57"/>
    <w:rsid w:val="0043085C"/>
    <w:rsid w:val="00436747"/>
    <w:rsid w:val="004413F2"/>
    <w:rsid w:val="0045373B"/>
    <w:rsid w:val="00482B03"/>
    <w:rsid w:val="00496776"/>
    <w:rsid w:val="004A4E32"/>
    <w:rsid w:val="004B0CC8"/>
    <w:rsid w:val="004B0FAA"/>
    <w:rsid w:val="004B1FE5"/>
    <w:rsid w:val="004E7BF9"/>
    <w:rsid w:val="00506B5F"/>
    <w:rsid w:val="005232D3"/>
    <w:rsid w:val="005239DB"/>
    <w:rsid w:val="00531B3F"/>
    <w:rsid w:val="00540F5F"/>
    <w:rsid w:val="005471EE"/>
    <w:rsid w:val="005553DB"/>
    <w:rsid w:val="005746A7"/>
    <w:rsid w:val="0057756D"/>
    <w:rsid w:val="00591586"/>
    <w:rsid w:val="00595ADC"/>
    <w:rsid w:val="005C5DA8"/>
    <w:rsid w:val="005D2592"/>
    <w:rsid w:val="005F5E68"/>
    <w:rsid w:val="00602713"/>
    <w:rsid w:val="006142F3"/>
    <w:rsid w:val="0061654A"/>
    <w:rsid w:val="006217C8"/>
    <w:rsid w:val="00623F0C"/>
    <w:rsid w:val="0063633D"/>
    <w:rsid w:val="00644766"/>
    <w:rsid w:val="006562BC"/>
    <w:rsid w:val="006A2923"/>
    <w:rsid w:val="006A68D9"/>
    <w:rsid w:val="006A69FB"/>
    <w:rsid w:val="006A761E"/>
    <w:rsid w:val="006B3C62"/>
    <w:rsid w:val="006B6A60"/>
    <w:rsid w:val="006C0C53"/>
    <w:rsid w:val="006D4467"/>
    <w:rsid w:val="006E2108"/>
    <w:rsid w:val="006F0FFF"/>
    <w:rsid w:val="006F28BB"/>
    <w:rsid w:val="006F2D4B"/>
    <w:rsid w:val="0070540D"/>
    <w:rsid w:val="00712910"/>
    <w:rsid w:val="00736FE2"/>
    <w:rsid w:val="00752975"/>
    <w:rsid w:val="00772048"/>
    <w:rsid w:val="00780AA2"/>
    <w:rsid w:val="007826E4"/>
    <w:rsid w:val="0079423C"/>
    <w:rsid w:val="007B77FF"/>
    <w:rsid w:val="00840D40"/>
    <w:rsid w:val="00852749"/>
    <w:rsid w:val="0086035A"/>
    <w:rsid w:val="00880FE3"/>
    <w:rsid w:val="00884CCF"/>
    <w:rsid w:val="00886AA1"/>
    <w:rsid w:val="008A57AE"/>
    <w:rsid w:val="008A7565"/>
    <w:rsid w:val="008B395D"/>
    <w:rsid w:val="008C2EF2"/>
    <w:rsid w:val="008E1243"/>
    <w:rsid w:val="008E34BC"/>
    <w:rsid w:val="008E39CE"/>
    <w:rsid w:val="008E7438"/>
    <w:rsid w:val="008F5F9E"/>
    <w:rsid w:val="008F62D4"/>
    <w:rsid w:val="008F6CAE"/>
    <w:rsid w:val="008F7CDD"/>
    <w:rsid w:val="009022D6"/>
    <w:rsid w:val="00916226"/>
    <w:rsid w:val="009166C0"/>
    <w:rsid w:val="00923ABF"/>
    <w:rsid w:val="00931816"/>
    <w:rsid w:val="0094030E"/>
    <w:rsid w:val="00944D80"/>
    <w:rsid w:val="009513CC"/>
    <w:rsid w:val="0095322C"/>
    <w:rsid w:val="00955BC2"/>
    <w:rsid w:val="00962924"/>
    <w:rsid w:val="0097480A"/>
    <w:rsid w:val="00986643"/>
    <w:rsid w:val="009A7C8F"/>
    <w:rsid w:val="009B64BF"/>
    <w:rsid w:val="009C202F"/>
    <w:rsid w:val="009D6425"/>
    <w:rsid w:val="00A1138E"/>
    <w:rsid w:val="00A16CAA"/>
    <w:rsid w:val="00A2496A"/>
    <w:rsid w:val="00A3358B"/>
    <w:rsid w:val="00A4307B"/>
    <w:rsid w:val="00A66EA3"/>
    <w:rsid w:val="00A87B28"/>
    <w:rsid w:val="00AA52A9"/>
    <w:rsid w:val="00AA742A"/>
    <w:rsid w:val="00AB758B"/>
    <w:rsid w:val="00AD1FA8"/>
    <w:rsid w:val="00AE3147"/>
    <w:rsid w:val="00AE5767"/>
    <w:rsid w:val="00AF0BAE"/>
    <w:rsid w:val="00AF7F54"/>
    <w:rsid w:val="00B06918"/>
    <w:rsid w:val="00B75025"/>
    <w:rsid w:val="00BD0E68"/>
    <w:rsid w:val="00BD1BDD"/>
    <w:rsid w:val="00C20B1F"/>
    <w:rsid w:val="00C44B0B"/>
    <w:rsid w:val="00C546E7"/>
    <w:rsid w:val="00C63EDF"/>
    <w:rsid w:val="00C73E2B"/>
    <w:rsid w:val="00C75D89"/>
    <w:rsid w:val="00C95AD3"/>
    <w:rsid w:val="00C972D5"/>
    <w:rsid w:val="00CA47BE"/>
    <w:rsid w:val="00CB7139"/>
    <w:rsid w:val="00CD12A9"/>
    <w:rsid w:val="00CD1AD7"/>
    <w:rsid w:val="00CD64DD"/>
    <w:rsid w:val="00CE4BF8"/>
    <w:rsid w:val="00D07DF5"/>
    <w:rsid w:val="00D17B06"/>
    <w:rsid w:val="00D218A4"/>
    <w:rsid w:val="00D7105D"/>
    <w:rsid w:val="00D97DCF"/>
    <w:rsid w:val="00DA319E"/>
    <w:rsid w:val="00DB6EB1"/>
    <w:rsid w:val="00DC32FE"/>
    <w:rsid w:val="00DE692A"/>
    <w:rsid w:val="00E21F90"/>
    <w:rsid w:val="00E25402"/>
    <w:rsid w:val="00E25EF3"/>
    <w:rsid w:val="00E4628E"/>
    <w:rsid w:val="00E52864"/>
    <w:rsid w:val="00E724C2"/>
    <w:rsid w:val="00E85200"/>
    <w:rsid w:val="00EA2E36"/>
    <w:rsid w:val="00EB7132"/>
    <w:rsid w:val="00EF1AB1"/>
    <w:rsid w:val="00EF5CDD"/>
    <w:rsid w:val="00F1057F"/>
    <w:rsid w:val="00F36A52"/>
    <w:rsid w:val="00F507BC"/>
    <w:rsid w:val="00F55864"/>
    <w:rsid w:val="00F574BB"/>
    <w:rsid w:val="00F60943"/>
    <w:rsid w:val="00F61163"/>
    <w:rsid w:val="00F87FB3"/>
    <w:rsid w:val="00F954D6"/>
    <w:rsid w:val="00FA2332"/>
    <w:rsid w:val="00FA3D0B"/>
    <w:rsid w:val="00FC053B"/>
    <w:rsid w:val="00FC2621"/>
    <w:rsid w:val="00FC6D0C"/>
    <w:rsid w:val="00FE5101"/>
    <w:rsid w:val="00FE7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1055F"/>
  <w15:chartTrackingRefBased/>
  <w15:docId w15:val="{6F168B66-4163-4437-96FF-F6BC62E63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B1C00"/>
    <w:pPr>
      <w:jc w:val="both"/>
    </w:pPr>
    <w:rPr>
      <w:rFonts w:ascii="Arial" w:eastAsia="Calibri" w:hAnsi="Arial" w:cs="Times New Roman"/>
      <w:kern w:val="0"/>
      <w:sz w:val="20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B1C00"/>
    <w:pPr>
      <w:keepNext/>
      <w:numPr>
        <w:numId w:val="1"/>
      </w:numPr>
      <w:spacing w:before="480" w:after="300"/>
      <w:outlineLvl w:val="0"/>
    </w:pPr>
    <w:rPr>
      <w:rFonts w:eastAsia="Times New Roman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1B1C00"/>
    <w:pPr>
      <w:keepNext/>
      <w:numPr>
        <w:ilvl w:val="1"/>
        <w:numId w:val="1"/>
      </w:numPr>
      <w:spacing w:before="360"/>
      <w:ind w:left="576"/>
      <w:outlineLvl w:val="1"/>
    </w:pPr>
    <w:rPr>
      <w:rFonts w:eastAsia="Times New Roman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B1C00"/>
    <w:pPr>
      <w:keepNext/>
      <w:numPr>
        <w:ilvl w:val="2"/>
        <w:numId w:val="1"/>
      </w:numPr>
      <w:spacing w:before="240"/>
      <w:outlineLvl w:val="2"/>
    </w:pPr>
    <w:rPr>
      <w:rFonts w:eastAsia="Times New Roman" w:cs="Arial"/>
      <w:bCs/>
      <w:sz w:val="24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B1C0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="Times New Roman" w:hAnsiTheme="minorHAnsi" w:cstheme="minorHAnsi"/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1B1C00"/>
    <w:pPr>
      <w:numPr>
        <w:ilvl w:val="4"/>
        <w:numId w:val="1"/>
      </w:numPr>
      <w:spacing w:before="240" w:after="60"/>
      <w:outlineLvl w:val="4"/>
    </w:pPr>
    <w:rPr>
      <w:rFonts w:asciiTheme="minorHAnsi" w:eastAsia="Times New Roman" w:hAnsiTheme="minorHAnsi" w:cstheme="minorHAnsi"/>
      <w:bCs/>
      <w:iCs/>
      <w:szCs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1B1C00"/>
    <w:pPr>
      <w:numPr>
        <w:ilvl w:val="5"/>
        <w:numId w:val="1"/>
      </w:numPr>
      <w:spacing w:before="240" w:after="60"/>
      <w:ind w:left="726"/>
      <w:outlineLvl w:val="5"/>
    </w:pPr>
    <w:rPr>
      <w:rFonts w:ascii="Calibri" w:eastAsia="Times New Roman" w:hAnsi="Calibri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B1C00"/>
    <w:pPr>
      <w:numPr>
        <w:ilvl w:val="6"/>
        <w:numId w:val="1"/>
      </w:numPr>
      <w:spacing w:before="240" w:after="60"/>
      <w:ind w:left="870"/>
      <w:outlineLvl w:val="6"/>
    </w:pPr>
    <w:rPr>
      <w:rFonts w:ascii="Calibri" w:eastAsia="Times New Roman" w:hAnsi="Calibri"/>
      <w:sz w:val="24"/>
      <w:szCs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B1C00"/>
    <w:pPr>
      <w:numPr>
        <w:ilvl w:val="7"/>
        <w:numId w:val="1"/>
      </w:numPr>
      <w:spacing w:before="240" w:after="60"/>
      <w:ind w:left="1014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B1C00"/>
    <w:pPr>
      <w:numPr>
        <w:ilvl w:val="8"/>
        <w:numId w:val="1"/>
      </w:numPr>
      <w:spacing w:before="240" w:after="60"/>
      <w:ind w:left="1158"/>
      <w:outlineLvl w:val="8"/>
    </w:pPr>
    <w:rPr>
      <w:rFonts w:ascii="Cambria" w:eastAsia="Times New Roman" w:hAnsi="Cambri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B1C00"/>
    <w:rPr>
      <w:rFonts w:ascii="Arial" w:eastAsia="Times New Roman" w:hAnsi="Arial" w:cs="Arial"/>
      <w:b/>
      <w:bCs/>
      <w:kern w:val="32"/>
      <w:sz w:val="28"/>
      <w:szCs w:val="32"/>
      <w14:ligatures w14:val="non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B1C00"/>
    <w:rPr>
      <w:rFonts w:ascii="Arial" w:eastAsia="Times New Roman" w:hAnsi="Arial" w:cs="Times New Roman"/>
      <w:b/>
      <w:bCs/>
      <w:iCs/>
      <w:kern w:val="0"/>
      <w:sz w:val="24"/>
      <w:szCs w:val="28"/>
      <w14:ligatures w14:val="non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B1C00"/>
    <w:rPr>
      <w:rFonts w:ascii="Arial" w:eastAsia="Times New Roman" w:hAnsi="Arial" w:cs="Arial"/>
      <w:bCs/>
      <w:kern w:val="0"/>
      <w:sz w:val="24"/>
      <w:szCs w:val="26"/>
      <w14:ligatures w14:val="non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B1C00"/>
    <w:rPr>
      <w:rFonts w:eastAsia="Times New Roman" w:cstheme="minorHAnsi"/>
      <w:b/>
      <w:bCs/>
      <w:kern w:val="0"/>
      <w:sz w:val="20"/>
      <w:szCs w:val="28"/>
      <w14:ligatures w14:val="non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1B1C00"/>
    <w:rPr>
      <w:rFonts w:eastAsia="Times New Roman" w:cstheme="minorHAnsi"/>
      <w:bCs/>
      <w:iCs/>
      <w:kern w:val="0"/>
      <w:sz w:val="20"/>
      <w:szCs w:val="20"/>
      <w14:ligatures w14:val="non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B1C00"/>
    <w:rPr>
      <w:rFonts w:ascii="Calibri" w:eastAsia="Times New Roman" w:hAnsi="Calibri" w:cs="Times New Roman"/>
      <w:b/>
      <w:bCs/>
      <w:kern w:val="0"/>
      <w:sz w:val="20"/>
      <w14:ligatures w14:val="non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B1C00"/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B1C00"/>
    <w:rPr>
      <w:rFonts w:ascii="Calibri" w:eastAsia="Times New Roman" w:hAnsi="Calibri" w:cs="Times New Roman"/>
      <w:i/>
      <w:iCs/>
      <w:kern w:val="0"/>
      <w:sz w:val="24"/>
      <w:szCs w:val="24"/>
      <w14:ligatures w14:val="non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B1C00"/>
    <w:rPr>
      <w:rFonts w:ascii="Cambria" w:eastAsia="Times New Roman" w:hAnsi="Cambria" w:cs="Times New Roman"/>
      <w:kern w:val="0"/>
      <w:sz w:val="20"/>
      <w14:ligatures w14:val="none"/>
    </w:rPr>
  </w:style>
  <w:style w:type="paragraph" w:styleId="Listenabsatz">
    <w:name w:val="List Paragraph"/>
    <w:basedOn w:val="Standard"/>
    <w:link w:val="ListenabsatzZchn"/>
    <w:uiPriority w:val="1"/>
    <w:qFormat/>
    <w:rsid w:val="001B1C00"/>
    <w:pPr>
      <w:spacing w:after="0" w:line="240" w:lineRule="auto"/>
      <w:ind w:left="720"/>
      <w:contextualSpacing/>
    </w:pPr>
    <w:rPr>
      <w:rFonts w:ascii="Book Antiqua" w:eastAsia="Times New Roman" w:hAnsi="Book Antiqua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1"/>
    <w:rsid w:val="001B1C00"/>
    <w:rPr>
      <w:rFonts w:ascii="Book Antiqua" w:eastAsia="Times New Roman" w:hAnsi="Book Antiqua" w:cs="Times New Roman"/>
      <w:kern w:val="0"/>
      <w:sz w:val="20"/>
      <w:szCs w:val="24"/>
      <w14:ligatures w14:val="none"/>
    </w:rPr>
  </w:style>
  <w:style w:type="paragraph" w:styleId="Textkrper">
    <w:name w:val="Body Text"/>
    <w:basedOn w:val="Standard"/>
    <w:link w:val="TextkrperZchn"/>
    <w:uiPriority w:val="1"/>
    <w:unhideWhenUsed/>
    <w:qFormat/>
    <w:rsid w:val="001B1C00"/>
    <w:pPr>
      <w:widowControl w:val="0"/>
      <w:autoSpaceDE w:val="0"/>
      <w:autoSpaceDN w:val="0"/>
      <w:spacing w:after="0" w:line="240" w:lineRule="auto"/>
      <w:jc w:val="left"/>
    </w:pPr>
    <w:rPr>
      <w:rFonts w:eastAsia="Arial" w:cs="Arial"/>
      <w:sz w:val="22"/>
    </w:rPr>
  </w:style>
  <w:style w:type="character" w:customStyle="1" w:styleId="TextkrperZchn">
    <w:name w:val="Textkörper Zchn"/>
    <w:basedOn w:val="Absatz-Standardschriftart"/>
    <w:link w:val="Textkrper"/>
    <w:uiPriority w:val="1"/>
    <w:rsid w:val="001B1C00"/>
    <w:rPr>
      <w:rFonts w:ascii="Arial" w:eastAsia="Arial" w:hAnsi="Arial" w:cs="Arial"/>
      <w:kern w:val="0"/>
      <w14:ligatures w14:val="none"/>
    </w:rPr>
  </w:style>
  <w:style w:type="paragraph" w:customStyle="1" w:styleId="TableParagraph">
    <w:name w:val="Table Paragraph"/>
    <w:basedOn w:val="Standard"/>
    <w:uiPriority w:val="1"/>
    <w:qFormat/>
    <w:rsid w:val="001B1C00"/>
    <w:pPr>
      <w:widowControl w:val="0"/>
      <w:autoSpaceDE w:val="0"/>
      <w:autoSpaceDN w:val="0"/>
      <w:spacing w:after="0" w:line="240" w:lineRule="auto"/>
      <w:jc w:val="left"/>
    </w:pPr>
    <w:rPr>
      <w:rFonts w:eastAsia="Arial" w:cs="Arial"/>
      <w:sz w:val="22"/>
    </w:rPr>
  </w:style>
  <w:style w:type="table" w:customStyle="1" w:styleId="TableNormal1">
    <w:name w:val="Table Normal1"/>
    <w:uiPriority w:val="2"/>
    <w:semiHidden/>
    <w:qFormat/>
    <w:rsid w:val="001B1C00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lenraster">
    <w:name w:val="Table Grid"/>
    <w:basedOn w:val="NormaleTabelle"/>
    <w:uiPriority w:val="39"/>
    <w:rsid w:val="001B1C00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16CAA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2974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9748F"/>
    <w:rPr>
      <w:rFonts w:ascii="Arial" w:eastAsia="Calibri" w:hAnsi="Arial" w:cs="Times New Roman"/>
      <w:kern w:val="0"/>
      <w:sz w:val="20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2974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9748F"/>
    <w:rPr>
      <w:rFonts w:ascii="Arial" w:eastAsia="Calibri" w:hAnsi="Arial" w:cs="Times New Roman"/>
      <w:kern w:val="0"/>
      <w:sz w:val="20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239D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239D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239DB"/>
    <w:rPr>
      <w:rFonts w:ascii="Arial" w:eastAsia="Calibri" w:hAnsi="Arial" w:cs="Times New Roman"/>
      <w:kern w:val="0"/>
      <w:sz w:val="20"/>
      <w:szCs w:val="20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239D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239DB"/>
    <w:rPr>
      <w:rFonts w:ascii="Arial" w:eastAsia="Calibri" w:hAnsi="Arial" w:cs="Times New Roman"/>
      <w:b/>
      <w:bCs/>
      <w:kern w:val="0"/>
      <w:sz w:val="20"/>
      <w:szCs w:val="20"/>
      <w14:ligatures w14:val="none"/>
    </w:rPr>
  </w:style>
  <w:style w:type="paragraph" w:customStyle="1" w:styleId="p1">
    <w:name w:val="p1"/>
    <w:basedOn w:val="Standard"/>
    <w:rsid w:val="006F0F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4B52FFBA8D44B6EBFE22B182F233C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459D07-ABF7-454B-AA1A-DC3B07D2ACB7}"/>
      </w:docPartPr>
      <w:docPartBody>
        <w:p w:rsidR="00627F51" w:rsidRDefault="00074340" w:rsidP="00074340">
          <w:pPr>
            <w:pStyle w:val="74B52FFBA8D44B6EBFE22B182F233C2E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C31615EFC941979339209DC1A858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37ED47-D5AD-48B1-853E-1D7C4E474B69}"/>
      </w:docPartPr>
      <w:docPartBody>
        <w:p w:rsidR="00627F51" w:rsidRDefault="00074340" w:rsidP="00074340">
          <w:pPr>
            <w:pStyle w:val="44C31615EFC941979339209DC1A85889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54E2C585BE4EC187F8CA9EC85349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06DE47-C75D-4843-9050-C8B05730C21B}"/>
      </w:docPartPr>
      <w:docPartBody>
        <w:p w:rsidR="00627F51" w:rsidRDefault="00074340" w:rsidP="00074340">
          <w:pPr>
            <w:pStyle w:val="1A54E2C585BE4EC187F8CA9EC85349B9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EBDA33C16F426D871C78847D04A8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27AA07-DA38-4977-B565-1E04E1F13A93}"/>
      </w:docPartPr>
      <w:docPartBody>
        <w:p w:rsidR="00627F51" w:rsidRDefault="00074340" w:rsidP="00074340">
          <w:pPr>
            <w:pStyle w:val="E5EBDA33C16F426D871C78847D04A886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37C4A8EAE048408F35BA1E075F11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C76773-739E-4BE8-8EB8-5FED8648D900}"/>
      </w:docPartPr>
      <w:docPartBody>
        <w:p w:rsidR="00627F51" w:rsidRDefault="00074340" w:rsidP="00074340">
          <w:pPr>
            <w:pStyle w:val="F637C4A8EAE048408F35BA1E075F1163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B39D17F2C9449EB859540FF9165C9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19D8C9-D9EC-4927-BDA8-9B7CC9201CFD}"/>
      </w:docPartPr>
      <w:docPartBody>
        <w:p w:rsidR="00627F51" w:rsidRDefault="00074340" w:rsidP="00074340">
          <w:pPr>
            <w:pStyle w:val="4B39D17F2C9449EB859540FF9165C929"/>
          </w:pPr>
          <w:r w:rsidRPr="0023056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06CBE0D31D14C8195227CEDDFB209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E518F0-FE8C-4791-BA12-8E2BD0B5336E}"/>
      </w:docPartPr>
      <w:docPartBody>
        <w:p w:rsidR="00627F51" w:rsidRDefault="00074340" w:rsidP="00074340">
          <w:pPr>
            <w:pStyle w:val="806CBE0D31D14C8195227CEDDFB209C1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FD4DA440C1A4F29ABF02D0FFE71E6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141957-68FE-491E-BB5F-77EBC625D18B}"/>
      </w:docPartPr>
      <w:docPartBody>
        <w:p w:rsidR="00280334" w:rsidRDefault="00BA0861" w:rsidP="00BA0861">
          <w:pPr>
            <w:pStyle w:val="4FD4DA440C1A4F29ABF02D0FFE71E64A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052B407FAC4990BBF42AD1A514CA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F63B44-DCEF-4CD6-9627-EE7CB2B291FA}"/>
      </w:docPartPr>
      <w:docPartBody>
        <w:p w:rsidR="00280334" w:rsidRDefault="00BA0861" w:rsidP="00BA0861">
          <w:pPr>
            <w:pStyle w:val="3B052B407FAC4990BBF42AD1A514CAC5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7DE98C633A420E9CA5E26DC60D2D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B9CF86-BC7D-40F0-A91B-6276A18D351F}"/>
      </w:docPartPr>
      <w:docPartBody>
        <w:p w:rsidR="00280334" w:rsidRDefault="00BA0861" w:rsidP="00BA0861">
          <w:pPr>
            <w:pStyle w:val="707DE98C633A420E9CA5E26DC60D2D8B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015F2753BB4B5C818B50A84E1796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22DCDA-BBF0-4428-9DAC-8DEF5939711D}"/>
      </w:docPartPr>
      <w:docPartBody>
        <w:p w:rsidR="00280334" w:rsidRDefault="00BA0861" w:rsidP="00BA0861">
          <w:pPr>
            <w:pStyle w:val="64015F2753BB4B5C818B50A84E1796B4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5590192EF4740129370BE72D7185E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45B234-F353-405F-A165-15482A69934B}"/>
      </w:docPartPr>
      <w:docPartBody>
        <w:p w:rsidR="00280334" w:rsidRDefault="00BA0861" w:rsidP="00BA0861">
          <w:pPr>
            <w:pStyle w:val="65590192EF4740129370BE72D7185E5B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EF03C4CFF74214842C9848555975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A41381-70DD-431D-8AD3-1C5F6D63BD0A}"/>
      </w:docPartPr>
      <w:docPartBody>
        <w:p w:rsidR="00280334" w:rsidRDefault="00BA0861" w:rsidP="00BA0861">
          <w:pPr>
            <w:pStyle w:val="C6EF03C4CFF74214842C9848555975B6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0DB8BF854547C79903BE60139F3C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705EFF-2CCA-40BD-9E9D-0F0612A91F53}"/>
      </w:docPartPr>
      <w:docPartBody>
        <w:p w:rsidR="00280334" w:rsidRDefault="00BA0861" w:rsidP="00BA0861">
          <w:pPr>
            <w:pStyle w:val="810DB8BF854547C79903BE60139F3CF2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4CD6E24C10044B5A816BE012354F0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F62819-268D-4301-8885-3A5AA4FEF15C}"/>
      </w:docPartPr>
      <w:docPartBody>
        <w:p w:rsidR="00280334" w:rsidRDefault="00BA0861" w:rsidP="00BA0861">
          <w:pPr>
            <w:pStyle w:val="04CD6E24C10044B5A816BE012354F00B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A55B93AA0D4EB09E8174CF22342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80EDAB-358C-4A74-8A5A-A742C26EE006}"/>
      </w:docPartPr>
      <w:docPartBody>
        <w:p w:rsidR="00280334" w:rsidRDefault="00BA0861" w:rsidP="00BA0861">
          <w:pPr>
            <w:pStyle w:val="1AA55B93AA0D4EB09E8174CF22342A68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C59D12B47964ED0815C95DB03E2D6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C6E478-83FD-48BE-B244-7F73F62476B6}"/>
      </w:docPartPr>
      <w:docPartBody>
        <w:p w:rsidR="00280334" w:rsidRDefault="00BA0861" w:rsidP="00BA0861">
          <w:pPr>
            <w:pStyle w:val="2C59D12B47964ED0815C95DB03E2D6A0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CFC3C4BAE7345559BC116AB238955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1D7213-0290-4FD8-A8F1-93E963B36F9A}"/>
      </w:docPartPr>
      <w:docPartBody>
        <w:p w:rsidR="00280334" w:rsidRDefault="00BA0861" w:rsidP="00BA0861">
          <w:pPr>
            <w:pStyle w:val="CCFC3C4BAE7345559BC116AB238955B7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DB3FCA036D34D48A4494A3F28CCCF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F31269-2A83-4298-9B42-4C8BD8ABD903}"/>
      </w:docPartPr>
      <w:docPartBody>
        <w:p w:rsidR="00280334" w:rsidRDefault="00BA0861" w:rsidP="00BA0861">
          <w:pPr>
            <w:pStyle w:val="EDB3FCA036D34D48A4494A3F28CCCFF0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C9D492FBBCF4AC4B63CFB36607FC8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236EF6-86BB-4365-8D4C-379DAA347DD9}"/>
      </w:docPartPr>
      <w:docPartBody>
        <w:p w:rsidR="00280334" w:rsidRDefault="00BA0861" w:rsidP="00BA0861">
          <w:pPr>
            <w:pStyle w:val="CC9D492FBBCF4AC4B63CFB36607FC80C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6D7392B8A1477782F515789ABE7A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FE3DD6-B5F2-4B97-860C-AFF2A5BC3894}"/>
      </w:docPartPr>
      <w:docPartBody>
        <w:p w:rsidR="00280334" w:rsidRDefault="00BA0861" w:rsidP="00BA0861">
          <w:pPr>
            <w:pStyle w:val="4C6D7392B8A1477782F515789ABE7AE5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C4A4BA6D57F46CEAA33AFB9905A47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064AE6-7D52-4346-B0FA-99690405D9B0}"/>
      </w:docPartPr>
      <w:docPartBody>
        <w:p w:rsidR="00280334" w:rsidRDefault="00BA0861" w:rsidP="00BA0861">
          <w:pPr>
            <w:pStyle w:val="AC4A4BA6D57F46CEAA33AFB9905A47AC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87CEC43A244CFAADA751E22FA4BA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105620-E572-4F2D-A077-B7F2F5BD2BC3}"/>
      </w:docPartPr>
      <w:docPartBody>
        <w:p w:rsidR="00280334" w:rsidRDefault="00BA0861" w:rsidP="00BA0861">
          <w:pPr>
            <w:pStyle w:val="0687CEC43A244CFAADA751E22FA4BA1E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AA42ECF9AD34970873CC191B0E9D0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B189D9-DDE4-460E-997A-46926EB75721}"/>
      </w:docPartPr>
      <w:docPartBody>
        <w:p w:rsidR="00280334" w:rsidRDefault="00BA0861" w:rsidP="00BA0861">
          <w:pPr>
            <w:pStyle w:val="AAA42ECF9AD34970873CC191B0E9D0B4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599A1125CA34755BA13A61D907566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78411F-CEA9-48C4-94F2-584D5632FABB}"/>
      </w:docPartPr>
      <w:docPartBody>
        <w:p w:rsidR="00280334" w:rsidRDefault="00BA0861" w:rsidP="00BA0861">
          <w:pPr>
            <w:pStyle w:val="9599A1125CA34755BA13A61D907566F8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495AB6938249DA825038C72ABF2B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5531BF-145F-41A8-8354-3E1CEED7306F}"/>
      </w:docPartPr>
      <w:docPartBody>
        <w:p w:rsidR="00280334" w:rsidRDefault="00BA0861" w:rsidP="00BA0861">
          <w:pPr>
            <w:pStyle w:val="07495AB6938249DA825038C72ABF2B45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BADCFC1D8D24D1A84E84537355855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016F2B-9D76-4337-BA0D-A6C3C3DF2514}"/>
      </w:docPartPr>
      <w:docPartBody>
        <w:p w:rsidR="00280334" w:rsidRDefault="00BA0861" w:rsidP="00BA0861">
          <w:pPr>
            <w:pStyle w:val="0BADCFC1D8D24D1A84E8453735585523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62EFA46D8FE47FE959061785276FC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BB4CAE-A8FE-4187-A785-F1E97C38A086}"/>
      </w:docPartPr>
      <w:docPartBody>
        <w:p w:rsidR="00280334" w:rsidRDefault="00BA0861" w:rsidP="00BA0861">
          <w:pPr>
            <w:pStyle w:val="662EFA46D8FE47FE959061785276FCC2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590326670F40E4A5C4BD0C717143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F67077-EC3C-461A-8C61-B96AD15D4041}"/>
      </w:docPartPr>
      <w:docPartBody>
        <w:p w:rsidR="00280334" w:rsidRDefault="00BA0861" w:rsidP="00BA0861">
          <w:pPr>
            <w:pStyle w:val="6D590326670F40E4A5C4BD0C7171433C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E130F9FAA444C38AF567EB8DB23F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1A4E17-7C21-4FF8-9758-8E6E525B5BF6}"/>
      </w:docPartPr>
      <w:docPartBody>
        <w:p w:rsidR="00280334" w:rsidRDefault="00BA0861" w:rsidP="00BA0861">
          <w:pPr>
            <w:pStyle w:val="0EE130F9FAA444C38AF567EB8DB23F7D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7CFF9322E5B40DEA1278071577914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119C38-4C5C-4D77-8D20-65D705C46FE7}"/>
      </w:docPartPr>
      <w:docPartBody>
        <w:p w:rsidR="00280334" w:rsidRDefault="00BA0861" w:rsidP="00BA0861">
          <w:pPr>
            <w:pStyle w:val="17CFF9322E5B40DEA12780715779148F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B49840CE65748D6B2615C2E74D974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852904-2A48-474C-B24E-2645B7AFD211}"/>
      </w:docPartPr>
      <w:docPartBody>
        <w:p w:rsidR="00280334" w:rsidRDefault="00BA0861" w:rsidP="00BA0861">
          <w:pPr>
            <w:pStyle w:val="4B49840CE65748D6B2615C2E74D974B1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2AEFBB99794115893C47C90D404D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4B496C-A3E2-44E9-8820-95281054D0AA}"/>
      </w:docPartPr>
      <w:docPartBody>
        <w:p w:rsidR="00280334" w:rsidRDefault="00BA0861" w:rsidP="00BA0861">
          <w:pPr>
            <w:pStyle w:val="792AEFBB99794115893C47C90D404DBA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41AEA46C614394A72F4D77D113A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2EEF5A-74C2-42D2-B274-CE88B4AFB63A}"/>
      </w:docPartPr>
      <w:docPartBody>
        <w:p w:rsidR="00280334" w:rsidRDefault="00BA0861" w:rsidP="00BA0861">
          <w:pPr>
            <w:pStyle w:val="D941AEA46C614394A72F4D77D113A084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DF80DB6BA04D0AAE6674A2CF82B7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3AAD21-4A42-4057-98C3-C34A8C622393}"/>
      </w:docPartPr>
      <w:docPartBody>
        <w:p w:rsidR="00280334" w:rsidRDefault="00BA0861" w:rsidP="00BA0861">
          <w:pPr>
            <w:pStyle w:val="97DF80DB6BA04D0AAE6674A2CF82B787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7DC27AC8404D5781E6D4251C3D86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2F3B5A-2943-4314-AE44-DB317D6D9347}"/>
      </w:docPartPr>
      <w:docPartBody>
        <w:p w:rsidR="00280334" w:rsidRDefault="00BA0861" w:rsidP="00BA0861">
          <w:pPr>
            <w:pStyle w:val="B37DC27AC8404D5781E6D4251C3D8653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07129C05E847A69D5F838D1429CE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C414BB-7A8E-4C8A-8EC3-A4875943E56F}"/>
      </w:docPartPr>
      <w:docPartBody>
        <w:p w:rsidR="00280334" w:rsidRDefault="00BA0861" w:rsidP="00BA0861">
          <w:pPr>
            <w:pStyle w:val="4407129C05E847A69D5F838D1429CE1C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CCCAFFCCA346748E8F3B99E12AA7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84E235-5876-4416-89C4-DD43F3EFD0D4}"/>
      </w:docPartPr>
      <w:docPartBody>
        <w:p w:rsidR="009A41BB" w:rsidRDefault="00F57409" w:rsidP="00F57409">
          <w:pPr>
            <w:pStyle w:val="DACCCAFFCCA346748E8F3B99E12AA7BD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BE9CFCC3464401957FF8F1C7727C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818FA5-C9BF-4ED2-B82C-1BF4D99221EF}"/>
      </w:docPartPr>
      <w:docPartBody>
        <w:p w:rsidR="009A41BB" w:rsidRDefault="00F57409" w:rsidP="00F57409">
          <w:pPr>
            <w:pStyle w:val="6EBE9CFCC3464401957FF8F1C7727CBF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5324FAB25647E992C591377C040A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31A874-D015-4E99-8E93-566B38FEF6D9}"/>
      </w:docPartPr>
      <w:docPartBody>
        <w:p w:rsidR="009A41BB" w:rsidRDefault="00F57409" w:rsidP="00F57409">
          <w:pPr>
            <w:pStyle w:val="155324FAB25647E992C591377C040A16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7138F5E70CC4E56AE43BC67E3F470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05DFEF-F228-4F65-8A0D-3C5166CCAB66}"/>
      </w:docPartPr>
      <w:docPartBody>
        <w:p w:rsidR="009A41BB" w:rsidRDefault="00F57409" w:rsidP="00F57409">
          <w:pPr>
            <w:pStyle w:val="B7138F5E70CC4E56AE43BC67E3F4707A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C6E1F3E342480186AE556E9C5E13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8AB22B-D7B9-44E0-B75F-1869AEACF40A}"/>
      </w:docPartPr>
      <w:docPartBody>
        <w:p w:rsidR="00924812" w:rsidRDefault="004A34B7" w:rsidP="004A34B7">
          <w:pPr>
            <w:pStyle w:val="2EC6E1F3E342480186AE556E9C5E13B1"/>
          </w:pPr>
          <w:r w:rsidRPr="0023056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C7099959B654CA8ABFDD7969A8C10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3F737D-B50A-4BB0-B766-F876D8406657}"/>
      </w:docPartPr>
      <w:docPartBody>
        <w:p w:rsidR="00924812" w:rsidRDefault="004A34B7" w:rsidP="004A34B7">
          <w:pPr>
            <w:pStyle w:val="2C7099959B654CA8ABFDD7969A8C10DE"/>
          </w:pPr>
          <w:r w:rsidRPr="0023056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A750F5474C412AB8E3C8928B3933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99D743-EF3C-4A4D-8AB4-9AECD553F01E}"/>
      </w:docPartPr>
      <w:docPartBody>
        <w:p w:rsidR="003B456F" w:rsidRDefault="003B456F" w:rsidP="003B456F">
          <w:pPr>
            <w:pStyle w:val="16A750F5474C412AB8E3C8928B3933A4"/>
          </w:pPr>
          <w:r w:rsidRPr="001738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F9EB9812E1FE04CA27280C1E380DE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615FAA-2E9B-5242-A64A-6F91378B8DED}"/>
      </w:docPartPr>
      <w:docPartBody>
        <w:p w:rsidR="00250BE1" w:rsidRDefault="003C5768" w:rsidP="003C5768">
          <w:pPr>
            <w:pStyle w:val="EF9EB9812E1FE04CA27280C1E380DE87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3B4D70216BAE47983E19EE7D4A0C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C6EC54-B483-B341-AF4B-54EC34DB2A06}"/>
      </w:docPartPr>
      <w:docPartBody>
        <w:p w:rsidR="00250BE1" w:rsidRDefault="003C5768" w:rsidP="003C5768">
          <w:pPr>
            <w:pStyle w:val="023B4D70216BAE47983E19EE7D4A0CCE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30CE497083DF34184A382F72B65A5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F263A0-22E7-8942-97DB-C82DC9A178ED}"/>
      </w:docPartPr>
      <w:docPartBody>
        <w:p w:rsidR="00250BE1" w:rsidRDefault="003C5768" w:rsidP="003C5768">
          <w:pPr>
            <w:pStyle w:val="230CE497083DF34184A382F72B65A53E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1B85F361C19C0449DF30A750B70DF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EBE814-3132-254E-9441-4484BEB99DC7}"/>
      </w:docPartPr>
      <w:docPartBody>
        <w:p w:rsidR="00250BE1" w:rsidRDefault="003C5768" w:rsidP="003C5768">
          <w:pPr>
            <w:pStyle w:val="A1B85F361C19C0449DF30A750B70DF25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419C7CA741F804486FBBE6178D4B4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2A4A45-B373-7545-853B-5B1DB60CC922}"/>
      </w:docPartPr>
      <w:docPartBody>
        <w:p w:rsidR="00250BE1" w:rsidRDefault="003C5768" w:rsidP="003C5768">
          <w:pPr>
            <w:pStyle w:val="C419C7CA741F804486FBBE6178D4B4F2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D03082E1ECD140AB660103325C73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400628-1929-3C4D-9CAA-8C3EB6783E56}"/>
      </w:docPartPr>
      <w:docPartBody>
        <w:p w:rsidR="00250BE1" w:rsidRDefault="003C5768" w:rsidP="003C5768">
          <w:pPr>
            <w:pStyle w:val="A9D03082E1ECD140AB660103325C7343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7CEFDEAD1FE7D43A121B69E211AC5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182B00-0479-E646-9CBA-3AD269850131}"/>
      </w:docPartPr>
      <w:docPartBody>
        <w:p w:rsidR="00250BE1" w:rsidRDefault="003C5768" w:rsidP="003C5768">
          <w:pPr>
            <w:pStyle w:val="D7CEFDEAD1FE7D43A121B69E211AC54B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CA5938C3B651C4585809A77CF29C7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BD74AB-23C1-2645-BBF5-A8379E3FA3C3}"/>
      </w:docPartPr>
      <w:docPartBody>
        <w:p w:rsidR="00250BE1" w:rsidRDefault="003C5768" w:rsidP="003C5768">
          <w:pPr>
            <w:pStyle w:val="1CA5938C3B651C4585809A77CF29C744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AFCB476F724894D8CDCA750C5C0AD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BFF57D-9B79-B646-A42D-19190AFC2EB7}"/>
      </w:docPartPr>
      <w:docPartBody>
        <w:p w:rsidR="00250BE1" w:rsidRDefault="003C5768" w:rsidP="003C5768">
          <w:pPr>
            <w:pStyle w:val="0AFCB476F724894D8CDCA750C5C0ADFC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D56E71A9ABAE45B169B46E103343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A446B9-7F6D-2F4B-9FF6-E39BDA486223}"/>
      </w:docPartPr>
      <w:docPartBody>
        <w:p w:rsidR="00250BE1" w:rsidRDefault="003C5768" w:rsidP="003C5768">
          <w:pPr>
            <w:pStyle w:val="20D56E71A9ABAE45B169B46E1033431D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87C34F57FB1F43B13D92F2E1E718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BBE2E2-14E2-F74C-A97F-671F5DCE0B89}"/>
      </w:docPartPr>
      <w:docPartBody>
        <w:p w:rsidR="00250BE1" w:rsidRDefault="003C5768" w:rsidP="003C5768">
          <w:pPr>
            <w:pStyle w:val="2487C34F57FB1F43B13D92F2E1E718D9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AA7A80E169094998551CF8CD1423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9488E0-2FD4-A34D-9AA9-6EF0AE5F9358}"/>
      </w:docPartPr>
      <w:docPartBody>
        <w:p w:rsidR="00250BE1" w:rsidRDefault="003C5768" w:rsidP="003C5768">
          <w:pPr>
            <w:pStyle w:val="ABAA7A80E169094998551CF8CD14233D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F9A521D1C7324AA319868459F020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1E1BC8-DA06-1E44-9DE1-2F815DCF5131}"/>
      </w:docPartPr>
      <w:docPartBody>
        <w:p w:rsidR="00250BE1" w:rsidRDefault="003C5768" w:rsidP="003C5768">
          <w:pPr>
            <w:pStyle w:val="FAF9A521D1C7324AA319868459F02041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96F796CEB38742B3934E52E63D43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DFC48A-CCBD-AA44-87BE-F8548214AB29}"/>
      </w:docPartPr>
      <w:docPartBody>
        <w:p w:rsidR="00250BE1" w:rsidRDefault="003C5768" w:rsidP="003C5768">
          <w:pPr>
            <w:pStyle w:val="CA96F796CEB38742B3934E52E63D43E4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EE12E54AB3A74B8F3ECDF42E88C4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8EDA13-2B26-EB40-8137-D3825A1AE2FF}"/>
      </w:docPartPr>
      <w:docPartBody>
        <w:p w:rsidR="00250BE1" w:rsidRDefault="003C5768" w:rsidP="003C5768">
          <w:pPr>
            <w:pStyle w:val="97EE12E54AB3A74B8F3ECDF42E88C4D6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68DADE65E20546BE0DECFDD65827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742DE4-413A-A343-91B3-3CA01C72478A}"/>
      </w:docPartPr>
      <w:docPartBody>
        <w:p w:rsidR="00250BE1" w:rsidRDefault="003C5768" w:rsidP="003C5768">
          <w:pPr>
            <w:pStyle w:val="FE68DADE65E20546BE0DECFDD6582733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F0B31674599714AB292C6C8DCBD8F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5FE467-0915-5545-8DA8-2D4F1E9A9DE6}"/>
      </w:docPartPr>
      <w:docPartBody>
        <w:p w:rsidR="00250BE1" w:rsidRDefault="003C5768" w:rsidP="003C5768">
          <w:pPr>
            <w:pStyle w:val="CF0B31674599714AB292C6C8DCBD8F24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58BC54D169CC4D9F92295F87F9AA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045297-FC13-6144-AF92-05925DD82E63}"/>
      </w:docPartPr>
      <w:docPartBody>
        <w:p w:rsidR="00250BE1" w:rsidRDefault="003C5768" w:rsidP="003C5768">
          <w:pPr>
            <w:pStyle w:val="7C58BC54D169CC4D9F92295F87F9AA4F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2064BD3475DF4EAE3B3540003159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478AEF-F8E4-0548-99B4-B342C14D5E3A}"/>
      </w:docPartPr>
      <w:docPartBody>
        <w:p w:rsidR="00250BE1" w:rsidRDefault="003C5768" w:rsidP="003C5768">
          <w:pPr>
            <w:pStyle w:val="4C2064BD3475DF4EAE3B35400031595D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31E5157BFDDA842A37C68CEBADF35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283E1C-1C79-914A-913D-0BA65920B8EB}"/>
      </w:docPartPr>
      <w:docPartBody>
        <w:p w:rsidR="00250BE1" w:rsidRDefault="003C5768" w:rsidP="003C5768">
          <w:pPr>
            <w:pStyle w:val="031E5157BFDDA842A37C68CEBADF354A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47242BC3A37554C9E5D4E8893A391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DAFCDE-3236-BF42-BD80-E8D3380E8D7E}"/>
      </w:docPartPr>
      <w:docPartBody>
        <w:p w:rsidR="00250BE1" w:rsidRDefault="003C5768" w:rsidP="003C5768">
          <w:pPr>
            <w:pStyle w:val="047242BC3A37554C9E5D4E8893A391CD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238AEC24594842A8C00E429F00E9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E1D36A-46BC-8540-82EA-672AC6DBF7E2}"/>
      </w:docPartPr>
      <w:docPartBody>
        <w:p w:rsidR="00250BE1" w:rsidRDefault="003C5768" w:rsidP="003C5768">
          <w:pPr>
            <w:pStyle w:val="52238AEC24594842A8C00E429F00E9F7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393F9468217FC47BDBA1D61718D5C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46BF24-938A-C640-BDB6-AEB354F31C81}"/>
      </w:docPartPr>
      <w:docPartBody>
        <w:p w:rsidR="00250BE1" w:rsidRDefault="003C5768" w:rsidP="003C5768">
          <w:pPr>
            <w:pStyle w:val="1393F9468217FC47BDBA1D61718D5C65"/>
          </w:pPr>
          <w:r w:rsidRPr="0023056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E88E5C7BC0CA4E96D255428C5F5B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EEB9AB-1D2B-6C48-A24F-62433A89FD3F}"/>
      </w:docPartPr>
      <w:docPartBody>
        <w:p w:rsidR="00250BE1" w:rsidRDefault="003C5768" w:rsidP="003C5768">
          <w:pPr>
            <w:pStyle w:val="0DE88E5C7BC0CA4E96D255428C5F5B6D"/>
          </w:pPr>
          <w:r w:rsidRPr="0023056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3528D147896F04B9B264E0D6C2442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B3E9EE-65D3-ED4B-9D9C-304CB60CC191}"/>
      </w:docPartPr>
      <w:docPartBody>
        <w:p w:rsidR="00250BE1" w:rsidRDefault="003C5768" w:rsidP="003C5768">
          <w:pPr>
            <w:pStyle w:val="93528D147896F04B9B264E0D6C2442B5"/>
          </w:pPr>
          <w:r w:rsidRPr="0023056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18BB5FC0A51CB46A4C6EA5AEAA4D2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49EB09-C2E7-1341-85E3-5E4D16506884}"/>
      </w:docPartPr>
      <w:docPartBody>
        <w:p w:rsidR="001439F0" w:rsidRDefault="00352685" w:rsidP="00352685">
          <w:pPr>
            <w:pStyle w:val="718BB5FC0A51CB46A4C6EA5AEAA4D2D0"/>
          </w:pPr>
          <w:r w:rsidRPr="003276B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340"/>
    <w:rsid w:val="0004617C"/>
    <w:rsid w:val="00074340"/>
    <w:rsid w:val="001439F0"/>
    <w:rsid w:val="00203F36"/>
    <w:rsid w:val="00211BC7"/>
    <w:rsid w:val="00250BE1"/>
    <w:rsid w:val="00255269"/>
    <w:rsid w:val="00280334"/>
    <w:rsid w:val="00352685"/>
    <w:rsid w:val="003B456F"/>
    <w:rsid w:val="003C2508"/>
    <w:rsid w:val="003C5768"/>
    <w:rsid w:val="004A34B7"/>
    <w:rsid w:val="005553DB"/>
    <w:rsid w:val="005C15DD"/>
    <w:rsid w:val="005F03EF"/>
    <w:rsid w:val="00627F51"/>
    <w:rsid w:val="00732AD2"/>
    <w:rsid w:val="00880FE3"/>
    <w:rsid w:val="00923ABF"/>
    <w:rsid w:val="00924812"/>
    <w:rsid w:val="009531A9"/>
    <w:rsid w:val="0096135F"/>
    <w:rsid w:val="00973701"/>
    <w:rsid w:val="009A41BB"/>
    <w:rsid w:val="00A97527"/>
    <w:rsid w:val="00BA0861"/>
    <w:rsid w:val="00BE7BC5"/>
    <w:rsid w:val="00CA79A1"/>
    <w:rsid w:val="00CC0119"/>
    <w:rsid w:val="00D06B95"/>
    <w:rsid w:val="00E25402"/>
    <w:rsid w:val="00EF0B31"/>
    <w:rsid w:val="00F5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52685"/>
  </w:style>
  <w:style w:type="paragraph" w:customStyle="1" w:styleId="74B52FFBA8D44B6EBFE22B182F233C2E">
    <w:name w:val="74B52FFBA8D44B6EBFE22B182F233C2E"/>
    <w:rsid w:val="00074340"/>
  </w:style>
  <w:style w:type="paragraph" w:customStyle="1" w:styleId="44C31615EFC941979339209DC1A85889">
    <w:name w:val="44C31615EFC941979339209DC1A85889"/>
    <w:rsid w:val="00074340"/>
  </w:style>
  <w:style w:type="paragraph" w:customStyle="1" w:styleId="1A54E2C585BE4EC187F8CA9EC85349B9">
    <w:name w:val="1A54E2C585BE4EC187F8CA9EC85349B9"/>
    <w:rsid w:val="00074340"/>
  </w:style>
  <w:style w:type="paragraph" w:customStyle="1" w:styleId="E5EBDA33C16F426D871C78847D04A886">
    <w:name w:val="E5EBDA33C16F426D871C78847D04A886"/>
    <w:rsid w:val="00074340"/>
  </w:style>
  <w:style w:type="paragraph" w:customStyle="1" w:styleId="F637C4A8EAE048408F35BA1E075F1163">
    <w:name w:val="F637C4A8EAE048408F35BA1E075F1163"/>
    <w:rsid w:val="00074340"/>
  </w:style>
  <w:style w:type="paragraph" w:customStyle="1" w:styleId="4B39D17F2C9449EB859540FF9165C929">
    <w:name w:val="4B39D17F2C9449EB859540FF9165C929"/>
    <w:rsid w:val="00074340"/>
  </w:style>
  <w:style w:type="paragraph" w:customStyle="1" w:styleId="806CBE0D31D14C8195227CEDDFB209C1">
    <w:name w:val="806CBE0D31D14C8195227CEDDFB209C1"/>
    <w:rsid w:val="00074340"/>
  </w:style>
  <w:style w:type="paragraph" w:customStyle="1" w:styleId="4FD4DA440C1A4F29ABF02D0FFE71E64A">
    <w:name w:val="4FD4DA440C1A4F29ABF02D0FFE71E64A"/>
    <w:rsid w:val="00BA0861"/>
  </w:style>
  <w:style w:type="paragraph" w:customStyle="1" w:styleId="3B052B407FAC4990BBF42AD1A514CAC5">
    <w:name w:val="3B052B407FAC4990BBF42AD1A514CAC5"/>
    <w:rsid w:val="00BA0861"/>
  </w:style>
  <w:style w:type="paragraph" w:customStyle="1" w:styleId="707DE98C633A420E9CA5E26DC60D2D8B">
    <w:name w:val="707DE98C633A420E9CA5E26DC60D2D8B"/>
    <w:rsid w:val="00BA0861"/>
  </w:style>
  <w:style w:type="paragraph" w:customStyle="1" w:styleId="64015F2753BB4B5C818B50A84E1796B4">
    <w:name w:val="64015F2753BB4B5C818B50A84E1796B4"/>
    <w:rsid w:val="00BA0861"/>
  </w:style>
  <w:style w:type="paragraph" w:customStyle="1" w:styleId="65590192EF4740129370BE72D7185E5B">
    <w:name w:val="65590192EF4740129370BE72D7185E5B"/>
    <w:rsid w:val="00BA0861"/>
  </w:style>
  <w:style w:type="paragraph" w:customStyle="1" w:styleId="C6EF03C4CFF74214842C9848555975B6">
    <w:name w:val="C6EF03C4CFF74214842C9848555975B6"/>
    <w:rsid w:val="00BA0861"/>
  </w:style>
  <w:style w:type="paragraph" w:customStyle="1" w:styleId="810DB8BF854547C79903BE60139F3CF2">
    <w:name w:val="810DB8BF854547C79903BE60139F3CF2"/>
    <w:rsid w:val="00BA0861"/>
  </w:style>
  <w:style w:type="paragraph" w:customStyle="1" w:styleId="04CD6E24C10044B5A816BE012354F00B">
    <w:name w:val="04CD6E24C10044B5A816BE012354F00B"/>
    <w:rsid w:val="00BA0861"/>
  </w:style>
  <w:style w:type="paragraph" w:customStyle="1" w:styleId="1AA55B93AA0D4EB09E8174CF22342A68">
    <w:name w:val="1AA55B93AA0D4EB09E8174CF22342A68"/>
    <w:rsid w:val="00BA0861"/>
  </w:style>
  <w:style w:type="paragraph" w:customStyle="1" w:styleId="2C59D12B47964ED0815C95DB03E2D6A0">
    <w:name w:val="2C59D12B47964ED0815C95DB03E2D6A0"/>
    <w:rsid w:val="00BA0861"/>
  </w:style>
  <w:style w:type="paragraph" w:customStyle="1" w:styleId="CCFC3C4BAE7345559BC116AB238955B7">
    <w:name w:val="CCFC3C4BAE7345559BC116AB238955B7"/>
    <w:rsid w:val="00BA0861"/>
  </w:style>
  <w:style w:type="paragraph" w:customStyle="1" w:styleId="EDB3FCA036D34D48A4494A3F28CCCFF0">
    <w:name w:val="EDB3FCA036D34D48A4494A3F28CCCFF0"/>
    <w:rsid w:val="00BA0861"/>
  </w:style>
  <w:style w:type="paragraph" w:customStyle="1" w:styleId="CC9D492FBBCF4AC4B63CFB36607FC80C">
    <w:name w:val="CC9D492FBBCF4AC4B63CFB36607FC80C"/>
    <w:rsid w:val="00BA0861"/>
  </w:style>
  <w:style w:type="paragraph" w:customStyle="1" w:styleId="4C6D7392B8A1477782F515789ABE7AE5">
    <w:name w:val="4C6D7392B8A1477782F515789ABE7AE5"/>
    <w:rsid w:val="00BA0861"/>
  </w:style>
  <w:style w:type="paragraph" w:customStyle="1" w:styleId="AC4A4BA6D57F46CEAA33AFB9905A47AC">
    <w:name w:val="AC4A4BA6D57F46CEAA33AFB9905A47AC"/>
    <w:rsid w:val="00BA0861"/>
  </w:style>
  <w:style w:type="paragraph" w:customStyle="1" w:styleId="0687CEC43A244CFAADA751E22FA4BA1E">
    <w:name w:val="0687CEC43A244CFAADA751E22FA4BA1E"/>
    <w:rsid w:val="00BA0861"/>
  </w:style>
  <w:style w:type="paragraph" w:customStyle="1" w:styleId="AAA42ECF9AD34970873CC191B0E9D0B4">
    <w:name w:val="AAA42ECF9AD34970873CC191B0E9D0B4"/>
    <w:rsid w:val="00BA0861"/>
  </w:style>
  <w:style w:type="paragraph" w:customStyle="1" w:styleId="9599A1125CA34755BA13A61D907566F8">
    <w:name w:val="9599A1125CA34755BA13A61D907566F8"/>
    <w:rsid w:val="00BA0861"/>
  </w:style>
  <w:style w:type="paragraph" w:customStyle="1" w:styleId="07495AB6938249DA825038C72ABF2B45">
    <w:name w:val="07495AB6938249DA825038C72ABF2B45"/>
    <w:rsid w:val="00BA0861"/>
  </w:style>
  <w:style w:type="paragraph" w:customStyle="1" w:styleId="0BADCFC1D8D24D1A84E8453735585523">
    <w:name w:val="0BADCFC1D8D24D1A84E8453735585523"/>
    <w:rsid w:val="00BA0861"/>
  </w:style>
  <w:style w:type="paragraph" w:customStyle="1" w:styleId="662EFA46D8FE47FE959061785276FCC2">
    <w:name w:val="662EFA46D8FE47FE959061785276FCC2"/>
    <w:rsid w:val="00BA0861"/>
  </w:style>
  <w:style w:type="paragraph" w:customStyle="1" w:styleId="6D590326670F40E4A5C4BD0C7171433C">
    <w:name w:val="6D590326670F40E4A5C4BD0C7171433C"/>
    <w:rsid w:val="00BA0861"/>
  </w:style>
  <w:style w:type="paragraph" w:customStyle="1" w:styleId="0EE130F9FAA444C38AF567EB8DB23F7D">
    <w:name w:val="0EE130F9FAA444C38AF567EB8DB23F7D"/>
    <w:rsid w:val="00BA0861"/>
  </w:style>
  <w:style w:type="paragraph" w:customStyle="1" w:styleId="17CFF9322E5B40DEA12780715779148F">
    <w:name w:val="17CFF9322E5B40DEA12780715779148F"/>
    <w:rsid w:val="00BA0861"/>
  </w:style>
  <w:style w:type="paragraph" w:customStyle="1" w:styleId="4B49840CE65748D6B2615C2E74D974B1">
    <w:name w:val="4B49840CE65748D6B2615C2E74D974B1"/>
    <w:rsid w:val="00BA0861"/>
  </w:style>
  <w:style w:type="paragraph" w:customStyle="1" w:styleId="792AEFBB99794115893C47C90D404DBA">
    <w:name w:val="792AEFBB99794115893C47C90D404DBA"/>
    <w:rsid w:val="00BA0861"/>
  </w:style>
  <w:style w:type="paragraph" w:customStyle="1" w:styleId="D941AEA46C614394A72F4D77D113A084">
    <w:name w:val="D941AEA46C614394A72F4D77D113A084"/>
    <w:rsid w:val="00BA0861"/>
  </w:style>
  <w:style w:type="paragraph" w:customStyle="1" w:styleId="97DF80DB6BA04D0AAE6674A2CF82B787">
    <w:name w:val="97DF80DB6BA04D0AAE6674A2CF82B787"/>
    <w:rsid w:val="00BA0861"/>
  </w:style>
  <w:style w:type="paragraph" w:customStyle="1" w:styleId="B37DC27AC8404D5781E6D4251C3D8653">
    <w:name w:val="B37DC27AC8404D5781E6D4251C3D8653"/>
    <w:rsid w:val="00BA0861"/>
  </w:style>
  <w:style w:type="paragraph" w:customStyle="1" w:styleId="4407129C05E847A69D5F838D1429CE1C">
    <w:name w:val="4407129C05E847A69D5F838D1429CE1C"/>
    <w:rsid w:val="00BA0861"/>
  </w:style>
  <w:style w:type="paragraph" w:customStyle="1" w:styleId="DACCCAFFCCA346748E8F3B99E12AA7BD">
    <w:name w:val="DACCCAFFCCA346748E8F3B99E12AA7BD"/>
    <w:rsid w:val="00F57409"/>
  </w:style>
  <w:style w:type="paragraph" w:customStyle="1" w:styleId="6EBE9CFCC3464401957FF8F1C7727CBF">
    <w:name w:val="6EBE9CFCC3464401957FF8F1C7727CBF"/>
    <w:rsid w:val="00F57409"/>
  </w:style>
  <w:style w:type="paragraph" w:customStyle="1" w:styleId="155324FAB25647E992C591377C040A16">
    <w:name w:val="155324FAB25647E992C591377C040A16"/>
    <w:rsid w:val="00F57409"/>
  </w:style>
  <w:style w:type="paragraph" w:customStyle="1" w:styleId="B7138F5E70CC4E56AE43BC67E3F4707A">
    <w:name w:val="B7138F5E70CC4E56AE43BC67E3F4707A"/>
    <w:rsid w:val="00F57409"/>
  </w:style>
  <w:style w:type="paragraph" w:customStyle="1" w:styleId="2EC6E1F3E342480186AE556E9C5E13B1">
    <w:name w:val="2EC6E1F3E342480186AE556E9C5E13B1"/>
    <w:rsid w:val="004A34B7"/>
  </w:style>
  <w:style w:type="paragraph" w:customStyle="1" w:styleId="2C7099959B654CA8ABFDD7969A8C10DE">
    <w:name w:val="2C7099959B654CA8ABFDD7969A8C10DE"/>
    <w:rsid w:val="004A34B7"/>
  </w:style>
  <w:style w:type="paragraph" w:customStyle="1" w:styleId="16A750F5474C412AB8E3C8928B3933A4">
    <w:name w:val="16A750F5474C412AB8E3C8928B3933A4"/>
    <w:rsid w:val="003B456F"/>
  </w:style>
  <w:style w:type="paragraph" w:customStyle="1" w:styleId="EF9EB9812E1FE04CA27280C1E380DE87">
    <w:name w:val="EF9EB9812E1FE04CA27280C1E380DE87"/>
    <w:rsid w:val="003C5768"/>
    <w:pPr>
      <w:spacing w:line="278" w:lineRule="auto"/>
    </w:pPr>
    <w:rPr>
      <w:sz w:val="24"/>
      <w:szCs w:val="24"/>
    </w:rPr>
  </w:style>
  <w:style w:type="paragraph" w:customStyle="1" w:styleId="023B4D70216BAE47983E19EE7D4A0CCE">
    <w:name w:val="023B4D70216BAE47983E19EE7D4A0CCE"/>
    <w:rsid w:val="003C5768"/>
    <w:pPr>
      <w:spacing w:line="278" w:lineRule="auto"/>
    </w:pPr>
    <w:rPr>
      <w:sz w:val="24"/>
      <w:szCs w:val="24"/>
    </w:rPr>
  </w:style>
  <w:style w:type="paragraph" w:customStyle="1" w:styleId="230CE497083DF34184A382F72B65A53E">
    <w:name w:val="230CE497083DF34184A382F72B65A53E"/>
    <w:rsid w:val="003C5768"/>
    <w:pPr>
      <w:spacing w:line="278" w:lineRule="auto"/>
    </w:pPr>
    <w:rPr>
      <w:sz w:val="24"/>
      <w:szCs w:val="24"/>
    </w:rPr>
  </w:style>
  <w:style w:type="paragraph" w:customStyle="1" w:styleId="A1B85F361C19C0449DF30A750B70DF25">
    <w:name w:val="A1B85F361C19C0449DF30A750B70DF25"/>
    <w:rsid w:val="003C5768"/>
    <w:pPr>
      <w:spacing w:line="278" w:lineRule="auto"/>
    </w:pPr>
    <w:rPr>
      <w:sz w:val="24"/>
      <w:szCs w:val="24"/>
    </w:rPr>
  </w:style>
  <w:style w:type="paragraph" w:customStyle="1" w:styleId="C419C7CA741F804486FBBE6178D4B4F2">
    <w:name w:val="C419C7CA741F804486FBBE6178D4B4F2"/>
    <w:rsid w:val="003C5768"/>
    <w:pPr>
      <w:spacing w:line="278" w:lineRule="auto"/>
    </w:pPr>
    <w:rPr>
      <w:sz w:val="24"/>
      <w:szCs w:val="24"/>
    </w:rPr>
  </w:style>
  <w:style w:type="paragraph" w:customStyle="1" w:styleId="A9D03082E1ECD140AB660103325C7343">
    <w:name w:val="A9D03082E1ECD140AB660103325C7343"/>
    <w:rsid w:val="003C5768"/>
    <w:pPr>
      <w:spacing w:line="278" w:lineRule="auto"/>
    </w:pPr>
    <w:rPr>
      <w:sz w:val="24"/>
      <w:szCs w:val="24"/>
    </w:rPr>
  </w:style>
  <w:style w:type="paragraph" w:customStyle="1" w:styleId="D7CEFDEAD1FE7D43A121B69E211AC54B">
    <w:name w:val="D7CEFDEAD1FE7D43A121B69E211AC54B"/>
    <w:rsid w:val="003C5768"/>
    <w:pPr>
      <w:spacing w:line="278" w:lineRule="auto"/>
    </w:pPr>
    <w:rPr>
      <w:sz w:val="24"/>
      <w:szCs w:val="24"/>
    </w:rPr>
  </w:style>
  <w:style w:type="paragraph" w:customStyle="1" w:styleId="1CA5938C3B651C4585809A77CF29C744">
    <w:name w:val="1CA5938C3B651C4585809A77CF29C744"/>
    <w:rsid w:val="003C5768"/>
    <w:pPr>
      <w:spacing w:line="278" w:lineRule="auto"/>
    </w:pPr>
    <w:rPr>
      <w:sz w:val="24"/>
      <w:szCs w:val="24"/>
    </w:rPr>
  </w:style>
  <w:style w:type="paragraph" w:customStyle="1" w:styleId="0AFCB476F724894D8CDCA750C5C0ADFC">
    <w:name w:val="0AFCB476F724894D8CDCA750C5C0ADFC"/>
    <w:rsid w:val="003C5768"/>
    <w:pPr>
      <w:spacing w:line="278" w:lineRule="auto"/>
    </w:pPr>
    <w:rPr>
      <w:sz w:val="24"/>
      <w:szCs w:val="24"/>
    </w:rPr>
  </w:style>
  <w:style w:type="paragraph" w:customStyle="1" w:styleId="20D56E71A9ABAE45B169B46E1033431D">
    <w:name w:val="20D56E71A9ABAE45B169B46E1033431D"/>
    <w:rsid w:val="003C5768"/>
    <w:pPr>
      <w:spacing w:line="278" w:lineRule="auto"/>
    </w:pPr>
    <w:rPr>
      <w:sz w:val="24"/>
      <w:szCs w:val="24"/>
    </w:rPr>
  </w:style>
  <w:style w:type="paragraph" w:customStyle="1" w:styleId="2487C34F57FB1F43B13D92F2E1E718D9">
    <w:name w:val="2487C34F57FB1F43B13D92F2E1E718D9"/>
    <w:rsid w:val="003C5768"/>
    <w:pPr>
      <w:spacing w:line="278" w:lineRule="auto"/>
    </w:pPr>
    <w:rPr>
      <w:sz w:val="24"/>
      <w:szCs w:val="24"/>
    </w:rPr>
  </w:style>
  <w:style w:type="paragraph" w:customStyle="1" w:styleId="ABAA7A80E169094998551CF8CD14233D">
    <w:name w:val="ABAA7A80E169094998551CF8CD14233D"/>
    <w:rsid w:val="003C5768"/>
    <w:pPr>
      <w:spacing w:line="278" w:lineRule="auto"/>
    </w:pPr>
    <w:rPr>
      <w:sz w:val="24"/>
      <w:szCs w:val="24"/>
    </w:rPr>
  </w:style>
  <w:style w:type="paragraph" w:customStyle="1" w:styleId="FAF9A521D1C7324AA319868459F02041">
    <w:name w:val="FAF9A521D1C7324AA319868459F02041"/>
    <w:rsid w:val="003C5768"/>
    <w:pPr>
      <w:spacing w:line="278" w:lineRule="auto"/>
    </w:pPr>
    <w:rPr>
      <w:sz w:val="24"/>
      <w:szCs w:val="24"/>
    </w:rPr>
  </w:style>
  <w:style w:type="paragraph" w:customStyle="1" w:styleId="CA96F796CEB38742B3934E52E63D43E4">
    <w:name w:val="CA96F796CEB38742B3934E52E63D43E4"/>
    <w:rsid w:val="003C5768"/>
    <w:pPr>
      <w:spacing w:line="278" w:lineRule="auto"/>
    </w:pPr>
    <w:rPr>
      <w:sz w:val="24"/>
      <w:szCs w:val="24"/>
    </w:rPr>
  </w:style>
  <w:style w:type="paragraph" w:customStyle="1" w:styleId="97EE12E54AB3A74B8F3ECDF42E88C4D6">
    <w:name w:val="97EE12E54AB3A74B8F3ECDF42E88C4D6"/>
    <w:rsid w:val="003C5768"/>
    <w:pPr>
      <w:spacing w:line="278" w:lineRule="auto"/>
    </w:pPr>
    <w:rPr>
      <w:sz w:val="24"/>
      <w:szCs w:val="24"/>
    </w:rPr>
  </w:style>
  <w:style w:type="paragraph" w:customStyle="1" w:styleId="FE68DADE65E20546BE0DECFDD6582733">
    <w:name w:val="FE68DADE65E20546BE0DECFDD6582733"/>
    <w:rsid w:val="003C5768"/>
    <w:pPr>
      <w:spacing w:line="278" w:lineRule="auto"/>
    </w:pPr>
    <w:rPr>
      <w:sz w:val="24"/>
      <w:szCs w:val="24"/>
    </w:rPr>
  </w:style>
  <w:style w:type="paragraph" w:customStyle="1" w:styleId="CF0B31674599714AB292C6C8DCBD8F24">
    <w:name w:val="CF0B31674599714AB292C6C8DCBD8F24"/>
    <w:rsid w:val="003C5768"/>
    <w:pPr>
      <w:spacing w:line="278" w:lineRule="auto"/>
    </w:pPr>
    <w:rPr>
      <w:sz w:val="24"/>
      <w:szCs w:val="24"/>
    </w:rPr>
  </w:style>
  <w:style w:type="paragraph" w:customStyle="1" w:styleId="7C58BC54D169CC4D9F92295F87F9AA4F">
    <w:name w:val="7C58BC54D169CC4D9F92295F87F9AA4F"/>
    <w:rsid w:val="003C5768"/>
    <w:pPr>
      <w:spacing w:line="278" w:lineRule="auto"/>
    </w:pPr>
    <w:rPr>
      <w:sz w:val="24"/>
      <w:szCs w:val="24"/>
    </w:rPr>
  </w:style>
  <w:style w:type="paragraph" w:customStyle="1" w:styleId="4C2064BD3475DF4EAE3B35400031595D">
    <w:name w:val="4C2064BD3475DF4EAE3B35400031595D"/>
    <w:rsid w:val="003C5768"/>
    <w:pPr>
      <w:spacing w:line="278" w:lineRule="auto"/>
    </w:pPr>
    <w:rPr>
      <w:sz w:val="24"/>
      <w:szCs w:val="24"/>
    </w:rPr>
  </w:style>
  <w:style w:type="paragraph" w:customStyle="1" w:styleId="031E5157BFDDA842A37C68CEBADF354A">
    <w:name w:val="031E5157BFDDA842A37C68CEBADF354A"/>
    <w:rsid w:val="003C5768"/>
    <w:pPr>
      <w:spacing w:line="278" w:lineRule="auto"/>
    </w:pPr>
    <w:rPr>
      <w:sz w:val="24"/>
      <w:szCs w:val="24"/>
    </w:rPr>
  </w:style>
  <w:style w:type="paragraph" w:customStyle="1" w:styleId="047242BC3A37554C9E5D4E8893A391CD">
    <w:name w:val="047242BC3A37554C9E5D4E8893A391CD"/>
    <w:rsid w:val="003C5768"/>
    <w:pPr>
      <w:spacing w:line="278" w:lineRule="auto"/>
    </w:pPr>
    <w:rPr>
      <w:sz w:val="24"/>
      <w:szCs w:val="24"/>
    </w:rPr>
  </w:style>
  <w:style w:type="paragraph" w:customStyle="1" w:styleId="52238AEC24594842A8C00E429F00E9F7">
    <w:name w:val="52238AEC24594842A8C00E429F00E9F7"/>
    <w:rsid w:val="003C5768"/>
    <w:pPr>
      <w:spacing w:line="278" w:lineRule="auto"/>
    </w:pPr>
    <w:rPr>
      <w:sz w:val="24"/>
      <w:szCs w:val="24"/>
    </w:rPr>
  </w:style>
  <w:style w:type="paragraph" w:customStyle="1" w:styleId="1393F9468217FC47BDBA1D61718D5C65">
    <w:name w:val="1393F9468217FC47BDBA1D61718D5C65"/>
    <w:rsid w:val="003C5768"/>
    <w:pPr>
      <w:spacing w:line="278" w:lineRule="auto"/>
    </w:pPr>
    <w:rPr>
      <w:sz w:val="24"/>
      <w:szCs w:val="24"/>
    </w:rPr>
  </w:style>
  <w:style w:type="paragraph" w:customStyle="1" w:styleId="0DE88E5C7BC0CA4E96D255428C5F5B6D">
    <w:name w:val="0DE88E5C7BC0CA4E96D255428C5F5B6D"/>
    <w:rsid w:val="003C5768"/>
    <w:pPr>
      <w:spacing w:line="278" w:lineRule="auto"/>
    </w:pPr>
    <w:rPr>
      <w:sz w:val="24"/>
      <w:szCs w:val="24"/>
    </w:rPr>
  </w:style>
  <w:style w:type="paragraph" w:customStyle="1" w:styleId="93528D147896F04B9B264E0D6C2442B5">
    <w:name w:val="93528D147896F04B9B264E0D6C2442B5"/>
    <w:rsid w:val="003C5768"/>
    <w:pPr>
      <w:spacing w:line="278" w:lineRule="auto"/>
    </w:pPr>
    <w:rPr>
      <w:sz w:val="24"/>
      <w:szCs w:val="24"/>
    </w:rPr>
  </w:style>
  <w:style w:type="paragraph" w:customStyle="1" w:styleId="DDAA64B90BFFFD4CB4C5C19DFA9BD69A">
    <w:name w:val="DDAA64B90BFFFD4CB4C5C19DFA9BD69A"/>
    <w:rsid w:val="00352685"/>
    <w:pPr>
      <w:spacing w:line="278" w:lineRule="auto"/>
    </w:pPr>
    <w:rPr>
      <w:sz w:val="24"/>
      <w:szCs w:val="24"/>
    </w:rPr>
  </w:style>
  <w:style w:type="paragraph" w:customStyle="1" w:styleId="8AE92516D551CA4999C66877756BAF10">
    <w:name w:val="8AE92516D551CA4999C66877756BAF10"/>
    <w:rsid w:val="00352685"/>
    <w:pPr>
      <w:spacing w:line="278" w:lineRule="auto"/>
    </w:pPr>
    <w:rPr>
      <w:sz w:val="24"/>
      <w:szCs w:val="24"/>
    </w:rPr>
  </w:style>
  <w:style w:type="paragraph" w:customStyle="1" w:styleId="718BB5FC0A51CB46A4C6EA5AEAA4D2D0">
    <w:name w:val="718BB5FC0A51CB46A4C6EA5AEAA4D2D0"/>
    <w:rsid w:val="00352685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e6b88c-f13c-440d-a42b-5ab89d1ae7a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85E9C728FB5F46876C3634918E6E78" ma:contentTypeVersion="14" ma:contentTypeDescription="Create a new document." ma:contentTypeScope="" ma:versionID="a59f907b47ab6dedef11ba65b87f1432">
  <xsd:schema xmlns:xsd="http://www.w3.org/2001/XMLSchema" xmlns:xs="http://www.w3.org/2001/XMLSchema" xmlns:p="http://schemas.microsoft.com/office/2006/metadata/properties" xmlns:ns2="34e6b88c-f13c-440d-a42b-5ab89d1ae7a6" xmlns:ns3="ffa8df55-9774-451c-a99d-6dd9fa5b766e" targetNamespace="http://schemas.microsoft.com/office/2006/metadata/properties" ma:root="true" ma:fieldsID="d38fa1017c9fb57c33192335c8423895" ns2:_="" ns3:_="">
    <xsd:import namespace="34e6b88c-f13c-440d-a42b-5ab89d1ae7a6"/>
    <xsd:import namespace="ffa8df55-9774-451c-a99d-6dd9fa5b7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e6b88c-f13c-440d-a42b-5ab89d1ae7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6fda0b53-0278-4e7f-99c5-42bab3640c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a8df55-9774-451c-a99d-6dd9fa5b7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8D5231E-15B8-4270-B808-A1A9577433F7}">
  <ds:schemaRefs>
    <ds:schemaRef ds:uri="http://schemas.microsoft.com/office/2006/metadata/properties"/>
    <ds:schemaRef ds:uri="http://schemas.microsoft.com/office/infopath/2007/PartnerControls"/>
    <ds:schemaRef ds:uri="34e6b88c-f13c-440d-a42b-5ab89d1ae7a6"/>
  </ds:schemaRefs>
</ds:datastoreItem>
</file>

<file path=customXml/itemProps2.xml><?xml version="1.0" encoding="utf-8"?>
<ds:datastoreItem xmlns:ds="http://schemas.openxmlformats.org/officeDocument/2006/customXml" ds:itemID="{42C4D4AD-A8A2-4F78-966F-481A8CE8A0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B1A1A7-D3ED-407D-9336-62A159B54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e6b88c-f13c-440d-a42b-5ab89d1ae7a6"/>
    <ds:schemaRef ds:uri="ffa8df55-9774-451c-a99d-6dd9fa5b76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5BC64F-F7A5-0E4C-AEF7-5899F1EDA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1190</Words>
  <Characters>7503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Weihrauch</dc:creator>
  <cp:keywords/>
  <dc:description/>
  <cp:lastModifiedBy>Oliver Weihrauch</cp:lastModifiedBy>
  <cp:revision>9</cp:revision>
  <cp:lastPrinted>2023-07-12T14:09:00Z</cp:lastPrinted>
  <dcterms:created xsi:type="dcterms:W3CDTF">2024-10-21T13:32:00Z</dcterms:created>
  <dcterms:modified xsi:type="dcterms:W3CDTF">2026-06-01T17:57:00Z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0x0101006E85E9C728FB5F46876C3634918E6E78</vt:lpwstr>
  </property>
  <property fmtid="{D5CDD505-2E9C-101B-9397-08002B2CF9AE}" pid="3" name="MediaServiceImageTags">
    <vt:lpwstr/>
  </property>
</Properties>
</file>